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CBE4" w14:textId="77777777" w:rsidR="00953BBD" w:rsidRDefault="0071148E">
      <w:pPr>
        <w:spacing w:after="0"/>
        <w:ind w:left="20"/>
      </w:pPr>
      <w:r>
        <w:rPr>
          <w:rFonts w:ascii="Times New Roman" w:eastAsia="Times New Roman" w:hAnsi="Times New Roman" w:cs="Times New Roman"/>
          <w:i/>
          <w:sz w:val="3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i/>
          <w:sz w:val="36"/>
        </w:rPr>
        <w:t>Debra Athena Linn</w:t>
      </w:r>
      <w:r>
        <w:rPr>
          <w:rFonts w:ascii="Times New Roman" w:eastAsia="Times New Roman" w:hAnsi="Times New Roman" w:cs="Times New Roman"/>
          <w:i/>
          <w:sz w:val="3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36"/>
          <w:vertAlign w:val="subscript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5107A120" w14:textId="77777777" w:rsidR="00953BBD" w:rsidRDefault="0071148E">
      <w:pPr>
        <w:spacing w:after="186"/>
        <w:ind w:left="2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2CBD246A" w14:textId="77777777" w:rsidR="00953BBD" w:rsidRDefault="0071148E">
      <w:pPr>
        <w:spacing w:after="260" w:line="234" w:lineRule="auto"/>
        <w:jc w:val="center"/>
      </w:pPr>
      <w:r w:rsidRPr="00286198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9DB700" wp14:editId="5E82354B">
                <wp:simplePos x="0" y="0"/>
                <wp:positionH relativeFrom="column">
                  <wp:posOffset>292417</wp:posOffset>
                </wp:positionH>
                <wp:positionV relativeFrom="paragraph">
                  <wp:posOffset>-70797</wp:posOffset>
                </wp:positionV>
                <wp:extent cx="6297296" cy="476250"/>
                <wp:effectExtent l="0" t="0" r="0" b="0"/>
                <wp:wrapNone/>
                <wp:docPr id="2885" name="Group 2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96" cy="476250"/>
                          <a:chOff x="0" y="0"/>
                          <a:chExt cx="6297296" cy="476250"/>
                        </a:xfrm>
                      </wpg:grpSpPr>
                      <wps:wsp>
                        <wps:cNvPr id="3159" name="Shape 3159"/>
                        <wps:cNvSpPr/>
                        <wps:spPr>
                          <a:xfrm>
                            <a:off x="0" y="0"/>
                            <a:ext cx="6297296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296" h="234696">
                                <a:moveTo>
                                  <a:pt x="0" y="0"/>
                                </a:moveTo>
                                <a:lnTo>
                                  <a:pt x="6297296" y="0"/>
                                </a:lnTo>
                                <a:lnTo>
                                  <a:pt x="6297296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1810893" y="234823"/>
                            <a:ext cx="2681859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1859" h="241427">
                                <a:moveTo>
                                  <a:pt x="0" y="0"/>
                                </a:moveTo>
                                <a:lnTo>
                                  <a:pt x="2681859" y="0"/>
                                </a:lnTo>
                                <a:lnTo>
                                  <a:pt x="2681859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85" style="width:495.85pt;height:37.5pt;position:absolute;z-index:-2147483648;mso-position-horizontal-relative:text;mso-position-horizontal:absolute;margin-left:23.025pt;mso-position-vertical-relative:text;margin-top:-5.57465pt;" coordsize="62972,4762">
                <v:shape id="Shape 3161" style="position:absolute;width:62972;height:2346;left:0;top:0;" coordsize="6297296,234696" path="m0,0l6297296,0l6297296,234696l0,234696l0,0">
                  <v:stroke weight="0pt" endcap="flat" joinstyle="miter" miterlimit="10" on="false" color="#000000" opacity="0"/>
                  <v:fill on="true" color="#ffff00"/>
                </v:shape>
                <v:shape id="Shape 3162" style="position:absolute;width:26818;height:2414;left:18108;top:2348;" coordsize="2681859,241427" path="m0,0l2681859,0l2681859,241427l0,241427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 w:rsidRPr="00286198">
        <w:rPr>
          <w:rFonts w:ascii="Cambria" w:eastAsia="Cambria" w:hAnsi="Cambria" w:cs="Cambria"/>
          <w:i/>
          <w:sz w:val="32"/>
          <w:highlight w:val="yellow"/>
        </w:rPr>
        <w:t>Compassionate Licensed Practical Nurse dedicated to optimal patient care, advocacy and quality outcomes.</w:t>
      </w:r>
      <w:r>
        <w:rPr>
          <w:rFonts w:ascii="Cambria" w:eastAsia="Cambria" w:hAnsi="Cambria" w:cs="Cambria"/>
          <w:i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14:paraId="6F2ABD8A" w14:textId="77777777" w:rsidR="00953BBD" w:rsidRDefault="0071148E">
      <w:pPr>
        <w:spacing w:after="75"/>
        <w:ind w:left="-5" w:hanging="10"/>
      </w:pPr>
      <w:r>
        <w:rPr>
          <w:rFonts w:ascii="Times New Roman" w:eastAsia="Times New Roman" w:hAnsi="Times New Roman" w:cs="Times New Roman"/>
          <w:b/>
          <w:sz w:val="28"/>
          <w:shd w:val="clear" w:color="auto" w:fill="FFFF00"/>
        </w:rPr>
        <w:t>NURSING EXPERIENCE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sz w:val="28"/>
          <w:vertAlign w:val="subscript"/>
        </w:rPr>
        <w:t xml:space="preserve"> </w:t>
      </w:r>
    </w:p>
    <w:p w14:paraId="55B63877" w14:textId="77777777" w:rsidR="00953BBD" w:rsidRDefault="0071148E">
      <w:pPr>
        <w:numPr>
          <w:ilvl w:val="0"/>
          <w:numId w:val="1"/>
        </w:numPr>
        <w:spacing w:after="75"/>
        <w:ind w:hanging="721"/>
      </w:pPr>
      <w:r>
        <w:rPr>
          <w:rFonts w:ascii="Times New Roman" w:eastAsia="Times New Roman" w:hAnsi="Times New Roman" w:cs="Times New Roman"/>
          <w:b/>
          <w:sz w:val="28"/>
          <w:shd w:val="clear" w:color="auto" w:fill="FFFF00"/>
        </w:rPr>
        <w:t>Implement patient care for patients with proficiency in: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sz w:val="28"/>
          <w:vertAlign w:val="subscript"/>
        </w:rPr>
        <w:t xml:space="preserve"> </w:t>
      </w:r>
    </w:p>
    <w:p w14:paraId="4AA10545" w14:textId="77777777" w:rsidR="00953BBD" w:rsidRDefault="0071148E">
      <w:pPr>
        <w:numPr>
          <w:ilvl w:val="0"/>
          <w:numId w:val="1"/>
        </w:numPr>
        <w:spacing w:after="0"/>
        <w:ind w:hanging="721"/>
      </w:pPr>
      <w:r>
        <w:rPr>
          <w:rFonts w:ascii="Times New Roman" w:eastAsia="Times New Roman" w:hAnsi="Times New Roman" w:cs="Times New Roman"/>
          <w:sz w:val="28"/>
        </w:rPr>
        <w:t xml:space="preserve">Medication administration-oral, parenteral and topical </w:t>
      </w:r>
      <w:r>
        <w:rPr>
          <w:sz w:val="28"/>
          <w:vertAlign w:val="subscript"/>
        </w:rPr>
        <w:t xml:space="preserve"> </w:t>
      </w:r>
    </w:p>
    <w:p w14:paraId="1E541251" w14:textId="77777777" w:rsidR="00953BBD" w:rsidRDefault="0071148E">
      <w:pPr>
        <w:numPr>
          <w:ilvl w:val="0"/>
          <w:numId w:val="1"/>
        </w:numPr>
        <w:spacing w:after="0"/>
        <w:ind w:hanging="721"/>
      </w:pPr>
      <w:r>
        <w:rPr>
          <w:rFonts w:ascii="Times New Roman" w:eastAsia="Times New Roman" w:hAnsi="Times New Roman" w:cs="Times New Roman"/>
          <w:sz w:val="28"/>
        </w:rPr>
        <w:t xml:space="preserve">Insulin administration, glycemic control protocols </w:t>
      </w:r>
      <w:r>
        <w:rPr>
          <w:sz w:val="28"/>
          <w:vertAlign w:val="subscript"/>
        </w:rPr>
        <w:t xml:space="preserve"> </w:t>
      </w:r>
    </w:p>
    <w:p w14:paraId="1A4F76A2" w14:textId="77777777" w:rsidR="00953BBD" w:rsidRDefault="0071148E">
      <w:pPr>
        <w:numPr>
          <w:ilvl w:val="0"/>
          <w:numId w:val="1"/>
        </w:numPr>
        <w:spacing w:after="0"/>
        <w:ind w:hanging="7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436439" wp14:editId="6868C0B6">
                <wp:simplePos x="0" y="0"/>
                <wp:positionH relativeFrom="column">
                  <wp:posOffset>692785</wp:posOffset>
                </wp:positionH>
                <wp:positionV relativeFrom="paragraph">
                  <wp:posOffset>-452258</wp:posOffset>
                </wp:positionV>
                <wp:extent cx="5700713" cy="2636901"/>
                <wp:effectExtent l="0" t="0" r="0" b="0"/>
                <wp:wrapNone/>
                <wp:docPr id="2886" name="Group 2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713" cy="2636901"/>
                          <a:chOff x="0" y="0"/>
                          <a:chExt cx="5700713" cy="2636901"/>
                        </a:xfrm>
                      </wpg:grpSpPr>
                      <wps:wsp>
                        <wps:cNvPr id="3163" name="Shape 3163"/>
                        <wps:cNvSpPr/>
                        <wps:spPr>
                          <a:xfrm>
                            <a:off x="235268" y="14986"/>
                            <a:ext cx="3851275" cy="209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275" h="209804">
                                <a:moveTo>
                                  <a:pt x="0" y="0"/>
                                </a:moveTo>
                                <a:lnTo>
                                  <a:pt x="3851275" y="0"/>
                                </a:lnTo>
                                <a:lnTo>
                                  <a:pt x="3851275" y="209804"/>
                                </a:lnTo>
                                <a:lnTo>
                                  <a:pt x="0" y="209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235268" y="224790"/>
                            <a:ext cx="3565271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5271" h="209550">
                                <a:moveTo>
                                  <a:pt x="0" y="0"/>
                                </a:moveTo>
                                <a:lnTo>
                                  <a:pt x="3565271" y="0"/>
                                </a:lnTo>
                                <a:lnTo>
                                  <a:pt x="3565271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235268" y="434340"/>
                            <a:ext cx="5465445" cy="20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5445" h="203454">
                                <a:moveTo>
                                  <a:pt x="0" y="0"/>
                                </a:moveTo>
                                <a:lnTo>
                                  <a:pt x="5465445" y="0"/>
                                </a:lnTo>
                                <a:lnTo>
                                  <a:pt x="5465445" y="203454"/>
                                </a:lnTo>
                                <a:lnTo>
                                  <a:pt x="0" y="203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235268" y="637794"/>
                            <a:ext cx="3546221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6221" h="209550">
                                <a:moveTo>
                                  <a:pt x="0" y="0"/>
                                </a:moveTo>
                                <a:lnTo>
                                  <a:pt x="3546221" y="0"/>
                                </a:lnTo>
                                <a:lnTo>
                                  <a:pt x="3546221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235268" y="847344"/>
                            <a:ext cx="2020951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951" h="209550">
                                <a:moveTo>
                                  <a:pt x="0" y="0"/>
                                </a:moveTo>
                                <a:lnTo>
                                  <a:pt x="2020951" y="0"/>
                                </a:lnTo>
                                <a:lnTo>
                                  <a:pt x="2020951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235268" y="1056894"/>
                            <a:ext cx="4194429" cy="203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429" h="203581">
                                <a:moveTo>
                                  <a:pt x="0" y="0"/>
                                </a:moveTo>
                                <a:lnTo>
                                  <a:pt x="4194429" y="0"/>
                                </a:lnTo>
                                <a:lnTo>
                                  <a:pt x="4194429" y="203581"/>
                                </a:lnTo>
                                <a:lnTo>
                                  <a:pt x="0" y="2035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235268" y="1260475"/>
                            <a:ext cx="3990975" cy="20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975" h="209423">
                                <a:moveTo>
                                  <a:pt x="0" y="0"/>
                                </a:moveTo>
                                <a:lnTo>
                                  <a:pt x="3990975" y="0"/>
                                </a:lnTo>
                                <a:lnTo>
                                  <a:pt x="3990975" y="209423"/>
                                </a:lnTo>
                                <a:lnTo>
                                  <a:pt x="0" y="209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235268" y="1469898"/>
                            <a:ext cx="1283970" cy="209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970" h="209804">
                                <a:moveTo>
                                  <a:pt x="0" y="0"/>
                                </a:moveTo>
                                <a:lnTo>
                                  <a:pt x="1283970" y="0"/>
                                </a:lnTo>
                                <a:lnTo>
                                  <a:pt x="1283970" y="209804"/>
                                </a:lnTo>
                                <a:lnTo>
                                  <a:pt x="0" y="209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235268" y="1679702"/>
                            <a:ext cx="211645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455" h="209550">
                                <a:moveTo>
                                  <a:pt x="0" y="0"/>
                                </a:moveTo>
                                <a:lnTo>
                                  <a:pt x="2116455" y="0"/>
                                </a:lnTo>
                                <a:lnTo>
                                  <a:pt x="2116455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235268" y="1889252"/>
                            <a:ext cx="2999740" cy="20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740" h="203454">
                                <a:moveTo>
                                  <a:pt x="0" y="0"/>
                                </a:moveTo>
                                <a:lnTo>
                                  <a:pt x="2999740" y="0"/>
                                </a:lnTo>
                                <a:lnTo>
                                  <a:pt x="2999740" y="203454"/>
                                </a:lnTo>
                                <a:lnTo>
                                  <a:pt x="0" y="203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235268" y="2092706"/>
                            <a:ext cx="2758059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059" h="209550">
                                <a:moveTo>
                                  <a:pt x="0" y="0"/>
                                </a:moveTo>
                                <a:lnTo>
                                  <a:pt x="2758059" y="0"/>
                                </a:lnTo>
                                <a:lnTo>
                                  <a:pt x="2758059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235268" y="2302256"/>
                            <a:ext cx="966216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16" h="209550">
                                <a:moveTo>
                                  <a:pt x="0" y="0"/>
                                </a:moveTo>
                                <a:lnTo>
                                  <a:pt x="966216" y="0"/>
                                </a:lnTo>
                                <a:lnTo>
                                  <a:pt x="966216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0" y="0"/>
                            <a:ext cx="457518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18" h="203200">
                                <a:moveTo>
                                  <a:pt x="0" y="0"/>
                                </a:moveTo>
                                <a:lnTo>
                                  <a:pt x="457518" y="0"/>
                                </a:lnTo>
                                <a:lnTo>
                                  <a:pt x="457518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0" y="222250"/>
                            <a:ext cx="457518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18" h="203200">
                                <a:moveTo>
                                  <a:pt x="0" y="0"/>
                                </a:moveTo>
                                <a:lnTo>
                                  <a:pt x="457518" y="0"/>
                                </a:lnTo>
                                <a:lnTo>
                                  <a:pt x="457518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0" y="444564"/>
                            <a:ext cx="457518" cy="203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18" h="203518">
                                <a:moveTo>
                                  <a:pt x="0" y="0"/>
                                </a:moveTo>
                                <a:lnTo>
                                  <a:pt x="457518" y="0"/>
                                </a:lnTo>
                                <a:lnTo>
                                  <a:pt x="457518" y="203518"/>
                                </a:lnTo>
                                <a:lnTo>
                                  <a:pt x="0" y="2035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0" y="667131"/>
                            <a:ext cx="457518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18" h="203200">
                                <a:moveTo>
                                  <a:pt x="0" y="0"/>
                                </a:moveTo>
                                <a:lnTo>
                                  <a:pt x="457518" y="0"/>
                                </a:lnTo>
                                <a:lnTo>
                                  <a:pt x="457518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0" y="883094"/>
                            <a:ext cx="457518" cy="203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18" h="203518">
                                <a:moveTo>
                                  <a:pt x="0" y="0"/>
                                </a:moveTo>
                                <a:lnTo>
                                  <a:pt x="457518" y="0"/>
                                </a:lnTo>
                                <a:lnTo>
                                  <a:pt x="457518" y="203518"/>
                                </a:lnTo>
                                <a:lnTo>
                                  <a:pt x="0" y="2035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0" y="1105662"/>
                            <a:ext cx="457518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18" h="203200">
                                <a:moveTo>
                                  <a:pt x="0" y="0"/>
                                </a:moveTo>
                                <a:lnTo>
                                  <a:pt x="457518" y="0"/>
                                </a:lnTo>
                                <a:lnTo>
                                  <a:pt x="457518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0" y="1327848"/>
                            <a:ext cx="457518" cy="203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18" h="203518">
                                <a:moveTo>
                                  <a:pt x="0" y="0"/>
                                </a:moveTo>
                                <a:lnTo>
                                  <a:pt x="457518" y="0"/>
                                </a:lnTo>
                                <a:lnTo>
                                  <a:pt x="457518" y="203518"/>
                                </a:lnTo>
                                <a:lnTo>
                                  <a:pt x="0" y="2035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0" y="1550416"/>
                            <a:ext cx="457518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18" h="203200">
                                <a:moveTo>
                                  <a:pt x="0" y="0"/>
                                </a:moveTo>
                                <a:lnTo>
                                  <a:pt x="457518" y="0"/>
                                </a:lnTo>
                                <a:lnTo>
                                  <a:pt x="457518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0" y="1766380"/>
                            <a:ext cx="457518" cy="203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18" h="203517">
                                <a:moveTo>
                                  <a:pt x="0" y="0"/>
                                </a:moveTo>
                                <a:lnTo>
                                  <a:pt x="457518" y="0"/>
                                </a:lnTo>
                                <a:lnTo>
                                  <a:pt x="457518" y="203517"/>
                                </a:lnTo>
                                <a:lnTo>
                                  <a:pt x="0" y="203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0" y="1988947"/>
                            <a:ext cx="457518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18" h="203200">
                                <a:moveTo>
                                  <a:pt x="0" y="0"/>
                                </a:moveTo>
                                <a:lnTo>
                                  <a:pt x="457518" y="0"/>
                                </a:lnTo>
                                <a:lnTo>
                                  <a:pt x="457518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0" y="2211197"/>
                            <a:ext cx="457518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18" h="203200">
                                <a:moveTo>
                                  <a:pt x="0" y="0"/>
                                </a:moveTo>
                                <a:lnTo>
                                  <a:pt x="457518" y="0"/>
                                </a:lnTo>
                                <a:lnTo>
                                  <a:pt x="457518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0" y="2433384"/>
                            <a:ext cx="457518" cy="203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18" h="203517">
                                <a:moveTo>
                                  <a:pt x="0" y="0"/>
                                </a:moveTo>
                                <a:lnTo>
                                  <a:pt x="457518" y="0"/>
                                </a:lnTo>
                                <a:lnTo>
                                  <a:pt x="457518" y="203517"/>
                                </a:lnTo>
                                <a:lnTo>
                                  <a:pt x="0" y="203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86" style="width:448.875pt;height:207.63pt;position:absolute;z-index:-2147483625;mso-position-horizontal-relative:text;mso-position-horizontal:absolute;margin-left:54.55pt;mso-position-vertical-relative:text;margin-top:-35.6109pt;" coordsize="57007,26369">
                <v:shape id="Shape 3187" style="position:absolute;width:38512;height:2098;left:2352;top:149;" coordsize="3851275,209804" path="m0,0l3851275,0l3851275,209804l0,209804l0,0">
                  <v:stroke weight="0pt" endcap="flat" joinstyle="miter" miterlimit="10" on="false" color="#000000" opacity="0"/>
                  <v:fill on="true" color="#ffff00"/>
                </v:shape>
                <v:shape id="Shape 3188" style="position:absolute;width:35652;height:2095;left:2352;top:2247;" coordsize="3565271,209550" path="m0,0l3565271,0l3565271,209550l0,209550l0,0">
                  <v:stroke weight="0pt" endcap="flat" joinstyle="miter" miterlimit="10" on="false" color="#000000" opacity="0"/>
                  <v:fill on="true" color="#ffff00"/>
                </v:shape>
                <v:shape id="Shape 3189" style="position:absolute;width:54654;height:2034;left:2352;top:4343;" coordsize="5465445,203454" path="m0,0l5465445,0l5465445,203454l0,203454l0,0">
                  <v:stroke weight="0pt" endcap="flat" joinstyle="miter" miterlimit="10" on="false" color="#000000" opacity="0"/>
                  <v:fill on="true" color="#ffff00"/>
                </v:shape>
                <v:shape id="Shape 3190" style="position:absolute;width:35462;height:2095;left:2352;top:6377;" coordsize="3546221,209550" path="m0,0l3546221,0l3546221,209550l0,209550l0,0">
                  <v:stroke weight="0pt" endcap="flat" joinstyle="miter" miterlimit="10" on="false" color="#000000" opacity="0"/>
                  <v:fill on="true" color="#ffff00"/>
                </v:shape>
                <v:shape id="Shape 3191" style="position:absolute;width:20209;height:2095;left:2352;top:8473;" coordsize="2020951,209550" path="m0,0l2020951,0l2020951,209550l0,209550l0,0">
                  <v:stroke weight="0pt" endcap="flat" joinstyle="miter" miterlimit="10" on="false" color="#000000" opacity="0"/>
                  <v:fill on="true" color="#ffff00"/>
                </v:shape>
                <v:shape id="Shape 3192" style="position:absolute;width:41944;height:2035;left:2352;top:10568;" coordsize="4194429,203581" path="m0,0l4194429,0l4194429,203581l0,203581l0,0">
                  <v:stroke weight="0pt" endcap="flat" joinstyle="miter" miterlimit="10" on="false" color="#000000" opacity="0"/>
                  <v:fill on="true" color="#ffff00"/>
                </v:shape>
                <v:shape id="Shape 3193" style="position:absolute;width:39909;height:2094;left:2352;top:12604;" coordsize="3990975,209423" path="m0,0l3990975,0l3990975,209423l0,209423l0,0">
                  <v:stroke weight="0pt" endcap="flat" joinstyle="miter" miterlimit="10" on="false" color="#000000" opacity="0"/>
                  <v:fill on="true" color="#ffff00"/>
                </v:shape>
                <v:shape id="Shape 3194" style="position:absolute;width:12839;height:2098;left:2352;top:14698;" coordsize="1283970,209804" path="m0,0l1283970,0l1283970,209804l0,209804l0,0">
                  <v:stroke weight="0pt" endcap="flat" joinstyle="miter" miterlimit="10" on="false" color="#000000" opacity="0"/>
                  <v:fill on="true" color="#ffff00"/>
                </v:shape>
                <v:shape id="Shape 3195" style="position:absolute;width:21164;height:2095;left:2352;top:16797;" coordsize="2116455,209550" path="m0,0l2116455,0l2116455,209550l0,209550l0,0">
                  <v:stroke weight="0pt" endcap="flat" joinstyle="miter" miterlimit="10" on="false" color="#000000" opacity="0"/>
                  <v:fill on="true" color="#ffff00"/>
                </v:shape>
                <v:shape id="Shape 3196" style="position:absolute;width:29997;height:2034;left:2352;top:18892;" coordsize="2999740,203454" path="m0,0l2999740,0l2999740,203454l0,203454l0,0">
                  <v:stroke weight="0pt" endcap="flat" joinstyle="miter" miterlimit="10" on="false" color="#000000" opacity="0"/>
                  <v:fill on="true" color="#ffff00"/>
                </v:shape>
                <v:shape id="Shape 3197" style="position:absolute;width:27580;height:2095;left:2352;top:20927;" coordsize="2758059,209550" path="m0,0l2758059,0l2758059,209550l0,209550l0,0">
                  <v:stroke weight="0pt" endcap="flat" joinstyle="miter" miterlimit="10" on="false" color="#000000" opacity="0"/>
                  <v:fill on="true" color="#ffff00"/>
                </v:shape>
                <v:shape id="Shape 3198" style="position:absolute;width:9662;height:2095;left:2352;top:23022;" coordsize="966216,209550" path="m0,0l966216,0l966216,209550l0,209550l0,0">
                  <v:stroke weight="0pt" endcap="flat" joinstyle="miter" miterlimit="10" on="false" color="#000000" opacity="0"/>
                  <v:fill on="true" color="#ffff00"/>
                </v:shape>
                <v:shape id="Shape 3199" style="position:absolute;width:4575;height:2032;left:0;top:0;" coordsize="457518,203200" path="m0,0l457518,0l457518,203200l0,203200l0,0">
                  <v:stroke weight="0pt" endcap="flat" joinstyle="miter" miterlimit="10" on="false" color="#000000" opacity="0"/>
                  <v:fill on="true" color="#ffff00"/>
                </v:shape>
                <v:shape id="Shape 3200" style="position:absolute;width:4575;height:2032;left:0;top:2222;" coordsize="457518,203200" path="m0,0l457518,0l457518,203200l0,203200l0,0">
                  <v:stroke weight="0pt" endcap="flat" joinstyle="miter" miterlimit="10" on="false" color="#000000" opacity="0"/>
                  <v:fill on="true" color="#ffff00"/>
                </v:shape>
                <v:shape id="Shape 3201" style="position:absolute;width:4575;height:2035;left:0;top:4445;" coordsize="457518,203518" path="m0,0l457518,0l457518,203518l0,203518l0,0">
                  <v:stroke weight="0pt" endcap="flat" joinstyle="miter" miterlimit="10" on="false" color="#000000" opacity="0"/>
                  <v:fill on="true" color="#ffff00"/>
                </v:shape>
                <v:shape id="Shape 3202" style="position:absolute;width:4575;height:2032;left:0;top:6671;" coordsize="457518,203200" path="m0,0l457518,0l457518,203200l0,203200l0,0">
                  <v:stroke weight="0pt" endcap="flat" joinstyle="miter" miterlimit="10" on="false" color="#000000" opacity="0"/>
                  <v:fill on="true" color="#ffff00"/>
                </v:shape>
                <v:shape id="Shape 3203" style="position:absolute;width:4575;height:2035;left:0;top:8830;" coordsize="457518,203518" path="m0,0l457518,0l457518,203518l0,203518l0,0">
                  <v:stroke weight="0pt" endcap="flat" joinstyle="miter" miterlimit="10" on="false" color="#000000" opacity="0"/>
                  <v:fill on="true" color="#ffff00"/>
                </v:shape>
                <v:shape id="Shape 3204" style="position:absolute;width:4575;height:2032;left:0;top:11056;" coordsize="457518,203200" path="m0,0l457518,0l457518,203200l0,203200l0,0">
                  <v:stroke weight="0pt" endcap="flat" joinstyle="miter" miterlimit="10" on="false" color="#000000" opacity="0"/>
                  <v:fill on="true" color="#ffff00"/>
                </v:shape>
                <v:shape id="Shape 3205" style="position:absolute;width:4575;height:2035;left:0;top:13278;" coordsize="457518,203518" path="m0,0l457518,0l457518,203518l0,203518l0,0">
                  <v:stroke weight="0pt" endcap="flat" joinstyle="miter" miterlimit="10" on="false" color="#000000" opacity="0"/>
                  <v:fill on="true" color="#ffff00"/>
                </v:shape>
                <v:shape id="Shape 3206" style="position:absolute;width:4575;height:2032;left:0;top:15504;" coordsize="457518,203200" path="m0,0l457518,0l457518,203200l0,203200l0,0">
                  <v:stroke weight="0pt" endcap="flat" joinstyle="miter" miterlimit="10" on="false" color="#000000" opacity="0"/>
                  <v:fill on="true" color="#ffff00"/>
                </v:shape>
                <v:shape id="Shape 3207" style="position:absolute;width:4575;height:2035;left:0;top:17663;" coordsize="457518,203517" path="m0,0l457518,0l457518,203517l0,203517l0,0">
                  <v:stroke weight="0pt" endcap="flat" joinstyle="miter" miterlimit="10" on="false" color="#000000" opacity="0"/>
                  <v:fill on="true" color="#ffff00"/>
                </v:shape>
                <v:shape id="Shape 3208" style="position:absolute;width:4575;height:2032;left:0;top:19889;" coordsize="457518,203200" path="m0,0l457518,0l457518,203200l0,203200l0,0">
                  <v:stroke weight="0pt" endcap="flat" joinstyle="miter" miterlimit="10" on="false" color="#000000" opacity="0"/>
                  <v:fill on="true" color="#ffff00"/>
                </v:shape>
                <v:shape id="Shape 3209" style="position:absolute;width:4575;height:2032;left:0;top:22111;" coordsize="457518,203200" path="m0,0l457518,0l457518,203200l0,203200l0,0">
                  <v:stroke weight="0pt" endcap="flat" joinstyle="miter" miterlimit="10" on="false" color="#000000" opacity="0"/>
                  <v:fill on="true" color="#ffff00"/>
                </v:shape>
                <v:shape id="Shape 3210" style="position:absolute;width:4575;height:2035;left:0;top:24333;" coordsize="457518,203517" path="m0,0l457518,0l457518,203517l0,203517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IV therapy; PICC lines, midlines and peripheral lines, servicing of IV pumps </w:t>
      </w:r>
      <w:r>
        <w:rPr>
          <w:sz w:val="28"/>
          <w:vertAlign w:val="subscript"/>
        </w:rPr>
        <w:t xml:space="preserve"> </w:t>
      </w:r>
    </w:p>
    <w:p w14:paraId="7586EA15" w14:textId="77777777" w:rsidR="00953BBD" w:rsidRDefault="0071148E">
      <w:pPr>
        <w:numPr>
          <w:ilvl w:val="0"/>
          <w:numId w:val="1"/>
        </w:numPr>
        <w:spacing w:after="0"/>
        <w:ind w:hanging="721"/>
      </w:pPr>
      <w:r>
        <w:rPr>
          <w:rFonts w:ascii="Times New Roman" w:eastAsia="Times New Roman" w:hAnsi="Times New Roman" w:cs="Times New Roman"/>
          <w:sz w:val="28"/>
        </w:rPr>
        <w:t xml:space="preserve">Gastric feeding tubes, </w:t>
      </w:r>
      <w:r w:rsidRPr="00286198">
        <w:rPr>
          <w:rFonts w:ascii="Times New Roman" w:eastAsia="Times New Roman" w:hAnsi="Times New Roman" w:cs="Times New Roman"/>
          <w:sz w:val="28"/>
          <w:highlight w:val="yellow"/>
        </w:rPr>
        <w:t>servicing of feeding pumps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8"/>
          <w:vertAlign w:val="subscript"/>
        </w:rPr>
        <w:t xml:space="preserve"> </w:t>
      </w:r>
    </w:p>
    <w:p w14:paraId="53CF2189" w14:textId="77777777" w:rsidR="00953BBD" w:rsidRDefault="0071148E">
      <w:pPr>
        <w:numPr>
          <w:ilvl w:val="0"/>
          <w:numId w:val="1"/>
        </w:numPr>
        <w:spacing w:after="0"/>
        <w:ind w:hanging="721"/>
      </w:pPr>
      <w:r>
        <w:rPr>
          <w:rFonts w:ascii="Times New Roman" w:eastAsia="Times New Roman" w:hAnsi="Times New Roman" w:cs="Times New Roman"/>
          <w:sz w:val="28"/>
        </w:rPr>
        <w:t xml:space="preserve">Colostomy &amp; urostomy care </w:t>
      </w:r>
      <w:r>
        <w:rPr>
          <w:sz w:val="28"/>
          <w:vertAlign w:val="subscript"/>
        </w:rPr>
        <w:t xml:space="preserve"> </w:t>
      </w:r>
    </w:p>
    <w:p w14:paraId="4C4672FD" w14:textId="77777777" w:rsidR="00953BBD" w:rsidRDefault="0071148E">
      <w:pPr>
        <w:numPr>
          <w:ilvl w:val="0"/>
          <w:numId w:val="1"/>
        </w:numPr>
        <w:spacing w:after="0"/>
        <w:ind w:hanging="721"/>
      </w:pPr>
      <w:r>
        <w:rPr>
          <w:rFonts w:ascii="Times New Roman" w:eastAsia="Times New Roman" w:hAnsi="Times New Roman" w:cs="Times New Roman"/>
          <w:sz w:val="28"/>
        </w:rPr>
        <w:t xml:space="preserve">Urinary catheterization &amp; catheter care, bladder ultrasound </w:t>
      </w:r>
      <w:r>
        <w:rPr>
          <w:sz w:val="28"/>
          <w:vertAlign w:val="subscript"/>
        </w:rPr>
        <w:t xml:space="preserve"> </w:t>
      </w:r>
    </w:p>
    <w:p w14:paraId="45B6352B" w14:textId="77777777" w:rsidR="00953BBD" w:rsidRDefault="0071148E">
      <w:pPr>
        <w:numPr>
          <w:ilvl w:val="0"/>
          <w:numId w:val="1"/>
        </w:numPr>
        <w:spacing w:after="0"/>
        <w:ind w:hanging="721"/>
      </w:pPr>
      <w:r>
        <w:rPr>
          <w:rFonts w:ascii="Times New Roman" w:eastAsia="Times New Roman" w:hAnsi="Times New Roman" w:cs="Times New Roman"/>
          <w:sz w:val="28"/>
        </w:rPr>
        <w:t xml:space="preserve">Respiratory </w:t>
      </w:r>
      <w:r w:rsidRPr="00286198">
        <w:rPr>
          <w:rFonts w:ascii="Times New Roman" w:eastAsia="Times New Roman" w:hAnsi="Times New Roman" w:cs="Times New Roman"/>
          <w:sz w:val="28"/>
          <w:highlight w:val="yellow"/>
        </w:rPr>
        <w:t>therapy: nebulizers, BiPAP/CPAP machines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8"/>
          <w:vertAlign w:val="subscript"/>
        </w:rPr>
        <w:t xml:space="preserve"> </w:t>
      </w:r>
    </w:p>
    <w:p w14:paraId="7A22839E" w14:textId="77777777" w:rsidR="00953BBD" w:rsidRDefault="0071148E">
      <w:pPr>
        <w:numPr>
          <w:ilvl w:val="0"/>
          <w:numId w:val="1"/>
        </w:numPr>
        <w:spacing w:after="0"/>
        <w:ind w:hanging="721"/>
      </w:pPr>
      <w:r>
        <w:rPr>
          <w:rFonts w:ascii="Times New Roman" w:eastAsia="Times New Roman" w:hAnsi="Times New Roman" w:cs="Times New Roman"/>
          <w:sz w:val="28"/>
        </w:rPr>
        <w:t xml:space="preserve">Tracheotomy care </w:t>
      </w:r>
      <w:r>
        <w:rPr>
          <w:sz w:val="28"/>
          <w:vertAlign w:val="subscript"/>
        </w:rPr>
        <w:t xml:space="preserve"> </w:t>
      </w:r>
    </w:p>
    <w:p w14:paraId="19202BCD" w14:textId="77777777" w:rsidR="00953BBD" w:rsidRDefault="0071148E">
      <w:pPr>
        <w:numPr>
          <w:ilvl w:val="0"/>
          <w:numId w:val="1"/>
        </w:numPr>
        <w:spacing w:after="0"/>
        <w:ind w:hanging="721"/>
      </w:pPr>
      <w:r>
        <w:rPr>
          <w:rFonts w:ascii="Times New Roman" w:eastAsia="Times New Roman" w:hAnsi="Times New Roman" w:cs="Times New Roman"/>
          <w:sz w:val="28"/>
        </w:rPr>
        <w:t xml:space="preserve">Wound drains, surgical drains </w:t>
      </w:r>
      <w:r>
        <w:rPr>
          <w:sz w:val="28"/>
          <w:vertAlign w:val="subscript"/>
        </w:rPr>
        <w:t xml:space="preserve"> </w:t>
      </w:r>
    </w:p>
    <w:p w14:paraId="023D246E" w14:textId="77777777" w:rsidR="00953BBD" w:rsidRDefault="0071148E">
      <w:pPr>
        <w:numPr>
          <w:ilvl w:val="0"/>
          <w:numId w:val="1"/>
        </w:numPr>
        <w:spacing w:after="0"/>
        <w:ind w:hanging="721"/>
      </w:pPr>
      <w:r>
        <w:rPr>
          <w:rFonts w:ascii="Times New Roman" w:eastAsia="Times New Roman" w:hAnsi="Times New Roman" w:cs="Times New Roman"/>
          <w:sz w:val="28"/>
        </w:rPr>
        <w:t xml:space="preserve">Treatment of surgical and </w:t>
      </w:r>
      <w:r w:rsidRPr="00286198">
        <w:rPr>
          <w:rFonts w:ascii="Times New Roman" w:eastAsia="Times New Roman" w:hAnsi="Times New Roman" w:cs="Times New Roman"/>
          <w:sz w:val="28"/>
          <w:highlight w:val="yellow"/>
        </w:rPr>
        <w:t>chronic wounds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8"/>
          <w:vertAlign w:val="subscript"/>
        </w:rPr>
        <w:t xml:space="preserve"> </w:t>
      </w:r>
    </w:p>
    <w:p w14:paraId="7EAB31FA" w14:textId="77777777" w:rsidR="00953BBD" w:rsidRDefault="0071148E">
      <w:pPr>
        <w:numPr>
          <w:ilvl w:val="0"/>
          <w:numId w:val="1"/>
        </w:numPr>
        <w:spacing w:after="0"/>
        <w:ind w:hanging="721"/>
      </w:pPr>
      <w:r>
        <w:rPr>
          <w:rFonts w:ascii="Times New Roman" w:eastAsia="Times New Roman" w:hAnsi="Times New Roman" w:cs="Times New Roman"/>
          <w:sz w:val="28"/>
        </w:rPr>
        <w:t xml:space="preserve">Specimen </w:t>
      </w:r>
      <w:r w:rsidRPr="00286198">
        <w:rPr>
          <w:rFonts w:ascii="Times New Roman" w:eastAsia="Times New Roman" w:hAnsi="Times New Roman" w:cs="Times New Roman"/>
          <w:sz w:val="28"/>
          <w:highlight w:val="yellow"/>
        </w:rPr>
        <w:t>collection, lab interpretation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8"/>
          <w:vertAlign w:val="subscript"/>
        </w:rPr>
        <w:t xml:space="preserve"> </w:t>
      </w:r>
    </w:p>
    <w:p w14:paraId="08A92F80" w14:textId="77777777" w:rsidR="00953BBD" w:rsidRPr="00286198" w:rsidRDefault="0071148E">
      <w:pPr>
        <w:numPr>
          <w:ilvl w:val="0"/>
          <w:numId w:val="1"/>
        </w:numPr>
        <w:spacing w:after="0"/>
        <w:ind w:hanging="721"/>
        <w:rPr>
          <w:highlight w:val="yellow"/>
        </w:rPr>
      </w:pPr>
      <w:r w:rsidRPr="00286198">
        <w:rPr>
          <w:rFonts w:ascii="Times New Roman" w:eastAsia="Times New Roman" w:hAnsi="Times New Roman" w:cs="Times New Roman"/>
          <w:sz w:val="28"/>
          <w:highlight w:val="yellow"/>
        </w:rPr>
        <w:t xml:space="preserve">Dialysis Tech </w:t>
      </w:r>
      <w:r w:rsidRPr="00286198">
        <w:rPr>
          <w:sz w:val="28"/>
          <w:highlight w:val="yellow"/>
          <w:vertAlign w:val="subscript"/>
        </w:rPr>
        <w:t xml:space="preserve"> </w:t>
      </w:r>
    </w:p>
    <w:p w14:paraId="5D8FE64A" w14:textId="54B1EBE1" w:rsidR="00953BBD" w:rsidRDefault="00A9736B">
      <w:pPr>
        <w:spacing w:after="0"/>
        <w:ind w:left="741"/>
      </w:pPr>
      <w:r>
        <w:rPr>
          <w:rFonts w:ascii="Times New Roman" w:eastAsia="Times New Roman" w:hAnsi="Times New Roman" w:cs="Times New Roman"/>
          <w:sz w:val="28"/>
        </w:rPr>
        <w:t>Covid parameters and critical care first responder for two years charge nurse.</w:t>
      </w:r>
      <w:r w:rsidR="0071148E">
        <w:rPr>
          <w:rFonts w:ascii="Times New Roman" w:eastAsia="Times New Roman" w:hAnsi="Times New Roman" w:cs="Times New Roman"/>
          <w:sz w:val="28"/>
        </w:rPr>
        <w:t xml:space="preserve"> </w:t>
      </w:r>
      <w:r w:rsidR="0071148E">
        <w:t xml:space="preserve"> </w:t>
      </w:r>
    </w:p>
    <w:p w14:paraId="748285D6" w14:textId="77777777" w:rsidR="00953BBD" w:rsidRDefault="0071148E">
      <w:pPr>
        <w:spacing w:after="4" w:line="257" w:lineRule="auto"/>
        <w:ind w:left="1822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Assess patient status and notify physicians of clinical changes. </w:t>
      </w:r>
    </w:p>
    <w:p w14:paraId="3D00ECD1" w14:textId="35A164F0" w:rsidR="00953BBD" w:rsidRDefault="0071148E" w:rsidP="00A9736B">
      <w:pPr>
        <w:spacing w:after="4" w:line="257" w:lineRule="auto"/>
        <w:ind w:left="1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Delegate to assist personnel. </w:t>
      </w:r>
      <w:r>
        <w:rPr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Patient admissions and discharges</w:t>
      </w:r>
      <w:r>
        <w:rPr>
          <w:sz w:val="28"/>
          <w:vertAlign w:val="subscript"/>
        </w:rPr>
        <w:t xml:space="preserve"> </w:t>
      </w:r>
    </w:p>
    <w:p w14:paraId="6789E058" w14:textId="77777777" w:rsidR="00953BBD" w:rsidRDefault="0071148E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Interact with interdisciplinary team regarding patient care. </w:t>
      </w:r>
      <w:r>
        <w:rPr>
          <w:sz w:val="28"/>
          <w:vertAlign w:val="subscript"/>
        </w:rPr>
        <w:t xml:space="preserve"> </w:t>
      </w:r>
    </w:p>
    <w:p w14:paraId="2F7088AE" w14:textId="052DA351" w:rsidR="00953BBD" w:rsidRPr="00A9736B" w:rsidRDefault="0071148E">
      <w:pPr>
        <w:spacing w:after="4" w:line="257" w:lineRule="auto"/>
        <w:ind w:left="1822" w:hanging="10"/>
        <w:jc w:val="both"/>
        <w:rPr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Educate patients/families on health care needs, conditions, options etc. </w:t>
      </w:r>
      <w:r>
        <w:rPr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Maintain patient charts and confidential files, and document care per policy</w:t>
      </w:r>
    </w:p>
    <w:p w14:paraId="0B384698" w14:textId="77777777" w:rsidR="00953BBD" w:rsidRPr="00A9736B" w:rsidRDefault="0071148E">
      <w:pPr>
        <w:spacing w:after="0"/>
        <w:ind w:left="20"/>
        <w:rPr>
          <w:sz w:val="20"/>
          <w:szCs w:val="20"/>
        </w:rPr>
      </w:pPr>
      <w:r w:rsidRPr="00A9736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9736B">
        <w:rPr>
          <w:sz w:val="20"/>
          <w:szCs w:val="20"/>
        </w:rPr>
        <w:t xml:space="preserve"> </w:t>
      </w:r>
    </w:p>
    <w:p w14:paraId="08F8DE5C" w14:textId="77777777" w:rsidR="00953BBD" w:rsidRDefault="0071148E">
      <w:pPr>
        <w:spacing w:after="4" w:line="257" w:lineRule="auto"/>
        <w:ind w:left="1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EMPLOYMENT HISTORY </w:t>
      </w:r>
      <w:r>
        <w:rPr>
          <w:sz w:val="28"/>
          <w:vertAlign w:val="subscript"/>
        </w:rPr>
        <w:t xml:space="preserve"> </w:t>
      </w:r>
    </w:p>
    <w:p w14:paraId="4E77182F" w14:textId="77777777" w:rsidR="00953BBD" w:rsidRDefault="0071148E">
      <w:pPr>
        <w:spacing w:after="0"/>
        <w:ind w:left="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p w14:paraId="49E795B8" w14:textId="77777777" w:rsidR="00953BBD" w:rsidRDefault="0071148E">
      <w:pPr>
        <w:spacing w:after="3" w:line="261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Averbuch  Institute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of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Vertebroneurology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* Office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Mngr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/Nurse * Hoffman Estates, IL * 2002 – 2009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4679B18" w14:textId="77777777" w:rsidR="00953BBD" w:rsidRDefault="0071148E">
      <w:pPr>
        <w:spacing w:after="3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NRC * Agency Nurse for Med-Surg/Psych/LTC * Chicago Heights, IL * 2006 – 2007 * Crestwood </w:t>
      </w:r>
      <w:r>
        <w:t xml:space="preserve"> </w:t>
      </w:r>
    </w:p>
    <w:p w14:paraId="25B5CD19" w14:textId="61D2C7AA" w:rsidR="00953BBD" w:rsidRDefault="0071148E">
      <w:pPr>
        <w:spacing w:after="291" w:line="261" w:lineRule="auto"/>
        <w:ind w:left="-5" w:right="57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Mental Health/LPN * 2011-2013 * Rainbow Beach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Mentalhealth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and Rehab. CT 2013-2015 * Palos Manor Care * 2015 * Aperion Care Valporaiso * 2016 * Aperion Care Demonte, IN 2017/19 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t>Nightengale</w:t>
      </w:r>
      <w:proofErr w:type="spellEnd"/>
      <w:r>
        <w:t xml:space="preserve"> Travel Nurse LPN</w:t>
      </w:r>
      <w:r w:rsidR="000C703B">
        <w:t xml:space="preserve"> 2019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C703B">
        <w:rPr>
          <w:rFonts w:ascii="Times New Roman" w:eastAsia="Times New Roman" w:hAnsi="Times New Roman" w:cs="Times New Roman"/>
          <w:sz w:val="24"/>
        </w:rPr>
        <w:t>* Symphony of Morgan Park 20</w:t>
      </w:r>
      <w:r w:rsidR="00A9736B">
        <w:rPr>
          <w:rFonts w:ascii="Times New Roman" w:eastAsia="Times New Roman" w:hAnsi="Times New Roman" w:cs="Times New Roman"/>
          <w:sz w:val="24"/>
        </w:rPr>
        <w:t>19- 2021.</w:t>
      </w:r>
    </w:p>
    <w:p w14:paraId="17256883" w14:textId="77777777" w:rsidR="00A9736B" w:rsidRDefault="0071148E">
      <w:pPr>
        <w:spacing w:after="194" w:line="257" w:lineRule="auto"/>
        <w:ind w:left="15" w:hanging="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EDUCATION </w:t>
      </w:r>
    </w:p>
    <w:p w14:paraId="440C71EB" w14:textId="0BAA1B11" w:rsidR="000C703B" w:rsidRPr="00A9736B" w:rsidRDefault="00A9736B" w:rsidP="00A9736B">
      <w:pPr>
        <w:spacing w:after="194" w:line="257" w:lineRule="auto"/>
        <w:ind w:left="1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UMA College certified Pharmacy Technician /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Asssciates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degree Feb 2022   Dean’s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List  Perfect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attendance</w:t>
      </w:r>
      <w:r w:rsidR="0071148E">
        <w:rPr>
          <w:rFonts w:ascii="Times New Roman" w:eastAsia="Times New Roman" w:hAnsi="Times New Roman" w:cs="Times New Roman"/>
          <w:sz w:val="28"/>
        </w:rPr>
        <w:t>Devry</w:t>
      </w:r>
      <w:proofErr w:type="spellEnd"/>
      <w:r w:rsidR="0071148E">
        <w:rPr>
          <w:rFonts w:ascii="Times New Roman" w:eastAsia="Times New Roman" w:hAnsi="Times New Roman" w:cs="Times New Roman"/>
          <w:sz w:val="28"/>
        </w:rPr>
        <w:t xml:space="preserve"> University, Graphic Arts 2017    *    Olympia College LPN program, 2006   Homewood-Flossmoor High School, 1984</w:t>
      </w:r>
      <w:r w:rsidR="000C703B">
        <w:rPr>
          <w:rFonts w:ascii="Times New Roman" w:eastAsia="Times New Roman" w:hAnsi="Times New Roman" w:cs="Times New Roman"/>
          <w:sz w:val="28"/>
        </w:rPr>
        <w:t xml:space="preserve">  </w:t>
      </w:r>
    </w:p>
    <w:p w14:paraId="0E2F1AA3" w14:textId="0422BF2A" w:rsidR="000C703B" w:rsidRDefault="0071148E" w:rsidP="000C703B">
      <w:pPr>
        <w:spacing w:after="4" w:line="257" w:lineRule="auto"/>
        <w:ind w:left="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C703B">
        <w:rPr>
          <w:rFonts w:ascii="Times New Roman" w:eastAsia="Times New Roman" w:hAnsi="Times New Roman" w:cs="Times New Roman"/>
          <w:b/>
          <w:sz w:val="28"/>
        </w:rPr>
        <w:t xml:space="preserve">athena3d@outlook.com 708-527-6554  </w:t>
      </w:r>
    </w:p>
    <w:p w14:paraId="2C7CCC51" w14:textId="401D9504" w:rsidR="00953BBD" w:rsidRDefault="00953BBD">
      <w:pPr>
        <w:spacing w:after="0" w:line="415" w:lineRule="auto"/>
        <w:ind w:left="30" w:hanging="10"/>
      </w:pPr>
    </w:p>
    <w:p w14:paraId="4AB6FA9E" w14:textId="2C7B1F09" w:rsidR="00953BBD" w:rsidRDefault="0071148E">
      <w:pPr>
        <w:spacing w:after="4" w:line="257" w:lineRule="auto"/>
        <w:ind w:left="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8B96C44" w14:textId="77777777" w:rsidR="00953BBD" w:rsidRDefault="0071148E">
      <w:pPr>
        <w:spacing w:after="12355" w:line="280" w:lineRule="auto"/>
        <w:ind w:left="20" w:right="1048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i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C7B69FC" w14:textId="77777777" w:rsidR="00953BBD" w:rsidRDefault="0071148E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953BBD">
      <w:pgSz w:w="12240" w:h="15840"/>
      <w:pgMar w:top="749" w:right="854" w:bottom="820" w:left="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17A8F"/>
    <w:multiLevelType w:val="hybridMultilevel"/>
    <w:tmpl w:val="4678EA22"/>
    <w:lvl w:ilvl="0" w:tplc="A38CC4CC">
      <w:start w:val="1"/>
      <w:numFmt w:val="bullet"/>
      <w:lvlText w:val="•"/>
      <w:lvlJc w:val="left"/>
      <w:pPr>
        <w:ind w:left="1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FFF00"/>
        <w:vertAlign w:val="baseline"/>
      </w:rPr>
    </w:lvl>
    <w:lvl w:ilvl="1" w:tplc="5948A342">
      <w:start w:val="1"/>
      <w:numFmt w:val="bullet"/>
      <w:lvlText w:val="o"/>
      <w:lvlJc w:val="left"/>
      <w:pPr>
        <w:ind w:left="2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FFF00"/>
        <w:vertAlign w:val="baseline"/>
      </w:rPr>
    </w:lvl>
    <w:lvl w:ilvl="2" w:tplc="AD344978">
      <w:start w:val="1"/>
      <w:numFmt w:val="bullet"/>
      <w:lvlText w:val="▪"/>
      <w:lvlJc w:val="left"/>
      <w:pPr>
        <w:ind w:left="2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FFF00"/>
        <w:vertAlign w:val="baseline"/>
      </w:rPr>
    </w:lvl>
    <w:lvl w:ilvl="3" w:tplc="06BCBD48">
      <w:start w:val="1"/>
      <w:numFmt w:val="bullet"/>
      <w:lvlText w:val="•"/>
      <w:lvlJc w:val="left"/>
      <w:pPr>
        <w:ind w:left="3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FFF00"/>
        <w:vertAlign w:val="baseline"/>
      </w:rPr>
    </w:lvl>
    <w:lvl w:ilvl="4" w:tplc="1522F696">
      <w:start w:val="1"/>
      <w:numFmt w:val="bullet"/>
      <w:lvlText w:val="o"/>
      <w:lvlJc w:val="left"/>
      <w:pPr>
        <w:ind w:left="4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FFF00"/>
        <w:vertAlign w:val="baseline"/>
      </w:rPr>
    </w:lvl>
    <w:lvl w:ilvl="5" w:tplc="71182D64">
      <w:start w:val="1"/>
      <w:numFmt w:val="bullet"/>
      <w:lvlText w:val="▪"/>
      <w:lvlJc w:val="left"/>
      <w:pPr>
        <w:ind w:left="5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FFF00"/>
        <w:vertAlign w:val="baseline"/>
      </w:rPr>
    </w:lvl>
    <w:lvl w:ilvl="6" w:tplc="B5F64A86">
      <w:start w:val="1"/>
      <w:numFmt w:val="bullet"/>
      <w:lvlText w:val="•"/>
      <w:lvlJc w:val="left"/>
      <w:pPr>
        <w:ind w:left="5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FFF00"/>
        <w:vertAlign w:val="baseline"/>
      </w:rPr>
    </w:lvl>
    <w:lvl w:ilvl="7" w:tplc="8DB8351C">
      <w:start w:val="1"/>
      <w:numFmt w:val="bullet"/>
      <w:lvlText w:val="o"/>
      <w:lvlJc w:val="left"/>
      <w:pPr>
        <w:ind w:left="6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FFF00"/>
        <w:vertAlign w:val="baseline"/>
      </w:rPr>
    </w:lvl>
    <w:lvl w:ilvl="8" w:tplc="DDF81360">
      <w:start w:val="1"/>
      <w:numFmt w:val="bullet"/>
      <w:lvlText w:val="▪"/>
      <w:lvlJc w:val="left"/>
      <w:pPr>
        <w:ind w:left="7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FFF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BD"/>
    <w:rsid w:val="000C703B"/>
    <w:rsid w:val="00286198"/>
    <w:rsid w:val="0071148E"/>
    <w:rsid w:val="00953BBD"/>
    <w:rsid w:val="00A9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E4E2"/>
  <w15:docId w15:val="{F87E0B46-3A6D-4F30-8C3E-9F48749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Cylentnoyz</dc:creator>
  <cp:keywords/>
  <cp:lastModifiedBy>Debra Linn</cp:lastModifiedBy>
  <cp:revision>2</cp:revision>
  <cp:lastPrinted>2021-06-11T02:03:00Z</cp:lastPrinted>
  <dcterms:created xsi:type="dcterms:W3CDTF">2021-06-11T02:04:00Z</dcterms:created>
  <dcterms:modified xsi:type="dcterms:W3CDTF">2021-06-11T02:04:00Z</dcterms:modified>
</cp:coreProperties>
</file>