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27"/>
        <w:gridCol w:w="6108"/>
      </w:tblGrid>
      <w:tr w:rsidR="002C71CF" w:rsidRPr="002C71CF" w:rsidTr="002C71C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71CF" w:rsidRPr="002C71CF" w:rsidRDefault="002C71CF" w:rsidP="002C7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C71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71CF" w:rsidRPr="002C71CF" w:rsidRDefault="002C71CF" w:rsidP="002C7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Ivan </w:t>
            </w:r>
            <w:proofErr w:type="spellStart"/>
            <w:r w:rsidRPr="002C71CF">
              <w:rPr>
                <w:rFonts w:ascii="Times New Roman" w:eastAsia="Times New Roman" w:hAnsi="Times New Roman" w:cs="Times New Roman"/>
                <w:sz w:val="24"/>
                <w:szCs w:val="24"/>
              </w:rPr>
              <w:t>Aryee</w:t>
            </w:r>
            <w:proofErr w:type="spellEnd"/>
          </w:p>
        </w:tc>
      </w:tr>
      <w:tr w:rsidR="002C71CF" w:rsidRPr="002C71CF" w:rsidTr="002C71C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71CF" w:rsidRPr="002C71CF" w:rsidRDefault="002C71CF" w:rsidP="002C7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C71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71CF" w:rsidRPr="002C71CF" w:rsidRDefault="002C71CF" w:rsidP="002C7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1CF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2C71CF" w:rsidRPr="002C71CF" w:rsidTr="002C71C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71CF" w:rsidRPr="002C71CF" w:rsidRDefault="002C71CF" w:rsidP="002C7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C71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71CF" w:rsidRPr="002C71CF" w:rsidRDefault="002C71CF" w:rsidP="002C7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1CF">
              <w:rPr>
                <w:rFonts w:ascii="Times New Roman" w:eastAsia="Times New Roman" w:hAnsi="Times New Roman" w:cs="Times New Roman"/>
                <w:sz w:val="24"/>
                <w:szCs w:val="24"/>
              </w:rPr>
              <w:t>  aryeeivan@gmail.com</w:t>
            </w:r>
          </w:p>
        </w:tc>
      </w:tr>
      <w:tr w:rsidR="002C71CF" w:rsidRPr="002C71CF" w:rsidTr="002C71C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71CF" w:rsidRPr="002C71CF" w:rsidRDefault="002C71CF" w:rsidP="002C7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C71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71CF" w:rsidRPr="002C71CF" w:rsidRDefault="002C71CF" w:rsidP="002C7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1CF">
              <w:rPr>
                <w:rFonts w:ascii="Times New Roman" w:eastAsia="Times New Roman" w:hAnsi="Times New Roman" w:cs="Times New Roman"/>
                <w:sz w:val="24"/>
                <w:szCs w:val="24"/>
              </w:rPr>
              <w:t>  US-IL-Chicago-60617 ()</w:t>
            </w:r>
          </w:p>
        </w:tc>
      </w:tr>
      <w:tr w:rsidR="002C71CF" w:rsidRPr="002C71CF" w:rsidTr="002C71C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71CF" w:rsidRPr="002C71CF" w:rsidRDefault="002C71CF" w:rsidP="002C7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C71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71CF" w:rsidRPr="002C71CF" w:rsidRDefault="002C71CF" w:rsidP="002C7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1CF">
              <w:rPr>
                <w:rFonts w:ascii="Times New Roman" w:eastAsia="Times New Roman" w:hAnsi="Times New Roman" w:cs="Times New Roman"/>
                <w:sz w:val="24"/>
                <w:szCs w:val="24"/>
              </w:rPr>
              <w:t>  11/16/2018 9:15:32 PM</w:t>
            </w:r>
          </w:p>
        </w:tc>
      </w:tr>
    </w:tbl>
    <w:p w:rsidR="002C71CF" w:rsidRPr="002C71CF" w:rsidRDefault="002C71CF" w:rsidP="002C71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C71CF" w:rsidRPr="002C71CF" w:rsidRDefault="002C71CF" w:rsidP="002C71CF">
      <w:pPr>
        <w:shd w:val="clear" w:color="auto" w:fill="FFFFFF"/>
        <w:spacing w:after="45" w:line="240" w:lineRule="auto"/>
        <w:rPr>
          <w:rFonts w:ascii="Times New Roman" w:eastAsia="Times New Roman" w:hAnsi="Times New Roman" w:cs="Times New Roman"/>
          <w:b/>
          <w:bCs/>
          <w:color w:val="232360"/>
          <w:sz w:val="24"/>
          <w:szCs w:val="24"/>
        </w:rPr>
      </w:pPr>
      <w:r w:rsidRPr="002C71CF">
        <w:rPr>
          <w:rFonts w:ascii="Times New Roman" w:eastAsia="Times New Roman" w:hAnsi="Times New Roman" w:cs="Times New Roman"/>
          <w:b/>
          <w:bCs/>
          <w:color w:val="232360"/>
          <w:sz w:val="24"/>
          <w:szCs w:val="24"/>
        </w:rPr>
        <w:t> Work History</w:t>
      </w:r>
    </w:p>
    <w:p w:rsidR="002C71CF" w:rsidRPr="002C71CF" w:rsidRDefault="002C71CF" w:rsidP="002C71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40"/>
        <w:gridCol w:w="3990"/>
        <w:gridCol w:w="2970"/>
      </w:tblGrid>
      <w:tr w:rsidR="002C71CF" w:rsidRPr="002C71CF" w:rsidTr="002C71C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71CF" w:rsidRPr="002C71CF" w:rsidRDefault="002C71CF" w:rsidP="002C7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C71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71CF" w:rsidRPr="002C71CF" w:rsidRDefault="002C71CF" w:rsidP="002C7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1CF">
              <w:rPr>
                <w:rFonts w:ascii="Times New Roman" w:eastAsia="Times New Roman" w:hAnsi="Times New Roman" w:cs="Times New Roman"/>
                <w:sz w:val="24"/>
                <w:szCs w:val="24"/>
              </w:rPr>
              <w:t>  Advocate Christ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71CF" w:rsidRPr="002C71CF" w:rsidRDefault="002C71CF" w:rsidP="002C7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1CF">
              <w:rPr>
                <w:rFonts w:ascii="Times New Roman" w:eastAsia="Times New Roman" w:hAnsi="Times New Roman" w:cs="Times New Roman"/>
                <w:sz w:val="24"/>
                <w:szCs w:val="24"/>
              </w:rPr>
              <w:t>01/01/2018 - Present</w:t>
            </w:r>
          </w:p>
        </w:tc>
      </w:tr>
      <w:tr w:rsidR="002C71CF" w:rsidRPr="002C71CF" w:rsidTr="002C71C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71CF" w:rsidRPr="002C71CF" w:rsidRDefault="002C71CF" w:rsidP="002C7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C71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71CF" w:rsidRPr="002C71CF" w:rsidRDefault="002C71CF" w:rsidP="002C7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1CF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  <w:r w:rsidRPr="002C71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00"/>
              </w:rPr>
              <w:t>Registered Nurse</w:t>
            </w:r>
          </w:p>
        </w:tc>
      </w:tr>
      <w:tr w:rsidR="002C71CF" w:rsidRPr="002C71CF" w:rsidTr="002C71CF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71CF" w:rsidRPr="002C71CF" w:rsidRDefault="002C71CF" w:rsidP="002C71CF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1CF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2C71CF" w:rsidRPr="002C71CF" w:rsidTr="002C71C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71CF" w:rsidRPr="002C71CF" w:rsidRDefault="002C71CF" w:rsidP="002C71CF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C71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71CF" w:rsidRPr="002C71CF" w:rsidRDefault="002C71CF" w:rsidP="002C71CF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1CF">
              <w:rPr>
                <w:rFonts w:ascii="Times New Roman" w:eastAsia="Times New Roman" w:hAnsi="Times New Roman" w:cs="Times New Roman"/>
                <w:sz w:val="24"/>
                <w:szCs w:val="24"/>
              </w:rPr>
              <w:t>  Comfort keepers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71CF" w:rsidRPr="002C71CF" w:rsidRDefault="002C71CF" w:rsidP="002C71CF">
            <w:pPr>
              <w:spacing w:before="300"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1CF">
              <w:rPr>
                <w:rFonts w:ascii="Times New Roman" w:eastAsia="Times New Roman" w:hAnsi="Times New Roman" w:cs="Times New Roman"/>
                <w:sz w:val="24"/>
                <w:szCs w:val="24"/>
              </w:rPr>
              <w:t>10/01/2017 - Present</w:t>
            </w:r>
          </w:p>
        </w:tc>
      </w:tr>
      <w:tr w:rsidR="002C71CF" w:rsidRPr="002C71CF" w:rsidTr="002C71C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71CF" w:rsidRPr="002C71CF" w:rsidRDefault="002C71CF" w:rsidP="002C71CF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C71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71CF" w:rsidRPr="002C71CF" w:rsidRDefault="002C71CF" w:rsidP="002C71CF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1CF">
              <w:rPr>
                <w:rFonts w:ascii="Times New Roman" w:eastAsia="Times New Roman" w:hAnsi="Times New Roman" w:cs="Times New Roman"/>
                <w:sz w:val="24"/>
                <w:szCs w:val="24"/>
              </w:rPr>
              <w:t>  Caregiver</w:t>
            </w:r>
          </w:p>
        </w:tc>
      </w:tr>
      <w:tr w:rsidR="002C71CF" w:rsidRPr="002C71CF" w:rsidTr="002C71CF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71CF" w:rsidRPr="002C71CF" w:rsidRDefault="002C71CF" w:rsidP="002C71CF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1CF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2C71CF" w:rsidRPr="002C71CF" w:rsidTr="002C71C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71CF" w:rsidRPr="002C71CF" w:rsidRDefault="002C71CF" w:rsidP="002C71CF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C71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71CF" w:rsidRPr="002C71CF" w:rsidRDefault="002C71CF" w:rsidP="002C71CF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1CF">
              <w:rPr>
                <w:rFonts w:ascii="Times New Roman" w:eastAsia="Times New Roman" w:hAnsi="Times New Roman" w:cs="Times New Roman"/>
                <w:sz w:val="24"/>
                <w:szCs w:val="24"/>
              </w:rPr>
              <w:t>  Chicago State University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71CF" w:rsidRPr="002C71CF" w:rsidRDefault="002C71CF" w:rsidP="002C71CF">
            <w:pPr>
              <w:spacing w:before="300"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1CF">
              <w:rPr>
                <w:rFonts w:ascii="Times New Roman" w:eastAsia="Times New Roman" w:hAnsi="Times New Roman" w:cs="Times New Roman"/>
                <w:sz w:val="24"/>
                <w:szCs w:val="24"/>
              </w:rPr>
              <w:t>01/01/1900 - 11/14/2018</w:t>
            </w:r>
          </w:p>
        </w:tc>
      </w:tr>
      <w:tr w:rsidR="002C71CF" w:rsidRPr="002C71CF" w:rsidTr="002C71C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71CF" w:rsidRPr="002C71CF" w:rsidRDefault="002C71CF" w:rsidP="002C71CF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C71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71CF" w:rsidRPr="002C71CF" w:rsidRDefault="002C71CF" w:rsidP="002C71CF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1CF">
              <w:rPr>
                <w:rFonts w:ascii="Times New Roman" w:eastAsia="Times New Roman" w:hAnsi="Times New Roman" w:cs="Times New Roman"/>
                <w:sz w:val="24"/>
                <w:szCs w:val="24"/>
              </w:rPr>
              <w:t>  Summer Intern</w:t>
            </w:r>
          </w:p>
        </w:tc>
      </w:tr>
      <w:tr w:rsidR="002C71CF" w:rsidRPr="002C71CF" w:rsidTr="002C71CF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71CF" w:rsidRPr="002C71CF" w:rsidRDefault="002C71CF" w:rsidP="002C71CF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1CF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2C71CF" w:rsidRPr="002C71CF" w:rsidTr="002C71C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71CF" w:rsidRPr="002C71CF" w:rsidRDefault="002C71CF" w:rsidP="002C71CF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C71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71CF" w:rsidRPr="002C71CF" w:rsidRDefault="002C71CF" w:rsidP="002C71CF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1CF">
              <w:rPr>
                <w:rFonts w:ascii="Times New Roman" w:eastAsia="Times New Roman" w:hAnsi="Times New Roman" w:cs="Times New Roman"/>
                <w:sz w:val="24"/>
                <w:szCs w:val="24"/>
              </w:rPr>
              <w:t>  Chicago State University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71CF" w:rsidRPr="002C71CF" w:rsidRDefault="002C71CF" w:rsidP="002C71CF">
            <w:pPr>
              <w:spacing w:before="300"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1CF">
              <w:rPr>
                <w:rFonts w:ascii="Times New Roman" w:eastAsia="Times New Roman" w:hAnsi="Times New Roman" w:cs="Times New Roman"/>
                <w:sz w:val="24"/>
                <w:szCs w:val="24"/>
              </w:rPr>
              <w:t>04/01/2017 - 05/31/2017</w:t>
            </w:r>
          </w:p>
        </w:tc>
      </w:tr>
      <w:tr w:rsidR="002C71CF" w:rsidRPr="002C71CF" w:rsidTr="002C71C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71CF" w:rsidRPr="002C71CF" w:rsidRDefault="002C71CF" w:rsidP="002C71CF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C71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71CF" w:rsidRPr="002C71CF" w:rsidRDefault="002C71CF" w:rsidP="002C71CF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1CF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2C71CF" w:rsidRPr="002C71CF" w:rsidTr="002C71CF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71CF" w:rsidRPr="002C71CF" w:rsidRDefault="002C71CF" w:rsidP="002C71CF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1CF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  <w:tr w:rsidR="002C71CF" w:rsidRPr="002C71CF" w:rsidTr="002C71C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71CF" w:rsidRPr="002C71CF" w:rsidRDefault="002C71CF" w:rsidP="002C71CF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C71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71CF" w:rsidRPr="002C71CF" w:rsidRDefault="002C71CF" w:rsidP="002C71CF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1CF">
              <w:rPr>
                <w:rFonts w:ascii="Times New Roman" w:eastAsia="Times New Roman" w:hAnsi="Times New Roman" w:cs="Times New Roman"/>
                <w:sz w:val="24"/>
                <w:szCs w:val="24"/>
              </w:rPr>
              <w:t>  PEOPLESCOUT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71CF" w:rsidRPr="002C71CF" w:rsidRDefault="002C71CF" w:rsidP="002C71CF">
            <w:pPr>
              <w:spacing w:before="300"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1CF">
              <w:rPr>
                <w:rFonts w:ascii="Times New Roman" w:eastAsia="Times New Roman" w:hAnsi="Times New Roman" w:cs="Times New Roman"/>
                <w:sz w:val="24"/>
                <w:szCs w:val="24"/>
              </w:rPr>
              <w:t>06/01/2015 - 03/31/2017</w:t>
            </w:r>
          </w:p>
        </w:tc>
      </w:tr>
      <w:tr w:rsidR="002C71CF" w:rsidRPr="002C71CF" w:rsidTr="002C71C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71CF" w:rsidRPr="002C71CF" w:rsidRDefault="002C71CF" w:rsidP="002C71CF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C71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71CF" w:rsidRPr="002C71CF" w:rsidRDefault="002C71CF" w:rsidP="002C71CF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1CF">
              <w:rPr>
                <w:rFonts w:ascii="Times New Roman" w:eastAsia="Times New Roman" w:hAnsi="Times New Roman" w:cs="Times New Roman"/>
                <w:sz w:val="24"/>
                <w:szCs w:val="24"/>
              </w:rPr>
              <w:t>  Senior Recruiting Coordinator</w:t>
            </w:r>
          </w:p>
        </w:tc>
      </w:tr>
      <w:tr w:rsidR="002C71CF" w:rsidRPr="002C71CF" w:rsidTr="002C71CF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71CF" w:rsidRPr="002C71CF" w:rsidRDefault="002C71CF" w:rsidP="002C71CF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1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pict>
                <v:rect id="_x0000_i1029" style="width:0;height:0" o:hralign="center" o:hrstd="t" o:hr="t" fillcolor="#a0a0a0" stroked="f"/>
              </w:pict>
            </w:r>
          </w:p>
        </w:tc>
      </w:tr>
      <w:tr w:rsidR="002C71CF" w:rsidRPr="002C71CF" w:rsidTr="002C71C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71CF" w:rsidRPr="002C71CF" w:rsidRDefault="002C71CF" w:rsidP="002C71CF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C71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71CF" w:rsidRPr="002C71CF" w:rsidRDefault="002C71CF" w:rsidP="002C71CF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1CF">
              <w:rPr>
                <w:rFonts w:ascii="Times New Roman" w:eastAsia="Times New Roman" w:hAnsi="Times New Roman" w:cs="Times New Roman"/>
                <w:sz w:val="24"/>
                <w:szCs w:val="24"/>
              </w:rPr>
              <w:t>  Montgomery Place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71CF" w:rsidRPr="002C71CF" w:rsidRDefault="002C71CF" w:rsidP="002C71CF">
            <w:pPr>
              <w:spacing w:before="300"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1CF">
              <w:rPr>
                <w:rFonts w:ascii="Times New Roman" w:eastAsia="Times New Roman" w:hAnsi="Times New Roman" w:cs="Times New Roman"/>
                <w:sz w:val="24"/>
                <w:szCs w:val="24"/>
              </w:rPr>
              <w:t>08/01/2014 - 12/31/2015</w:t>
            </w:r>
          </w:p>
        </w:tc>
      </w:tr>
      <w:tr w:rsidR="002C71CF" w:rsidRPr="002C71CF" w:rsidTr="002C71C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71CF" w:rsidRPr="002C71CF" w:rsidRDefault="002C71CF" w:rsidP="002C71CF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C71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71CF" w:rsidRPr="002C71CF" w:rsidRDefault="002C71CF" w:rsidP="002C71CF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1CF">
              <w:rPr>
                <w:rFonts w:ascii="Times New Roman" w:eastAsia="Times New Roman" w:hAnsi="Times New Roman" w:cs="Times New Roman"/>
                <w:sz w:val="24"/>
                <w:szCs w:val="24"/>
              </w:rPr>
              <w:t>  Caregiver</w:t>
            </w:r>
          </w:p>
        </w:tc>
      </w:tr>
      <w:tr w:rsidR="002C71CF" w:rsidRPr="002C71CF" w:rsidTr="002C71CF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71CF" w:rsidRPr="002C71CF" w:rsidRDefault="002C71CF" w:rsidP="002C71CF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1CF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rect id="_x0000_i1030" style="width:0;height:0" o:hralign="center" o:hrstd="t" o:hr="t" fillcolor="#a0a0a0" stroked="f"/>
              </w:pict>
            </w:r>
          </w:p>
        </w:tc>
      </w:tr>
      <w:tr w:rsidR="002C71CF" w:rsidRPr="002C71CF" w:rsidTr="002C71C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71CF" w:rsidRPr="002C71CF" w:rsidRDefault="002C71CF" w:rsidP="002C71CF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C71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71CF" w:rsidRPr="002C71CF" w:rsidRDefault="002C71CF" w:rsidP="002C71CF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1CF">
              <w:rPr>
                <w:rFonts w:ascii="Times New Roman" w:eastAsia="Times New Roman" w:hAnsi="Times New Roman" w:cs="Times New Roman"/>
                <w:sz w:val="24"/>
                <w:szCs w:val="24"/>
              </w:rPr>
              <w:t>  Chicago State University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71CF" w:rsidRPr="002C71CF" w:rsidRDefault="002C71CF" w:rsidP="002C71CF">
            <w:pPr>
              <w:spacing w:before="300"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1CF">
              <w:rPr>
                <w:rFonts w:ascii="Times New Roman" w:eastAsia="Times New Roman" w:hAnsi="Times New Roman" w:cs="Times New Roman"/>
                <w:sz w:val="24"/>
                <w:szCs w:val="24"/>
              </w:rPr>
              <w:t>07/01/2011 - 12/31/2013</w:t>
            </w:r>
          </w:p>
        </w:tc>
      </w:tr>
      <w:tr w:rsidR="002C71CF" w:rsidRPr="002C71CF" w:rsidTr="002C71C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71CF" w:rsidRPr="002C71CF" w:rsidRDefault="002C71CF" w:rsidP="002C71CF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C71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71CF" w:rsidRPr="002C71CF" w:rsidRDefault="002C71CF" w:rsidP="002C71CF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1CF">
              <w:rPr>
                <w:rFonts w:ascii="Times New Roman" w:eastAsia="Times New Roman" w:hAnsi="Times New Roman" w:cs="Times New Roman"/>
                <w:sz w:val="24"/>
                <w:szCs w:val="24"/>
              </w:rPr>
              <w:t>  Summer Research</w:t>
            </w:r>
          </w:p>
        </w:tc>
      </w:tr>
      <w:tr w:rsidR="002C71CF" w:rsidRPr="002C71CF" w:rsidTr="002C71CF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71CF" w:rsidRPr="002C71CF" w:rsidRDefault="002C71CF" w:rsidP="002C71CF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1CF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rect id="_x0000_i1031" style="width:0;height:0" o:hralign="center" o:hrstd="t" o:hr="t" fillcolor="#a0a0a0" stroked="f"/>
              </w:pict>
            </w:r>
          </w:p>
        </w:tc>
      </w:tr>
      <w:tr w:rsidR="002C71CF" w:rsidRPr="002C71CF" w:rsidTr="002C71C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71CF" w:rsidRPr="002C71CF" w:rsidRDefault="002C71CF" w:rsidP="002C71CF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C71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71CF" w:rsidRPr="002C71CF" w:rsidRDefault="002C71CF" w:rsidP="002C71CF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1CF">
              <w:rPr>
                <w:rFonts w:ascii="Times New Roman" w:eastAsia="Times New Roman" w:hAnsi="Times New Roman" w:cs="Times New Roman"/>
                <w:sz w:val="24"/>
                <w:szCs w:val="24"/>
              </w:rPr>
              <w:t>  Olive Harvey College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71CF" w:rsidRPr="002C71CF" w:rsidRDefault="002C71CF" w:rsidP="002C71CF">
            <w:pPr>
              <w:spacing w:before="300"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1CF">
              <w:rPr>
                <w:rFonts w:ascii="Times New Roman" w:eastAsia="Times New Roman" w:hAnsi="Times New Roman" w:cs="Times New Roman"/>
                <w:sz w:val="24"/>
                <w:szCs w:val="24"/>
              </w:rPr>
              <w:t>04/01/2010 - 09/30/2011</w:t>
            </w:r>
          </w:p>
        </w:tc>
      </w:tr>
      <w:tr w:rsidR="002C71CF" w:rsidRPr="002C71CF" w:rsidTr="002C71C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71CF" w:rsidRPr="002C71CF" w:rsidRDefault="002C71CF" w:rsidP="002C71CF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C71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71CF" w:rsidRPr="002C71CF" w:rsidRDefault="002C71CF" w:rsidP="002C71CF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1CF">
              <w:rPr>
                <w:rFonts w:ascii="Times New Roman" w:eastAsia="Times New Roman" w:hAnsi="Times New Roman" w:cs="Times New Roman"/>
                <w:sz w:val="24"/>
                <w:szCs w:val="24"/>
              </w:rPr>
              <w:t>  Laboratory Assistant</w:t>
            </w:r>
          </w:p>
        </w:tc>
      </w:tr>
      <w:tr w:rsidR="002C71CF" w:rsidRPr="002C71CF" w:rsidTr="002C71CF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71CF" w:rsidRPr="002C71CF" w:rsidRDefault="002C71CF" w:rsidP="002C71CF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1CF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rect id="_x0000_i1032" style="width:0;height:0" o:hralign="center" o:hrstd="t" o:hr="t" fillcolor="#a0a0a0" stroked="f"/>
              </w:pict>
            </w:r>
          </w:p>
        </w:tc>
      </w:tr>
    </w:tbl>
    <w:p w:rsidR="002C71CF" w:rsidRPr="002C71CF" w:rsidRDefault="002C71CF" w:rsidP="002C71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C71CF" w:rsidRPr="002C71CF" w:rsidRDefault="002C71CF" w:rsidP="002C71CF">
      <w:pPr>
        <w:shd w:val="clear" w:color="auto" w:fill="FFFFFF"/>
        <w:spacing w:after="45" w:line="240" w:lineRule="auto"/>
        <w:rPr>
          <w:rFonts w:ascii="Times New Roman" w:eastAsia="Times New Roman" w:hAnsi="Times New Roman" w:cs="Times New Roman"/>
          <w:b/>
          <w:bCs/>
          <w:color w:val="232360"/>
          <w:sz w:val="24"/>
          <w:szCs w:val="24"/>
        </w:rPr>
      </w:pPr>
      <w:r w:rsidRPr="002C71CF">
        <w:rPr>
          <w:rFonts w:ascii="Times New Roman" w:eastAsia="Times New Roman" w:hAnsi="Times New Roman" w:cs="Times New Roman"/>
          <w:b/>
          <w:bCs/>
          <w:color w:val="232360"/>
          <w:sz w:val="24"/>
          <w:szCs w:val="24"/>
        </w:rPr>
        <w:t> Education</w:t>
      </w:r>
    </w:p>
    <w:p w:rsidR="002C71CF" w:rsidRPr="002C71CF" w:rsidRDefault="002C71CF" w:rsidP="002C71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5680"/>
        <w:gridCol w:w="1802"/>
        <w:gridCol w:w="6"/>
      </w:tblGrid>
      <w:tr w:rsidR="002C71CF" w:rsidRPr="002C71CF" w:rsidTr="002C71C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71CF" w:rsidRPr="002C71CF" w:rsidRDefault="002C71CF" w:rsidP="002C7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C71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71CF" w:rsidRPr="002C71CF" w:rsidRDefault="002C71CF" w:rsidP="002C7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1CF">
              <w:rPr>
                <w:rFonts w:ascii="Times New Roman" w:eastAsia="Times New Roman" w:hAnsi="Times New Roman" w:cs="Times New Roman"/>
                <w:sz w:val="24"/>
                <w:szCs w:val="24"/>
              </w:rPr>
              <w:t>  Illinois state board of nursing; American Heart Association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71CF" w:rsidRPr="002C71CF" w:rsidRDefault="002C71CF" w:rsidP="002C7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C71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71CF" w:rsidRPr="002C71CF" w:rsidRDefault="002C71CF" w:rsidP="002C7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71CF" w:rsidRPr="002C71CF" w:rsidTr="002C71C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71CF" w:rsidRPr="002C71CF" w:rsidRDefault="002C71CF" w:rsidP="002C7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C71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71CF" w:rsidRPr="002C71CF" w:rsidRDefault="002C71CF" w:rsidP="002C7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1CF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2C71CF" w:rsidRPr="002C71CF" w:rsidTr="002C71C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71CF" w:rsidRPr="002C71CF" w:rsidRDefault="002C71CF" w:rsidP="002C7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C71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71CF" w:rsidRPr="002C71CF" w:rsidRDefault="002C71CF" w:rsidP="002C7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1CF">
              <w:rPr>
                <w:rFonts w:ascii="Times New Roman" w:eastAsia="Times New Roman" w:hAnsi="Times New Roman" w:cs="Times New Roman"/>
                <w:sz w:val="24"/>
                <w:szCs w:val="24"/>
              </w:rPr>
              <w:t>  None</w:t>
            </w:r>
          </w:p>
        </w:tc>
      </w:tr>
      <w:tr w:rsidR="002C71CF" w:rsidRPr="002C71CF" w:rsidTr="002C71C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71CF" w:rsidRPr="002C71CF" w:rsidRDefault="002C71CF" w:rsidP="002C7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C71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71CF" w:rsidRPr="002C71CF" w:rsidRDefault="002C71CF" w:rsidP="002C7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1CF">
              <w:rPr>
                <w:rFonts w:ascii="Times New Roman" w:eastAsia="Times New Roman" w:hAnsi="Times New Roman" w:cs="Times New Roman"/>
                <w:sz w:val="24"/>
                <w:szCs w:val="24"/>
              </w:rPr>
              <w:t>  Resurrection University; Chicago, Illinois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71CF" w:rsidRPr="002C71CF" w:rsidRDefault="002C71CF" w:rsidP="002C7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C71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71CF" w:rsidRPr="002C71CF" w:rsidRDefault="002C71CF" w:rsidP="002C7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71CF" w:rsidRPr="002C71CF" w:rsidTr="002C71C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71CF" w:rsidRPr="002C71CF" w:rsidRDefault="002C71CF" w:rsidP="002C7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C71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71CF" w:rsidRPr="002C71CF" w:rsidRDefault="002C71CF" w:rsidP="002C7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1CF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2C71CF" w:rsidRPr="002C71CF" w:rsidTr="002C71C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71CF" w:rsidRPr="002C71CF" w:rsidRDefault="002C71CF" w:rsidP="002C7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C71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71CF" w:rsidRPr="002C71CF" w:rsidRDefault="002C71CF" w:rsidP="002C7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1CF">
              <w:rPr>
                <w:rFonts w:ascii="Times New Roman" w:eastAsia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  <w:tr w:rsidR="002C71CF" w:rsidRPr="002C71CF" w:rsidTr="002C71C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71CF" w:rsidRPr="002C71CF" w:rsidRDefault="002C71CF" w:rsidP="002C7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C71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71CF" w:rsidRPr="002C71CF" w:rsidRDefault="002C71CF" w:rsidP="002C7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1CF">
              <w:rPr>
                <w:rFonts w:ascii="Times New Roman" w:eastAsia="Times New Roman" w:hAnsi="Times New Roman" w:cs="Times New Roman"/>
                <w:sz w:val="24"/>
                <w:szCs w:val="24"/>
              </w:rPr>
              <w:t>  St. Elizabeth Hospital (Chicago, IL)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71CF" w:rsidRPr="002C71CF" w:rsidRDefault="002C71CF" w:rsidP="002C7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C71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71CF" w:rsidRPr="002C71CF" w:rsidRDefault="002C71CF" w:rsidP="002C7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71CF" w:rsidRPr="002C71CF" w:rsidTr="002C71C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71CF" w:rsidRPr="002C71CF" w:rsidRDefault="002C71CF" w:rsidP="002C7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C71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71CF" w:rsidRPr="002C71CF" w:rsidRDefault="002C71CF" w:rsidP="002C7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1CF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2C71CF" w:rsidRPr="002C71CF" w:rsidTr="002C71C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71CF" w:rsidRPr="002C71CF" w:rsidRDefault="002C71CF" w:rsidP="002C7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C71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71CF" w:rsidRPr="002C71CF" w:rsidRDefault="002C71CF" w:rsidP="002C7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1CF">
              <w:rPr>
                <w:rFonts w:ascii="Times New Roman" w:eastAsia="Times New Roman" w:hAnsi="Times New Roman" w:cs="Times New Roman"/>
                <w:sz w:val="24"/>
                <w:szCs w:val="24"/>
              </w:rPr>
              <w:t>  None</w:t>
            </w:r>
          </w:p>
        </w:tc>
      </w:tr>
    </w:tbl>
    <w:p w:rsidR="002C71CF" w:rsidRPr="002C71CF" w:rsidRDefault="002C71CF" w:rsidP="002C71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C71CF" w:rsidRPr="002C71CF" w:rsidRDefault="002C71CF" w:rsidP="002C71CF">
      <w:pPr>
        <w:shd w:val="clear" w:color="auto" w:fill="FFFFFF"/>
        <w:spacing w:after="45" w:line="240" w:lineRule="auto"/>
        <w:rPr>
          <w:rFonts w:ascii="Times New Roman" w:eastAsia="Times New Roman" w:hAnsi="Times New Roman" w:cs="Times New Roman"/>
          <w:b/>
          <w:bCs/>
          <w:color w:val="232360"/>
          <w:sz w:val="24"/>
          <w:szCs w:val="24"/>
        </w:rPr>
      </w:pPr>
      <w:r w:rsidRPr="002C71CF">
        <w:rPr>
          <w:rFonts w:ascii="Times New Roman" w:eastAsia="Times New Roman" w:hAnsi="Times New Roman" w:cs="Times New Roman"/>
          <w:b/>
          <w:bCs/>
          <w:color w:val="232360"/>
          <w:sz w:val="24"/>
          <w:szCs w:val="24"/>
        </w:rPr>
        <w:t xml:space="preserve"> Additional Skills </w:t>
      </w:r>
      <w:proofErr w:type="gramStart"/>
      <w:r w:rsidRPr="002C71CF">
        <w:rPr>
          <w:rFonts w:ascii="Times New Roman" w:eastAsia="Times New Roman" w:hAnsi="Times New Roman" w:cs="Times New Roman"/>
          <w:b/>
          <w:bCs/>
          <w:color w:val="232360"/>
          <w:sz w:val="24"/>
          <w:szCs w:val="24"/>
        </w:rPr>
        <w:t>And</w:t>
      </w:r>
      <w:proofErr w:type="gramEnd"/>
      <w:r w:rsidRPr="002C71CF">
        <w:rPr>
          <w:rFonts w:ascii="Times New Roman" w:eastAsia="Times New Roman" w:hAnsi="Times New Roman" w:cs="Times New Roman"/>
          <w:b/>
          <w:bCs/>
          <w:color w:val="232360"/>
          <w:sz w:val="24"/>
          <w:szCs w:val="24"/>
        </w:rPr>
        <w:t xml:space="preserve"> Qualifications</w:t>
      </w:r>
    </w:p>
    <w:p w:rsidR="002C71CF" w:rsidRPr="002C71CF" w:rsidRDefault="002C71CF" w:rsidP="002C71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3713"/>
        <w:gridCol w:w="2732"/>
        <w:gridCol w:w="1043"/>
      </w:tblGrid>
      <w:tr w:rsidR="002C71CF" w:rsidRPr="002C71CF" w:rsidTr="002C71C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71CF" w:rsidRPr="002C71CF" w:rsidRDefault="002C71CF" w:rsidP="002C7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C71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71CF" w:rsidRPr="002C71CF" w:rsidRDefault="002C71CF" w:rsidP="002C7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1CF">
              <w:rPr>
                <w:rFonts w:ascii="Times New Roman" w:eastAsia="Times New Roman" w:hAnsi="Times New Roman" w:cs="Times New Roman"/>
                <w:sz w:val="24"/>
                <w:szCs w:val="24"/>
              </w:rPr>
              <w:t>   </w:t>
            </w:r>
            <w:r w:rsidRPr="002C71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00"/>
              </w:rPr>
              <w:t>Registered Nurse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71CF" w:rsidRPr="002C71CF" w:rsidRDefault="002C71CF" w:rsidP="002C7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C71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71CF" w:rsidRPr="002C71CF" w:rsidRDefault="002C71CF" w:rsidP="002C7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1CF">
              <w:rPr>
                <w:rFonts w:ascii="Times New Roman" w:eastAsia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2C71CF" w:rsidRPr="002C71CF" w:rsidTr="002C71C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71CF" w:rsidRPr="002C71CF" w:rsidRDefault="002C71CF" w:rsidP="002C7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C71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71CF" w:rsidRPr="002C71CF" w:rsidRDefault="002C71CF" w:rsidP="002C7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1CF">
              <w:rPr>
                <w:rFonts w:ascii="Times New Roman" w:eastAsia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2C71CF" w:rsidRPr="002C71CF" w:rsidRDefault="002C71CF" w:rsidP="002C7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2C71CF" w:rsidRPr="002C71CF" w:rsidRDefault="002C71CF" w:rsidP="002C7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C71CF" w:rsidRPr="002C71CF" w:rsidRDefault="002C71CF" w:rsidP="002C71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C71CF" w:rsidRPr="002C71CF" w:rsidRDefault="002C71CF" w:rsidP="002C71CF">
      <w:pPr>
        <w:shd w:val="clear" w:color="auto" w:fill="FFFFFF"/>
        <w:spacing w:after="45" w:line="240" w:lineRule="auto"/>
        <w:rPr>
          <w:rFonts w:ascii="Times New Roman" w:eastAsia="Times New Roman" w:hAnsi="Times New Roman" w:cs="Times New Roman"/>
          <w:b/>
          <w:bCs/>
          <w:color w:val="232360"/>
          <w:sz w:val="24"/>
          <w:szCs w:val="24"/>
        </w:rPr>
      </w:pPr>
      <w:r w:rsidRPr="002C71CF">
        <w:rPr>
          <w:rFonts w:ascii="Times New Roman" w:eastAsia="Times New Roman" w:hAnsi="Times New Roman" w:cs="Times New Roman"/>
          <w:b/>
          <w:bCs/>
          <w:color w:val="232360"/>
          <w:sz w:val="24"/>
          <w:szCs w:val="24"/>
        </w:rPr>
        <w:t> Desired Position</w:t>
      </w:r>
    </w:p>
    <w:p w:rsidR="002C71CF" w:rsidRPr="002C71CF" w:rsidRDefault="002C71CF" w:rsidP="002C71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01"/>
        <w:gridCol w:w="6208"/>
        <w:gridCol w:w="79"/>
      </w:tblGrid>
      <w:tr w:rsidR="002C71CF" w:rsidRPr="002C71CF" w:rsidTr="002C71C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71CF" w:rsidRPr="002C71CF" w:rsidRDefault="002C71CF" w:rsidP="002C7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C71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71CF" w:rsidRPr="002C71CF" w:rsidRDefault="002C71CF" w:rsidP="002C7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1CF">
              <w:rPr>
                <w:rFonts w:ascii="Times New Roman" w:eastAsia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71CF" w:rsidRPr="002C71CF" w:rsidRDefault="002C71CF" w:rsidP="002C7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C71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71CF" w:rsidRPr="002C71CF" w:rsidRDefault="002C71CF" w:rsidP="002C7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71CF" w:rsidRPr="002C71CF" w:rsidTr="002C71C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71CF" w:rsidRPr="002C71CF" w:rsidRDefault="002C71CF" w:rsidP="002C7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C71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71CF" w:rsidRPr="002C71CF" w:rsidRDefault="002C71CF" w:rsidP="002C7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1CF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71CF" w:rsidRPr="002C71CF" w:rsidRDefault="002C71CF" w:rsidP="002C7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C71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71CF" w:rsidRPr="002C71CF" w:rsidRDefault="002C71CF" w:rsidP="002C7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71CF" w:rsidRPr="002C71CF" w:rsidTr="002C71C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71CF" w:rsidRPr="002C71CF" w:rsidRDefault="002C71CF" w:rsidP="002C7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C71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71CF" w:rsidRPr="002C71CF" w:rsidRDefault="002C71CF" w:rsidP="002C7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1CF"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2C71CF" w:rsidRPr="002C71CF" w:rsidRDefault="002C71CF" w:rsidP="002C7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C71CF" w:rsidRPr="002C71CF" w:rsidRDefault="002C71CF" w:rsidP="002C71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C71CF" w:rsidRPr="002C71CF" w:rsidRDefault="002C71CF" w:rsidP="002C71CF">
      <w:pPr>
        <w:shd w:val="clear" w:color="auto" w:fill="FFFFFF"/>
        <w:spacing w:after="45" w:line="240" w:lineRule="auto"/>
        <w:rPr>
          <w:rFonts w:ascii="Times New Roman" w:eastAsia="Times New Roman" w:hAnsi="Times New Roman" w:cs="Times New Roman"/>
          <w:b/>
          <w:bCs/>
          <w:color w:val="232360"/>
          <w:sz w:val="24"/>
          <w:szCs w:val="24"/>
        </w:rPr>
      </w:pPr>
      <w:r w:rsidRPr="002C71CF">
        <w:rPr>
          <w:rFonts w:ascii="Times New Roman" w:eastAsia="Times New Roman" w:hAnsi="Times New Roman" w:cs="Times New Roman"/>
          <w:b/>
          <w:bCs/>
          <w:color w:val="232360"/>
          <w:sz w:val="24"/>
          <w:szCs w:val="24"/>
        </w:rPr>
        <w:t> Resume</w:t>
      </w:r>
    </w:p>
    <w:p w:rsidR="002C71CF" w:rsidRPr="002C71CF" w:rsidRDefault="002C71CF" w:rsidP="002C71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2C71CF" w:rsidRPr="002C71CF" w:rsidTr="002C71CF">
        <w:tc>
          <w:tcPr>
            <w:tcW w:w="0" w:type="auto"/>
            <w:shd w:val="clear" w:color="auto" w:fill="FFFFFF"/>
            <w:vAlign w:val="center"/>
            <w:hideMark/>
          </w:tcPr>
          <w:p w:rsidR="002C71CF" w:rsidRPr="002C71CF" w:rsidRDefault="002C71CF" w:rsidP="002C7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Ivan </w:t>
            </w:r>
            <w:proofErr w:type="spellStart"/>
            <w:r w:rsidRPr="002C71CF">
              <w:rPr>
                <w:rFonts w:ascii="Times New Roman" w:eastAsia="Times New Roman" w:hAnsi="Times New Roman" w:cs="Times New Roman"/>
                <w:sz w:val="24"/>
                <w:szCs w:val="24"/>
              </w:rPr>
              <w:t>Aryee</w:t>
            </w:r>
            <w:proofErr w:type="spellEnd"/>
            <w:r w:rsidRPr="002C7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BSN, </w:t>
            </w:r>
            <w:r w:rsidRPr="002C71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00"/>
              </w:rPr>
              <w:t>RN</w:t>
            </w:r>
            <w:r w:rsidRPr="002C71C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9636 S Luella Avenue</w:t>
            </w:r>
            <w:proofErr w:type="gramStart"/>
            <w:r w:rsidRPr="002C71C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2C71C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Chicago, IL.</w:t>
            </w:r>
            <w:r w:rsidRPr="002C71C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60617.</w:t>
            </w:r>
            <w:r w:rsidRPr="002C71C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224-310-0974</w:t>
            </w:r>
            <w:r w:rsidRPr="002C71C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aryeeivan@gmail.com</w:t>
            </w:r>
            <w:r w:rsidRPr="002C71C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C71C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Professional Profile</w:t>
            </w:r>
            <w:r w:rsidRPr="002C71C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C71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00"/>
              </w:rPr>
              <w:t>Registered nurse</w:t>
            </w:r>
            <w:r w:rsidRPr="002C71CF">
              <w:rPr>
                <w:rFonts w:ascii="Times New Roman" w:eastAsia="Times New Roman" w:hAnsi="Times New Roman" w:cs="Times New Roman"/>
                <w:sz w:val="24"/>
                <w:szCs w:val="24"/>
              </w:rPr>
              <w:t> with </w:t>
            </w:r>
            <w:r w:rsidRPr="002C71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00"/>
              </w:rPr>
              <w:t>telemetry</w:t>
            </w:r>
            <w:r w:rsidRPr="002C71CF">
              <w:rPr>
                <w:rFonts w:ascii="Times New Roman" w:eastAsia="Times New Roman" w:hAnsi="Times New Roman" w:cs="Times New Roman"/>
                <w:sz w:val="24"/>
                <w:szCs w:val="24"/>
              </w:rPr>
              <w:t> and med-</w:t>
            </w:r>
            <w:proofErr w:type="spellStart"/>
            <w:r w:rsidRPr="002C71CF">
              <w:rPr>
                <w:rFonts w:ascii="Times New Roman" w:eastAsia="Times New Roman" w:hAnsi="Times New Roman" w:cs="Times New Roman"/>
                <w:sz w:val="24"/>
                <w:szCs w:val="24"/>
              </w:rPr>
              <w:t>surg</w:t>
            </w:r>
            <w:proofErr w:type="spellEnd"/>
            <w:r w:rsidRPr="002C7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experience with patient care skills, taking vitals,</w:t>
            </w:r>
            <w:r w:rsidRPr="002C71C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Assessment, IV maintenance, Therapeutic communication inserting Foley catheters, obtaining</w:t>
            </w:r>
            <w:r w:rsidRPr="002C71C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2C71CF">
              <w:rPr>
                <w:rFonts w:ascii="Times New Roman" w:eastAsia="Times New Roman" w:hAnsi="Times New Roman" w:cs="Times New Roman"/>
                <w:sz w:val="24"/>
                <w:szCs w:val="24"/>
              </w:rPr>
              <w:t>Accu</w:t>
            </w:r>
            <w:proofErr w:type="spellEnd"/>
            <w:r w:rsidRPr="002C71CF">
              <w:rPr>
                <w:rFonts w:ascii="Times New Roman" w:eastAsia="Times New Roman" w:hAnsi="Times New Roman" w:cs="Times New Roman"/>
                <w:sz w:val="24"/>
                <w:szCs w:val="24"/>
              </w:rPr>
              <w:t>-checks, wound dressing changes, safe medication administration, insulin administration,</w:t>
            </w:r>
            <w:r w:rsidRPr="002C71C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assisting patients with ADL's, CPR Certified (2018), EPIC trained (2017) and critical thinking</w:t>
            </w:r>
            <w:r w:rsidRPr="002C71C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skills. Recent experience in working with communities in Tegucigalpa, Honduras under direction of</w:t>
            </w:r>
            <w:r w:rsidRPr="002C71C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seasoned nurses to provide care along with preventative care for communities.</w:t>
            </w:r>
            <w:r w:rsidRPr="002C71C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C71C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C71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00"/>
              </w:rPr>
              <w:t>Licensure </w:t>
            </w:r>
            <w:r w:rsidRPr="002C71CF">
              <w:rPr>
                <w:rFonts w:ascii="Times New Roman" w:eastAsia="Times New Roman" w:hAnsi="Times New Roman" w:cs="Times New Roman"/>
                <w:sz w:val="24"/>
                <w:szCs w:val="24"/>
              </w:rPr>
              <w:t>and Certification</w:t>
            </w:r>
            <w:r w:rsidRPr="002C71C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* </w:t>
            </w:r>
            <w:r w:rsidRPr="002C71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00"/>
              </w:rPr>
              <w:t>Registered Nurse</w:t>
            </w:r>
            <w:r w:rsidRPr="002C71CF">
              <w:rPr>
                <w:rFonts w:ascii="Times New Roman" w:eastAsia="Times New Roman" w:hAnsi="Times New Roman" w:cs="Times New Roman"/>
                <w:sz w:val="24"/>
                <w:szCs w:val="24"/>
              </w:rPr>
              <w:t> (</w:t>
            </w:r>
            <w:r w:rsidRPr="002C71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00"/>
              </w:rPr>
              <w:t>RN</w:t>
            </w:r>
            <w:r w:rsidRPr="002C71CF">
              <w:rPr>
                <w:rFonts w:ascii="Times New Roman" w:eastAsia="Times New Roman" w:hAnsi="Times New Roman" w:cs="Times New Roman"/>
                <w:sz w:val="24"/>
                <w:szCs w:val="24"/>
              </w:rPr>
              <w:t>): Illinois state board of nursing</w:t>
            </w:r>
            <w:r w:rsidRPr="002C71C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* Basic Life Support (BLS) by American Heart Association</w:t>
            </w:r>
            <w:r w:rsidRPr="002C71C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* EKG certified</w:t>
            </w:r>
            <w:r w:rsidRPr="002C71C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* EPIC trained</w:t>
            </w:r>
            <w:r w:rsidRPr="002C71C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C71C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C71C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EDUCATION</w:t>
            </w:r>
            <w:r w:rsidRPr="002C71C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C71C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Resurrection University- Nursing (BSN) - (May 2016- August 2017)</w:t>
            </w:r>
            <w:r w:rsidRPr="002C71C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Chicago, Illinois -</w:t>
            </w:r>
            <w:r w:rsidRPr="002C71C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* Skilled nursing/ Rehabilitation nursing - St. Elizabeth Hospital (Chicago, IL)</w:t>
            </w:r>
            <w:r w:rsidRPr="002C71C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* Adult Medical-Surgical nursing I - Resurrection Medical Center (Chicago, IL)</w:t>
            </w:r>
            <w:r w:rsidRPr="002C71C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* Mental Health nursing (Behavioral health) - St Joseph Hospital (Chicago, IL)</w:t>
            </w:r>
            <w:r w:rsidRPr="002C71C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* Pediatric nursing - Ann &amp;amp; Robert H. Lurie's Children's Hospital (Chicago, IL)</w:t>
            </w:r>
            <w:r w:rsidRPr="002C71C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* Community nursing - St Joseph Hospital, GI Lab and Emergency room (Chicago, IL)</w:t>
            </w:r>
            <w:r w:rsidRPr="002C71C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C71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* Women and Newborn nursing - Resurrection Medical Center (Chicago, IL)</w:t>
            </w:r>
            <w:r w:rsidRPr="002C71C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* Adult Medical- Surgical nursing II - St. Joseph hospital (Chicago, IL)</w:t>
            </w:r>
            <w:r w:rsidRPr="002C71C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C71C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Chicago State University (Chicago, IL)</w:t>
            </w:r>
            <w:r w:rsidRPr="002C71C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* Bachelors of Science in Biological Sciences and a Minor in Chemistry (Spring 2014)</w:t>
            </w:r>
            <w:r w:rsidRPr="002C71C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C71C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Olive Harvey College (Chicago, IL)</w:t>
            </w:r>
            <w:r w:rsidRPr="002C71C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* Associates in Health Science (Summer 2012)</w:t>
            </w:r>
            <w:r w:rsidRPr="002C71C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C71C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C71C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PROFESSIONAL EXPERIENCE</w:t>
            </w:r>
            <w:r w:rsidRPr="002C71C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C71C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Advocate Christ medical Center (Oak lawn, IL) (January 2018- Current)</w:t>
            </w:r>
            <w:r w:rsidRPr="002C71C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C71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00"/>
              </w:rPr>
              <w:t>Registered Nurse</w:t>
            </w:r>
            <w:r w:rsidRPr="002C71C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* Patient assessment and Medication administration</w:t>
            </w:r>
            <w:r w:rsidRPr="002C71C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* Nurse draws and specimen collection</w:t>
            </w:r>
            <w:r w:rsidRPr="002C71C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* IV initiation and maintenance</w:t>
            </w:r>
            <w:r w:rsidRPr="002C71C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* Physician paging, admission orders initiation and discharge teaching</w:t>
            </w:r>
            <w:r w:rsidRPr="002C71C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* Compassionate care and therapeutic communication with patients and families</w:t>
            </w:r>
            <w:r w:rsidRPr="002C71C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* Assessment and monitoring of patient condition, EKG's and laboratory values</w:t>
            </w:r>
            <w:r w:rsidRPr="002C71C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* Assistance with ADL's</w:t>
            </w:r>
            <w:r w:rsidRPr="002C71C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C71C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Comfort keepers (Chicago, IL) (October 2017- present)</w:t>
            </w:r>
            <w:r w:rsidRPr="002C71C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Caregiver</w:t>
            </w:r>
            <w:r w:rsidRPr="002C71C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* Providing assistance with activities of daily living (ambulating, showering, feeding, clothing</w:t>
            </w:r>
            <w:r w:rsidRPr="002C71C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etc.)</w:t>
            </w:r>
            <w:r w:rsidRPr="002C71C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* Medication reminders, grocery shopping</w:t>
            </w:r>
            <w:r w:rsidRPr="002C71C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C71C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C71C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Montgomery Place (Chicago, IL) (August 2014- 2015)</w:t>
            </w:r>
            <w:r w:rsidRPr="002C71C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Caregiver for </w:t>
            </w:r>
            <w:proofErr w:type="spellStart"/>
            <w:r w:rsidRPr="002C71CF">
              <w:rPr>
                <w:rFonts w:ascii="Times New Roman" w:eastAsia="Times New Roman" w:hAnsi="Times New Roman" w:cs="Times New Roman"/>
                <w:sz w:val="24"/>
                <w:szCs w:val="24"/>
              </w:rPr>
              <w:t>LifeCare</w:t>
            </w:r>
            <w:proofErr w:type="spellEnd"/>
            <w:r w:rsidRPr="002C7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at Home</w:t>
            </w:r>
            <w:r w:rsidRPr="002C71C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* Provided assistance for senior residents in everyday activities such as making dinner,</w:t>
            </w:r>
            <w:r w:rsidRPr="002C71C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bathing, getting dressed, and reminders to take medications</w:t>
            </w:r>
            <w:r w:rsidRPr="002C71C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* Assisted in changing diapers and applying </w:t>
            </w:r>
            <w:proofErr w:type="spellStart"/>
            <w:r w:rsidRPr="002C71CF">
              <w:rPr>
                <w:rFonts w:ascii="Times New Roman" w:eastAsia="Times New Roman" w:hAnsi="Times New Roman" w:cs="Times New Roman"/>
                <w:sz w:val="24"/>
                <w:szCs w:val="24"/>
              </w:rPr>
              <w:t>lidocaine</w:t>
            </w:r>
            <w:proofErr w:type="spellEnd"/>
            <w:r w:rsidRPr="002C7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patches</w:t>
            </w:r>
            <w:r w:rsidRPr="002C71C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C71C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PEOPLESCOUT (Chicago, IL)- (June 2015- March 2017)</w:t>
            </w:r>
            <w:r w:rsidRPr="002C71C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Senior Recruiting Coordinator- Fortune 500 accounts</w:t>
            </w:r>
            <w:r w:rsidRPr="002C71C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* Successfully reviewed and screened potential candidate's resumes to identify the best</w:t>
            </w:r>
            <w:r w:rsidRPr="002C71C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candidate for various job opportunities</w:t>
            </w:r>
            <w:r w:rsidRPr="002C71C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* Trained new employees on how to source, identify best candidates, screen resumes and</w:t>
            </w:r>
            <w:r w:rsidRPr="002C71C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successfully interview potential candidates for various positions</w:t>
            </w:r>
            <w:r w:rsidRPr="002C71C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* Organized and executed hiring blitz for over 200 positions</w:t>
            </w:r>
            <w:r w:rsidRPr="002C71C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C71C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RESEARCH EXPERIENCE</w:t>
            </w:r>
            <w:r w:rsidRPr="002C71C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C71C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Chicago State University (Summer 2011, 2013, 2014)</w:t>
            </w:r>
            <w:r w:rsidRPr="002C71C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C71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Summer Research, Cell proliferation vs. differentiation</w:t>
            </w:r>
            <w:r w:rsidRPr="002C71C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Training in Interdisciplinary Laboratory Techniques (TILT)</w:t>
            </w:r>
            <w:r w:rsidRPr="002C71C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* Studying generation of time and Pre-starvation response of </w:t>
            </w:r>
            <w:proofErr w:type="spellStart"/>
            <w:r w:rsidRPr="002C71CF">
              <w:rPr>
                <w:rFonts w:ascii="Times New Roman" w:eastAsia="Times New Roman" w:hAnsi="Times New Roman" w:cs="Times New Roman"/>
                <w:sz w:val="24"/>
                <w:szCs w:val="24"/>
              </w:rPr>
              <w:t>Dictyostelium</w:t>
            </w:r>
            <w:proofErr w:type="spellEnd"/>
            <w:r w:rsidRPr="002C7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71CF">
              <w:rPr>
                <w:rFonts w:ascii="Times New Roman" w:eastAsia="Times New Roman" w:hAnsi="Times New Roman" w:cs="Times New Roman"/>
                <w:sz w:val="24"/>
                <w:szCs w:val="24"/>
              </w:rPr>
              <w:t>discoideum</w:t>
            </w:r>
            <w:proofErr w:type="spellEnd"/>
            <w:r w:rsidRPr="002C71C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* Interpreting the cause of cell proliferation vs. cell differentiation</w:t>
            </w:r>
            <w:r w:rsidRPr="002C71C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Summer Research, Cause of </w:t>
            </w:r>
            <w:proofErr w:type="spellStart"/>
            <w:r w:rsidRPr="002C71CF">
              <w:rPr>
                <w:rFonts w:ascii="Times New Roman" w:eastAsia="Times New Roman" w:hAnsi="Times New Roman" w:cs="Times New Roman"/>
                <w:sz w:val="24"/>
                <w:szCs w:val="24"/>
              </w:rPr>
              <w:t>antaxia</w:t>
            </w:r>
            <w:proofErr w:type="spellEnd"/>
            <w:r w:rsidRPr="002C7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 BxR23 mice</w:t>
            </w:r>
            <w:r w:rsidRPr="002C71C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* Researching the presence of mutation in the enzyme Beta </w:t>
            </w:r>
            <w:proofErr w:type="spellStart"/>
            <w:r w:rsidRPr="002C71CF">
              <w:rPr>
                <w:rFonts w:ascii="Times New Roman" w:eastAsia="Times New Roman" w:hAnsi="Times New Roman" w:cs="Times New Roman"/>
                <w:sz w:val="24"/>
                <w:szCs w:val="24"/>
              </w:rPr>
              <w:t>Galactosidase</w:t>
            </w:r>
            <w:proofErr w:type="spellEnd"/>
            <w:r w:rsidRPr="002C71C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* Effect of the mutation in the BxR23 mice</w:t>
            </w:r>
            <w:r w:rsidRPr="002C71C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Summer Intern, </w:t>
            </w:r>
            <w:proofErr w:type="spellStart"/>
            <w:r w:rsidRPr="002C71CF">
              <w:rPr>
                <w:rFonts w:ascii="Times New Roman" w:eastAsia="Times New Roman" w:hAnsi="Times New Roman" w:cs="Times New Roman"/>
                <w:sz w:val="24"/>
                <w:szCs w:val="24"/>
              </w:rPr>
              <w:t>Phytoremediation</w:t>
            </w:r>
            <w:proofErr w:type="spellEnd"/>
            <w:r w:rsidRPr="002C7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Research</w:t>
            </w:r>
            <w:r w:rsidRPr="002C71C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Louis Stokes Alliances for Minority Participation (LSAMP)</w:t>
            </w:r>
            <w:r w:rsidRPr="002C71C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* Collected and analyzed Chicago State University's prairie soil and plant samples.</w:t>
            </w:r>
            <w:r w:rsidRPr="002C71C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* Presentation of findings at Annual LSAMP conference</w:t>
            </w:r>
            <w:r w:rsidRPr="002C71C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C71C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Olive Harvey College (Spring 2010- Summer 2011</w:t>
            </w:r>
            <w:proofErr w:type="gramStart"/>
            <w:r w:rsidRPr="002C71C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proofErr w:type="gramEnd"/>
            <w:r w:rsidRPr="002C71C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Laboratory Assistant, Department of Biological Sciences</w:t>
            </w:r>
            <w:r w:rsidRPr="002C71C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* General laboratory up keeping and maintenance</w:t>
            </w:r>
            <w:r w:rsidRPr="002C71C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* Preparation and disposal of experimental materials</w:t>
            </w:r>
            <w:r w:rsidRPr="002C71C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.</w:t>
            </w:r>
            <w:r w:rsidRPr="002C71C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C71C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LEADERSHIP AND VOLUNTEER EXPERIENCE</w:t>
            </w:r>
            <w:r w:rsidRPr="002C71C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C71C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Service Learning in Honduras with World Gospel Outreach (April 2017- May 2017)</w:t>
            </w:r>
            <w:r w:rsidRPr="002C71C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* Participated in a week-long health relief program in two communities: Mary Flakes and Cruz</w:t>
            </w:r>
            <w:r w:rsidRPr="002C71C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2C71CF">
              <w:rPr>
                <w:rFonts w:ascii="Times New Roman" w:eastAsia="Times New Roman" w:hAnsi="Times New Roman" w:cs="Times New Roman"/>
                <w:sz w:val="24"/>
                <w:szCs w:val="24"/>
              </w:rPr>
              <w:t>Roja</w:t>
            </w:r>
            <w:proofErr w:type="spellEnd"/>
            <w:r w:rsidRPr="002C71CF">
              <w:rPr>
                <w:rFonts w:ascii="Times New Roman" w:eastAsia="Times New Roman" w:hAnsi="Times New Roman" w:cs="Times New Roman"/>
                <w:sz w:val="24"/>
                <w:szCs w:val="24"/>
              </w:rPr>
              <w:t>. Provided care to patients in the following units: Family Medicine, Dental, Optical, and</w:t>
            </w:r>
            <w:r w:rsidRPr="002C71C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Pediatrics</w:t>
            </w:r>
            <w:r w:rsidRPr="002C71C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* Together the relief program saw over a thousand and seven hundred patients in all departments.</w:t>
            </w:r>
            <w:r w:rsidRPr="002C71C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Provided medications, prescription glasses, tooth cleaning and extraction, </w:t>
            </w:r>
            <w:r w:rsidRPr="002C71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00"/>
              </w:rPr>
              <w:t>lice </w:t>
            </w:r>
            <w:r w:rsidRPr="002C71CF">
              <w:rPr>
                <w:rFonts w:ascii="Times New Roman" w:eastAsia="Times New Roman" w:hAnsi="Times New Roman" w:cs="Times New Roman"/>
                <w:sz w:val="24"/>
                <w:szCs w:val="24"/>
              </w:rPr>
              <w:t>treatment and</w:t>
            </w:r>
            <w:r w:rsidRPr="002C71C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assisted in home construction</w:t>
            </w:r>
            <w:r w:rsidRPr="002C71C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C71C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AWARDS AND ACHIEVEMENTS</w:t>
            </w:r>
            <w:r w:rsidRPr="002C71C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C71C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Resurrection University</w:t>
            </w:r>
            <w:r w:rsidRPr="002C71C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C71C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* Dean's List (2 Semesters)</w:t>
            </w:r>
          </w:p>
        </w:tc>
      </w:tr>
    </w:tbl>
    <w:p w:rsidR="00645D80" w:rsidRPr="002C71CF" w:rsidRDefault="002C71CF">
      <w:pPr>
        <w:rPr>
          <w:rFonts w:ascii="Times New Roman" w:hAnsi="Times New Roman" w:cs="Times New Roman"/>
          <w:sz w:val="24"/>
          <w:szCs w:val="24"/>
        </w:rPr>
      </w:pPr>
    </w:p>
    <w:sectPr w:rsidR="00645D80" w:rsidRPr="002C71CF" w:rsidSect="009B7E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C71CF"/>
    <w:rsid w:val="002C71CF"/>
    <w:rsid w:val="009B7E71"/>
    <w:rsid w:val="00AD0517"/>
    <w:rsid w:val="00C26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7E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10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08889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219616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8854846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13182829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57409536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926</Words>
  <Characters>5284</Characters>
  <Application>Microsoft Office Word</Application>
  <DocSecurity>0</DocSecurity>
  <Lines>44</Lines>
  <Paragraphs>12</Paragraphs>
  <ScaleCrop>false</ScaleCrop>
  <Company/>
  <LinksUpToDate>false</LinksUpToDate>
  <CharactersWithSpaces>6198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1</cp:revision>
  <dcterms:created xsi:type="dcterms:W3CDTF">2019-11-14T06:39:00Z</dcterms:created>
  <dcterms:modified xsi:type="dcterms:W3CDTF">2019-11-14T06:39:00Z</dcterms:modified>
</cp:coreProperties>
</file>