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 xml:space="preserve">Allison </w:t>
      </w:r>
      <w:proofErr w:type="spellStart"/>
      <w:r w:rsidRPr="00730B08">
        <w:rPr>
          <w:rFonts w:ascii="Times New Roman" w:hAnsi="Times New Roman" w:cs="Times New Roman"/>
          <w:sz w:val="24"/>
          <w:szCs w:val="24"/>
        </w:rPr>
        <w:t>Buryk</w:t>
      </w:r>
      <w:proofErr w:type="spellEnd"/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843-422-7358</w:t>
      </w:r>
    </w:p>
    <w:p w:rsidR="008C45ED" w:rsidRPr="00730B08" w:rsidRDefault="00B04A11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C45ED" w:rsidRPr="00730B08">
          <w:rPr>
            <w:rStyle w:val="Hyperlink"/>
            <w:rFonts w:ascii="Times New Roman" w:hAnsi="Times New Roman" w:cs="Times New Roman"/>
            <w:sz w:val="24"/>
            <w:szCs w:val="24"/>
          </w:rPr>
          <w:t>ajburyk4@outlook.com</w:t>
        </w:r>
      </w:hyperlink>
    </w:p>
    <w:p w:rsidR="008C45ED" w:rsidRPr="00730B08" w:rsidRDefault="00B04A11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C45ED" w:rsidRPr="00730B08">
          <w:rPr>
            <w:rStyle w:val="Hyperlink"/>
          </w:rPr>
          <w:t>https://www.linkedin.com/in/allison-buryk-46b17086/</w:t>
        </w:r>
      </w:hyperlink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Adult Gerontology Primary Care Nurse Practitioner, Board Certified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 xml:space="preserve">Greenville, South Carolina, United </w:t>
      </w:r>
      <w:proofErr w:type="spellStart"/>
      <w:r w:rsidRPr="00730B0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30B0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Previous positions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Registered Nurse at Greenville Health System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Education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Clemson University, Master of Science - MS, Adult Gerontology Nurse Practitioner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Experience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Registered Nurse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Spartanburg Regional Healthcare System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 xml:space="preserve">February 2013 – </w:t>
      </w:r>
      <w:proofErr w:type="gramStart"/>
      <w:r w:rsidRPr="00730B0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30B08">
        <w:rPr>
          <w:rFonts w:ascii="Times New Roman" w:hAnsi="Times New Roman" w:cs="Times New Roman"/>
          <w:sz w:val="24"/>
          <w:szCs w:val="24"/>
        </w:rPr>
        <w:t>6 years 10 months)8 Tower - Spartanburg Regional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Neurology/Medical Surgical Unit, Telemetry Unit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Registered Nurse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Greenville Health System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November 2014 – July 2015(8 months</w:t>
      </w:r>
      <w:proofErr w:type="gramStart"/>
      <w:r w:rsidRPr="00730B08">
        <w:rPr>
          <w:rFonts w:ascii="Times New Roman" w:hAnsi="Times New Roman" w:cs="Times New Roman"/>
          <w:sz w:val="24"/>
          <w:szCs w:val="24"/>
        </w:rPr>
        <w:t>)Greenville</w:t>
      </w:r>
      <w:proofErr w:type="gramEnd"/>
      <w:r w:rsidRPr="00730B08">
        <w:rPr>
          <w:rFonts w:ascii="Times New Roman" w:hAnsi="Times New Roman" w:cs="Times New Roman"/>
          <w:sz w:val="24"/>
          <w:szCs w:val="24"/>
        </w:rPr>
        <w:t>, South Carolina Area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PRN Cardiology Medicine Unit, Telemetry Unit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Education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Clemson University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Master of Science - MS, Adult Gerontology Nurse Practitioner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2016 – 2019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Clemson University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2007 – 2012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American Nurses Association, Sigma Alpha Lambda, Sigma Delta Pi, Sigma Iota Alpha, Inc., National Society of Collegiate Scholars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Languages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English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Spanish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Nursing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Medical Terminology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BLS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Registered Nurses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Hospitals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Telemetry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Inpatient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EMR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ACLS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Healthcare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Certifications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November 2017 – November 2019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Basic Life Support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May 2019 – May 2021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National Institute of Health Stroke Scale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, License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May 2017 – May 2019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Certified Medical-Surgical Registered Nurse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Medical-Surgical Nursing Certification Board, License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September 2016 – September 2021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Stroke Certified Registered Nurse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American Board of Neuroscience Nursing, License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August 2017 – August 2022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Adult-Gerontology Primary Care Nurse Practitioner (AGPCNP-BC)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American Nursing Credentialing Center, License APRN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August 2019 – April 2020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Courses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Spartanburg Regional Healthcare System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Sexual Assault Nurse Examiner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Nurse</w:t>
      </w:r>
    </w:p>
    <w:p w:rsidR="008C45ED" w:rsidRPr="00730B08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>Greenville Free Medical Clinic</w:t>
      </w:r>
    </w:p>
    <w:p w:rsidR="00645D80" w:rsidRPr="008C45ED" w:rsidRDefault="008C45ED" w:rsidP="008C4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08">
        <w:rPr>
          <w:rFonts w:ascii="Times New Roman" w:hAnsi="Times New Roman" w:cs="Times New Roman"/>
          <w:sz w:val="24"/>
          <w:szCs w:val="24"/>
        </w:rPr>
        <w:t xml:space="preserve">September 2012 – </w:t>
      </w:r>
      <w:proofErr w:type="gramStart"/>
      <w:r w:rsidRPr="00730B0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30B08">
        <w:rPr>
          <w:rFonts w:ascii="Times New Roman" w:hAnsi="Times New Roman" w:cs="Times New Roman"/>
          <w:sz w:val="24"/>
          <w:szCs w:val="24"/>
        </w:rPr>
        <w:t>7 years 3 months)Health</w:t>
      </w:r>
    </w:p>
    <w:sectPr w:rsidR="00645D80" w:rsidRPr="008C45ED" w:rsidSect="0064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5ED"/>
    <w:rsid w:val="00640BCC"/>
    <w:rsid w:val="00730B08"/>
    <w:rsid w:val="008C45ED"/>
    <w:rsid w:val="00AD0517"/>
    <w:rsid w:val="00B04A11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5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4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5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3990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0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89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28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2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25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28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4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64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4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59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lison-buryk-46b17086/" TargetMode="External"/><Relationship Id="rId4" Type="http://schemas.openxmlformats.org/officeDocument/2006/relationships/hyperlink" Target="mailto:ajburyk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2019-12-02T06:37:00Z</dcterms:created>
  <dcterms:modified xsi:type="dcterms:W3CDTF">2019-12-02T11:39:00Z</dcterms:modified>
</cp:coreProperties>
</file>