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992CB3" w:rsidRPr="00922446" w:rsidTr="00992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 xml:space="preserve">  Nelson </w:t>
            </w:r>
            <w:proofErr w:type="spellStart"/>
            <w:r w:rsidRPr="00922446">
              <w:t>Mugarura</w:t>
            </w:r>
            <w:proofErr w:type="spellEnd"/>
            <w:r w:rsidRPr="00922446">
              <w:t>, RN, BSN</w:t>
            </w:r>
          </w:p>
        </w:tc>
      </w:tr>
      <w:tr w:rsidR="00992CB3" w:rsidRPr="00922446" w:rsidTr="00992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+1 (480) 273-7698</w:t>
            </w:r>
          </w:p>
        </w:tc>
      </w:tr>
      <w:tr w:rsidR="00992CB3" w:rsidRPr="00922446" w:rsidTr="00992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juvenelson@gmail.com</w:t>
            </w:r>
          </w:p>
        </w:tc>
      </w:tr>
      <w:tr w:rsidR="00992CB3" w:rsidRPr="00922446" w:rsidTr="00992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US-AZ-Phoenix-85043 ()</w:t>
            </w:r>
          </w:p>
        </w:tc>
      </w:tr>
      <w:tr w:rsidR="00992CB3" w:rsidRPr="00922446" w:rsidTr="00992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1/5/2020 5:37:50 PM</w:t>
            </w:r>
          </w:p>
        </w:tc>
      </w:tr>
    </w:tbl>
    <w:p w:rsidR="00992CB3" w:rsidRPr="00922446" w:rsidRDefault="00992CB3" w:rsidP="00992CB3">
      <w:pPr>
        <w:pStyle w:val="NoSpacing"/>
      </w:pPr>
    </w:p>
    <w:p w:rsidR="00992CB3" w:rsidRPr="00922446" w:rsidRDefault="00992CB3" w:rsidP="00992CB3">
      <w:pPr>
        <w:pStyle w:val="NoSpacing"/>
      </w:pPr>
      <w:r w:rsidRPr="00922446">
        <w:t xml:space="preserve"> Additional Skills </w:t>
      </w:r>
      <w:proofErr w:type="gramStart"/>
      <w:r w:rsidRPr="00922446">
        <w:t>And</w:t>
      </w:r>
      <w:proofErr w:type="gramEnd"/>
      <w:r w:rsidRPr="00922446">
        <w:t xml:space="preserve"> Qualifications</w:t>
      </w:r>
    </w:p>
    <w:p w:rsidR="00992CB3" w:rsidRPr="00922446" w:rsidRDefault="00992CB3" w:rsidP="00992CB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047"/>
        <w:gridCol w:w="1983"/>
        <w:gridCol w:w="818"/>
      </w:tblGrid>
      <w:tr w:rsidR="00992CB3" w:rsidRPr="00922446" w:rsidTr="00992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 Computer Systems Analyst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0 per </w:t>
            </w:r>
          </w:p>
        </w:tc>
      </w:tr>
      <w:tr w:rsidR="00992CB3" w:rsidRPr="00922446" w:rsidTr="00992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</w:p>
        </w:tc>
      </w:tr>
    </w:tbl>
    <w:p w:rsidR="00992CB3" w:rsidRPr="00922446" w:rsidRDefault="00992CB3" w:rsidP="00992CB3">
      <w:pPr>
        <w:pStyle w:val="NoSpacing"/>
      </w:pPr>
    </w:p>
    <w:p w:rsidR="00992CB3" w:rsidRPr="00922446" w:rsidRDefault="00992CB3" w:rsidP="00992CB3">
      <w:pPr>
        <w:pStyle w:val="NoSpacing"/>
      </w:pPr>
      <w:r w:rsidRPr="00922446">
        <w:t> Desired Position</w:t>
      </w:r>
    </w:p>
    <w:p w:rsidR="00992CB3" w:rsidRPr="00922446" w:rsidRDefault="00992CB3" w:rsidP="00992CB3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992CB3" w:rsidRPr="00922446" w:rsidTr="00992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</w:p>
        </w:tc>
      </w:tr>
      <w:tr w:rsidR="00992CB3" w:rsidRPr="00922446" w:rsidTr="00992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</w:p>
        </w:tc>
      </w:tr>
      <w:tr w:rsidR="00992CB3" w:rsidRPr="00922446" w:rsidTr="00992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  <w:r w:rsidRPr="0092244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2CB3" w:rsidRPr="00922446" w:rsidRDefault="00992CB3" w:rsidP="00992CB3">
            <w:pPr>
              <w:pStyle w:val="NoSpacing"/>
            </w:pPr>
          </w:p>
        </w:tc>
      </w:tr>
    </w:tbl>
    <w:p w:rsidR="00992CB3" w:rsidRPr="00922446" w:rsidRDefault="00992CB3" w:rsidP="00992CB3">
      <w:pPr>
        <w:pStyle w:val="NoSpacing"/>
      </w:pPr>
    </w:p>
    <w:p w:rsidR="00992CB3" w:rsidRPr="00922446" w:rsidRDefault="00992CB3" w:rsidP="00992CB3">
      <w:pPr>
        <w:pStyle w:val="NoSpacing"/>
      </w:pPr>
      <w:r w:rsidRPr="00922446">
        <w:t> Resume</w:t>
      </w:r>
    </w:p>
    <w:p w:rsidR="00992CB3" w:rsidRPr="00922446" w:rsidRDefault="00992CB3" w:rsidP="00992CB3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92CB3" w:rsidRPr="001F0981" w:rsidTr="00992CB3">
        <w:tc>
          <w:tcPr>
            <w:tcW w:w="0" w:type="auto"/>
            <w:shd w:val="clear" w:color="auto" w:fill="FFFFFF"/>
            <w:vAlign w:val="center"/>
            <w:hideMark/>
          </w:tcPr>
          <w:p w:rsidR="00992CB3" w:rsidRPr="001F0981" w:rsidRDefault="00992CB3" w:rsidP="00992CB3">
            <w:pPr>
              <w:pStyle w:val="NoSpacing"/>
            </w:pPr>
            <w:r w:rsidRPr="00922446">
              <w:t xml:space="preserve">Nelson J. </w:t>
            </w:r>
            <w:proofErr w:type="spellStart"/>
            <w:r w:rsidRPr="00922446">
              <w:t>Mugarura</w:t>
            </w:r>
            <w:proofErr w:type="spellEnd"/>
            <w:r w:rsidRPr="00922446">
              <w:t>, RN, BSN</w:t>
            </w:r>
            <w:r w:rsidRPr="00922446">
              <w:br/>
              <w:t>RN license # 221085 AZ/multistate</w:t>
            </w:r>
            <w:r w:rsidRPr="00922446">
              <w:br/>
              <w:t xml:space="preserve">7252 W. St. Catherine Ave, </w:t>
            </w:r>
            <w:proofErr w:type="spellStart"/>
            <w:r w:rsidRPr="00922446">
              <w:t>Laveen</w:t>
            </w:r>
            <w:proofErr w:type="spellEnd"/>
            <w:r w:rsidRPr="00922446">
              <w:t>, AZ 85339</w:t>
            </w:r>
            <w:r w:rsidRPr="00922446">
              <w:br/>
              <w:t>E-mail: nelsonjuve@gmail.com Phone #: 4802737698</w:t>
            </w:r>
            <w:r w:rsidRPr="00922446">
              <w:br/>
              <w:t>SUMMARY</w:t>
            </w:r>
            <w:proofErr w:type="gramStart"/>
            <w:r w:rsidRPr="00922446">
              <w:t>:</w:t>
            </w:r>
            <w:proofErr w:type="gramEnd"/>
            <w:r w:rsidRPr="00922446">
              <w:br/>
              <w:t>Highly organized, dependable, multitasking, compassionate, and caring person, able to attend to the needs of people</w:t>
            </w:r>
            <w:r w:rsidRPr="00922446">
              <w:br/>
              <w:t>from diverse backgrounds. I am detail-oriented, and able to work both on my own and in a team environment. My</w:t>
            </w:r>
            <w:r w:rsidRPr="00922446">
              <w:br/>
              <w:t>experience in healthcare, information systems, and computer operations enabled me to become a fast learner, with</w:t>
            </w:r>
            <w:r w:rsidRPr="00922446">
              <w:br/>
              <w:t xml:space="preserve">effective interpersonal skills and exceptional customer/patient service. I passionately provided high quality care in </w:t>
            </w:r>
            <w:proofErr w:type="spellStart"/>
            <w:r w:rsidRPr="00922446">
              <w:t>fastpaced</w:t>
            </w:r>
            <w:proofErr w:type="spellEnd"/>
            <w:r w:rsidRPr="00922446">
              <w:br/>
              <w:t>environment.</w:t>
            </w:r>
            <w:r w:rsidRPr="00922446">
              <w:br/>
            </w:r>
            <w:r w:rsidRPr="00922446">
              <w:br/>
              <w:t>OBJECTIVE:</w:t>
            </w:r>
            <w:r w:rsidRPr="00922446">
              <w:br/>
              <w:t>To obtain a position in healthcare as a registered nurse (RN) that will utilize my current skills and offer exciting new</w:t>
            </w:r>
            <w:r w:rsidRPr="00922446">
              <w:br/>
              <w:t>career opportunities for professional growth.</w:t>
            </w:r>
            <w:r w:rsidRPr="00922446">
              <w:br/>
            </w:r>
            <w:r w:rsidRPr="00922446">
              <w:br/>
              <w:t>EDUCATION:</w:t>
            </w:r>
            <w:r w:rsidRPr="00922446">
              <w:br/>
              <w:t>Brookline College Phoenix, AZ</w:t>
            </w:r>
            <w:r w:rsidRPr="00922446">
              <w:br/>
              <w:t>Bachelor of Science in Nursing - BSN (Honors) Graduation: December 2018</w:t>
            </w:r>
            <w:r w:rsidRPr="00922446">
              <w:br/>
            </w:r>
            <w:r w:rsidRPr="00922446">
              <w:br/>
              <w:t>NURSING CLINICAL EXPERIENCE: 630 hours completed</w:t>
            </w:r>
            <w:r w:rsidRPr="00922446">
              <w:br/>
              <w:t>Banner University Medical Center: Capstone/Acute care/ICU 135 hours completed</w:t>
            </w:r>
            <w:r w:rsidRPr="00922446">
              <w:br/>
              <w:t xml:space="preserve">Banner </w:t>
            </w:r>
            <w:proofErr w:type="spellStart"/>
            <w:r w:rsidRPr="00922446">
              <w:t>Estrella</w:t>
            </w:r>
            <w:proofErr w:type="spellEnd"/>
            <w:r w:rsidRPr="00922446">
              <w:t xml:space="preserve"> Medical Center: Leadership, ICU, PCU, PACU 45 hours completed</w:t>
            </w:r>
            <w:r w:rsidRPr="00922446">
              <w:br/>
              <w:t>Phoenix Children's Hospital: Pediatrics 45 hours completed</w:t>
            </w:r>
            <w:r w:rsidRPr="00922446">
              <w:br/>
            </w:r>
            <w:r w:rsidRPr="00922446">
              <w:lastRenderedPageBreak/>
              <w:t>Banner Desert Medical Center: Maternal health/OB 45 hours completed</w:t>
            </w:r>
            <w:r w:rsidRPr="00922446">
              <w:br/>
              <w:t>Sage Hospice: Community health 45 hours completed</w:t>
            </w:r>
            <w:r w:rsidRPr="00922446">
              <w:br/>
              <w:t>Arizona State Hospital: Psychiatric clinical rotation 45 hours completed</w:t>
            </w:r>
            <w:r w:rsidRPr="00922446">
              <w:br/>
            </w:r>
            <w:proofErr w:type="spellStart"/>
            <w:r w:rsidRPr="00922446">
              <w:t>Abrazo</w:t>
            </w:r>
            <w:proofErr w:type="spellEnd"/>
            <w:r w:rsidRPr="00922446">
              <w:t xml:space="preserve"> West Campus: Med-</w:t>
            </w:r>
            <w:proofErr w:type="spellStart"/>
            <w:r w:rsidRPr="00922446">
              <w:t>Surg</w:t>
            </w:r>
            <w:proofErr w:type="spellEnd"/>
            <w:r w:rsidRPr="00922446">
              <w:t>, ICU, Tele, 180 hours completed</w:t>
            </w:r>
            <w:r w:rsidRPr="00922446">
              <w:br/>
            </w:r>
            <w:proofErr w:type="spellStart"/>
            <w:r w:rsidRPr="00922446">
              <w:t>LifeStream</w:t>
            </w:r>
            <w:proofErr w:type="spellEnd"/>
            <w:r w:rsidRPr="00922446">
              <w:t xml:space="preserve"> at Sun Ridge: Geriatrics 90 hours completed</w:t>
            </w:r>
            <w:r w:rsidRPr="00922446">
              <w:br/>
            </w:r>
            <w:r w:rsidRPr="00922446">
              <w:br/>
              <w:t>Other educational accomplishments</w:t>
            </w:r>
            <w:r w:rsidRPr="00922446">
              <w:br/>
              <w:t>Western Governors University Salt Lake City, UT</w:t>
            </w:r>
            <w:r w:rsidRPr="00922446">
              <w:br/>
              <w:t>Master's degree in Business Administration (MBA) Graduation: February 2014</w:t>
            </w:r>
            <w:r w:rsidRPr="00922446">
              <w:br/>
            </w:r>
            <w:r w:rsidRPr="00922446">
              <w:br/>
              <w:t xml:space="preserve">St </w:t>
            </w:r>
            <w:proofErr w:type="spellStart"/>
            <w:r w:rsidRPr="00922446">
              <w:t>Bernadet</w:t>
            </w:r>
            <w:proofErr w:type="spellEnd"/>
            <w:r w:rsidRPr="00922446">
              <w:t xml:space="preserve"> High School </w:t>
            </w:r>
            <w:proofErr w:type="spellStart"/>
            <w:r w:rsidRPr="00922446">
              <w:t>Huye</w:t>
            </w:r>
            <w:proofErr w:type="spellEnd"/>
            <w:r w:rsidRPr="00922446">
              <w:t>, RW</w:t>
            </w:r>
            <w:r w:rsidRPr="00922446">
              <w:br/>
              <w:t>High School Diploma Graduation: March 2003</w:t>
            </w:r>
            <w:r w:rsidRPr="00922446">
              <w:br/>
            </w:r>
            <w:r w:rsidRPr="00922446">
              <w:br/>
            </w:r>
            <w:r w:rsidRPr="00922446">
              <w:br/>
              <w:t>WORK EXPERIENCE:</w:t>
            </w:r>
            <w:r w:rsidRPr="00922446">
              <w:br/>
            </w:r>
            <w:r w:rsidRPr="00922446">
              <w:br/>
              <w:t>Encompass Health Valley of the Sun Hospital, Glendale, AZ</w:t>
            </w:r>
            <w:r w:rsidRPr="00922446">
              <w:br/>
              <w:t xml:space="preserve">Position: Registered Nurse (Med </w:t>
            </w:r>
            <w:proofErr w:type="spellStart"/>
            <w:r w:rsidRPr="00922446">
              <w:t>Surg</w:t>
            </w:r>
            <w:proofErr w:type="spellEnd"/>
            <w:r w:rsidRPr="00922446">
              <w:t>/Tele/Orthopedic/Rehab nursing) February 2019 - Present</w:t>
            </w:r>
            <w:r w:rsidRPr="00922446">
              <w:br/>
              <w:t>* Administer nursing care to ill or injured patients in the medical surgical/ telemetry, orthopedic and inpatient</w:t>
            </w:r>
            <w:r w:rsidRPr="00922446">
              <w:br/>
              <w:t>rehab nursing specialties.</w:t>
            </w:r>
            <w:r w:rsidRPr="00922446">
              <w:br/>
              <w:t>* Monitor and report changes in patient symptoms or behavior</w:t>
            </w:r>
            <w:r w:rsidRPr="00922446">
              <w:br/>
              <w:t>* Communicate with collaborating physicians or specialists regarding patient care</w:t>
            </w:r>
            <w:r w:rsidRPr="00922446">
              <w:br/>
              <w:t>* Educate patients about health maintenance and disease prevention</w:t>
            </w:r>
            <w:r w:rsidRPr="00922446">
              <w:br/>
              <w:t>* Maintain accurate patient medical records</w:t>
            </w:r>
            <w:r w:rsidRPr="00922446">
              <w:br/>
              <w:t>Concentric Healthcare Solutions, Scottsdale, AZ</w:t>
            </w:r>
            <w:r w:rsidRPr="00922446">
              <w:br/>
              <w:t xml:space="preserve">Position: Registered Nurse (Med </w:t>
            </w:r>
            <w:proofErr w:type="spellStart"/>
            <w:r w:rsidRPr="00922446">
              <w:t>Surg</w:t>
            </w:r>
            <w:proofErr w:type="spellEnd"/>
            <w:r w:rsidRPr="00922446">
              <w:t>/Orthopedic/LTC/Psych mental health nursing) January 2019 - Present</w:t>
            </w:r>
            <w:r w:rsidRPr="00922446">
              <w:br/>
            </w:r>
            <w:r w:rsidRPr="00922446">
              <w:br/>
            </w:r>
            <w:r w:rsidRPr="00922446">
              <w:br/>
            </w:r>
            <w:r w:rsidRPr="00922446">
              <w:br/>
            </w:r>
            <w:r w:rsidRPr="00922446">
              <w:br/>
              <w:t>* Utilize the nursing process in the provision of nursing care</w:t>
            </w:r>
            <w:r w:rsidRPr="00922446">
              <w:br/>
              <w:t>* Assessment and gathering patient information through all available resources</w:t>
            </w:r>
            <w:r w:rsidRPr="00922446">
              <w:br/>
              <w:t>* Establish the nursing care plans including measurable goals for different patient age categories</w:t>
            </w:r>
            <w:r w:rsidRPr="00922446">
              <w:br/>
              <w:t>* Implement nursing interventions and communicate with the members of health care team as necessary in the</w:t>
            </w:r>
            <w:r w:rsidRPr="00922446">
              <w:br/>
              <w:t>delivery of care</w:t>
            </w:r>
            <w:r w:rsidRPr="00922446">
              <w:br/>
              <w:t>* Participate in departmental team conferences and activities to maintain quality and safe care for patients.</w:t>
            </w:r>
            <w:r w:rsidRPr="00922446">
              <w:br/>
            </w:r>
            <w:r w:rsidRPr="00922446">
              <w:br/>
              <w:t>Concentric Healthcare Solutions, Scottsdale, AZ</w:t>
            </w:r>
            <w:r w:rsidRPr="00922446">
              <w:br/>
              <w:t>Position: BHT/ Patient Care Technician August 2018 - January 2019</w:t>
            </w:r>
            <w:r w:rsidRPr="00922446">
              <w:br/>
              <w:t>* Performed patient related tasks including, direct patient care, daily progress notes, ADLs, clinical procedures</w:t>
            </w:r>
            <w:r w:rsidRPr="00922446">
              <w:br/>
              <w:t>and other required tasks.</w:t>
            </w:r>
            <w:r w:rsidRPr="00922446">
              <w:br/>
              <w:t xml:space="preserve">* Coached the patients through their daily activities and teach them impulse control to increase their </w:t>
            </w:r>
            <w:proofErr w:type="spellStart"/>
            <w:r w:rsidRPr="00922446">
              <w:t>selfreliance</w:t>
            </w:r>
            <w:proofErr w:type="spellEnd"/>
            <w:r w:rsidRPr="00922446">
              <w:t>.</w:t>
            </w:r>
            <w:r w:rsidRPr="00922446">
              <w:br/>
            </w:r>
            <w:r w:rsidRPr="00922446">
              <w:lastRenderedPageBreak/>
              <w:br/>
              <w:t>* Used defusing techniques to prevent violent behavior harmful to self or others.</w:t>
            </w:r>
            <w:r w:rsidRPr="00922446">
              <w:br/>
              <w:t>* Communicated patient needs and observed/reported changes in patient condition to the supervising manager</w:t>
            </w:r>
            <w:r w:rsidRPr="00922446">
              <w:br/>
              <w:t>while documenting all interactions in patients' medical record.</w:t>
            </w:r>
            <w:r w:rsidRPr="00922446">
              <w:br/>
            </w:r>
            <w:r w:rsidRPr="00922446">
              <w:br/>
            </w:r>
            <w:proofErr w:type="spellStart"/>
            <w:r w:rsidRPr="00922446">
              <w:t>Exela</w:t>
            </w:r>
            <w:proofErr w:type="spellEnd"/>
            <w:r w:rsidRPr="00922446">
              <w:t xml:space="preserve"> Technologies, Inc. - Phoenix, AZ</w:t>
            </w:r>
            <w:r w:rsidRPr="00922446">
              <w:br/>
              <w:t>Position: Computer Systems Operator/ Analyst July 2015 to January 2018</w:t>
            </w:r>
            <w:r w:rsidRPr="00922446">
              <w:br/>
              <w:t>* Operated the wholesale lockbox to support multiple US banks to meet billing and payment processing needs.</w:t>
            </w:r>
            <w:r w:rsidRPr="00922446">
              <w:br/>
              <w:t>* Provided the treasury management divisions of financial, government and insurance institutions with the</w:t>
            </w:r>
            <w:r w:rsidRPr="00922446">
              <w:br/>
              <w:t>integrated paper and electronic financial deposit and reporting.</w:t>
            </w:r>
            <w:r w:rsidRPr="00922446">
              <w:br/>
              <w:t>* Performed checks' imaging services, verified possible duplications and other financial data in the system and</w:t>
            </w:r>
            <w:r w:rsidRPr="00922446">
              <w:br/>
              <w:t>submitted the daily balancing reports</w:t>
            </w:r>
            <w:r w:rsidRPr="00922446">
              <w:br/>
              <w:t>* Run the batch jobs, monitored the production related applications and network resources (customer file</w:t>
            </w:r>
            <w:r w:rsidRPr="00922446">
              <w:br/>
              <w:t>transfers, accounts receivable files, Fax and email servers)</w:t>
            </w:r>
            <w:r w:rsidRPr="00922446">
              <w:br/>
              <w:t>* Completed the required documentation, monitored jobs progress for quality assurance and prepared reports</w:t>
            </w:r>
            <w:r w:rsidRPr="00922446">
              <w:br/>
              <w:t>for daily operations and audits, which improved the document efficiency by 18%</w:t>
            </w:r>
            <w:r w:rsidRPr="00922446">
              <w:br/>
              <w:t>AIRES, LLC - Glendale, AZ</w:t>
            </w:r>
            <w:r w:rsidRPr="00922446">
              <w:br/>
            </w:r>
            <w:r w:rsidRPr="00922446">
              <w:br/>
              <w:t>Position: Health Coach /Support professional July 2012 to June 2015</w:t>
            </w:r>
            <w:r w:rsidRPr="00922446">
              <w:br/>
            </w:r>
            <w:r w:rsidRPr="00922446">
              <w:br/>
              <w:t>* Coached the adults and youths in a day program setting,</w:t>
            </w:r>
            <w:r w:rsidRPr="00922446">
              <w:br/>
              <w:t>* Provided basic health care services and medication to the individuals with behavioral challenges,</w:t>
            </w:r>
            <w:r w:rsidRPr="00922446">
              <w:br/>
              <w:t>* Assessed the learning progress based on individual service plans,</w:t>
            </w:r>
            <w:r w:rsidRPr="00922446">
              <w:br/>
              <w:t>* Advised the parents/guardians on the beneficiaries' progress</w:t>
            </w:r>
            <w:r w:rsidRPr="00922446">
              <w:br/>
            </w:r>
            <w:r w:rsidRPr="00922446">
              <w:br/>
            </w:r>
            <w:r w:rsidRPr="00922446">
              <w:br/>
              <w:t>Certifications/Licenses</w:t>
            </w:r>
            <w:r w:rsidRPr="00922446">
              <w:br/>
              <w:t>* BLS for Healthcare Providers, # 151805 Sept. 2017 to Sept. 2019</w:t>
            </w:r>
            <w:r w:rsidRPr="00922446">
              <w:br/>
              <w:t>* CPR and First aid (AHA) Sept. 2018 to Sept. 2020</w:t>
            </w:r>
            <w:r w:rsidRPr="00922446">
              <w:br/>
              <w:t>* RN license # 221085 AZ/multistate</w:t>
            </w:r>
            <w:r w:rsidRPr="00922446">
              <w:br/>
            </w:r>
            <w:r w:rsidRPr="00922446">
              <w:br/>
              <w:t>OTHER SKILLS</w:t>
            </w:r>
            <w:r w:rsidRPr="00922446">
              <w:br/>
            </w:r>
            <w:r w:rsidRPr="00922446">
              <w:br/>
              <w:t xml:space="preserve">* Nursing process, medical surgical nursing, </w:t>
            </w:r>
            <w:proofErr w:type="spellStart"/>
            <w:r w:rsidRPr="00922446">
              <w:t>tele</w:t>
            </w:r>
            <w:proofErr w:type="spellEnd"/>
            <w:r w:rsidRPr="00922446">
              <w:t>, orthopedic, mental health, and pediatric nursing.</w:t>
            </w:r>
            <w:r w:rsidRPr="00922446">
              <w:br/>
              <w:t xml:space="preserve">* Advanced charting skills using Cerner/Edge, Epic and </w:t>
            </w:r>
            <w:proofErr w:type="spellStart"/>
            <w:r w:rsidRPr="00922446">
              <w:t>BestCare</w:t>
            </w:r>
            <w:proofErr w:type="spellEnd"/>
            <w:r w:rsidRPr="00922446">
              <w:t xml:space="preserve"> charting systems</w:t>
            </w:r>
            <w:r w:rsidRPr="00922446">
              <w:br/>
              <w:t>* Operations management, business research, project planning, computer systems [Microsoft Office 2019)</w:t>
            </w:r>
            <w:r w:rsidRPr="00922446">
              <w:br/>
              <w:t>* Intermediate web development skills. Typing speed: 50-65 words wpm; 10 Key rate: 13,500 keystrokes/hr</w:t>
            </w:r>
          </w:p>
        </w:tc>
      </w:tr>
    </w:tbl>
    <w:p w:rsidR="00587FD9" w:rsidRPr="001F0981" w:rsidRDefault="00922446" w:rsidP="00992CB3">
      <w:pPr>
        <w:pStyle w:val="NoSpacing"/>
      </w:pPr>
    </w:p>
    <w:sectPr w:rsidR="00587FD9" w:rsidRPr="001F0981" w:rsidSect="0039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CB3"/>
    <w:rsid w:val="000E2AA3"/>
    <w:rsid w:val="001F0981"/>
    <w:rsid w:val="0039448B"/>
    <w:rsid w:val="0071029A"/>
    <w:rsid w:val="00922446"/>
    <w:rsid w:val="00992CB3"/>
    <w:rsid w:val="00A21EED"/>
    <w:rsid w:val="00B610C2"/>
    <w:rsid w:val="00C3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8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03885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58035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4</cp:revision>
  <dcterms:created xsi:type="dcterms:W3CDTF">2020-01-06T06:51:00Z</dcterms:created>
  <dcterms:modified xsi:type="dcterms:W3CDTF">2020-01-06T11:28:00Z</dcterms:modified>
</cp:coreProperties>
</file>