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Adam Crosby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E2D34">
          <w:rPr>
            <w:rStyle w:val="Hyperlink"/>
            <w:rFonts w:ascii="Times New Roman" w:hAnsi="Times New Roman" w:cs="Times New Roman"/>
            <w:sz w:val="24"/>
            <w:szCs w:val="24"/>
          </w:rPr>
          <w:t>a_crosby@yahoo.com</w:t>
        </w:r>
      </w:hyperlink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E2D3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https://www.linkedin.com/in/adam-crosby-a3398626/</w:t>
        </w:r>
      </w:hyperlink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Registered Nurse / Law Enforcement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3E2D34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3E2D34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Education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Breckinridge School of Nursing Graduate, ADN, Nursing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Experience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ER Nurse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Presbyterian Emergency Department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 xml:space="preserve">June 2014 – </w:t>
      </w:r>
      <w:proofErr w:type="gramStart"/>
      <w:r w:rsidRPr="003E2D3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E2D34">
        <w:rPr>
          <w:rFonts w:ascii="Times New Roman" w:hAnsi="Times New Roman" w:cs="Times New Roman"/>
          <w:sz w:val="24"/>
          <w:szCs w:val="24"/>
        </w:rPr>
        <w:t>5 years 7 months)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Education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Breckinridge School of Nursing Graduate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ADN, Nursing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2013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UNM EMS Academy / NM Basic Enforcement Academy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EMT / NM Certified Law Enforcement Officer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D34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3E2D34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PALS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Healthcare Management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Nursing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BLS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lastRenderedPageBreak/>
        <w:t>Patient Safety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Hospitals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Criminal Investigations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Public Speaking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Clinical Research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Microsoft Office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Customer Service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Emergency Medicine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ACLS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Healthcare</w:t>
      </w:r>
    </w:p>
    <w:p w:rsidR="003E2D34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Medicine</w:t>
      </w:r>
    </w:p>
    <w:p w:rsidR="004F50B1" w:rsidRPr="003E2D34" w:rsidRDefault="003E2D34" w:rsidP="003E2D34">
      <w:pPr>
        <w:rPr>
          <w:rFonts w:ascii="Times New Roman" w:hAnsi="Times New Roman" w:cs="Times New Roman"/>
          <w:sz w:val="24"/>
          <w:szCs w:val="24"/>
        </w:rPr>
      </w:pPr>
      <w:r w:rsidRPr="003E2D34">
        <w:rPr>
          <w:rFonts w:ascii="Times New Roman" w:hAnsi="Times New Roman" w:cs="Times New Roman"/>
          <w:sz w:val="24"/>
          <w:szCs w:val="24"/>
        </w:rPr>
        <w:t>Critical Care</w:t>
      </w:r>
    </w:p>
    <w:sectPr w:rsidR="004F50B1" w:rsidRPr="003E2D34" w:rsidSect="004F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D34"/>
    <w:rsid w:val="003E2D34"/>
    <w:rsid w:val="004F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dam-crosby-a3398626/" TargetMode="External"/><Relationship Id="rId4" Type="http://schemas.openxmlformats.org/officeDocument/2006/relationships/hyperlink" Target="mailto:a_crosb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2020-01-08T07:24:00Z</dcterms:created>
  <dcterms:modified xsi:type="dcterms:W3CDTF">2020-01-08T07:25:00Z</dcterms:modified>
</cp:coreProperties>
</file>