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3A" w:rsidRDefault="00ED403A" w:rsidP="00ED403A">
      <w:pPr>
        <w:pStyle w:val="NoSpacing"/>
      </w:pPr>
      <w:r>
        <w:t>Emily Walters</w:t>
      </w:r>
    </w:p>
    <w:p w:rsidR="00ED403A" w:rsidRDefault="00ED403A" w:rsidP="00ED403A">
      <w:pPr>
        <w:pStyle w:val="NoSpacing"/>
      </w:pPr>
      <w:r w:rsidRPr="00ED403A">
        <w:t>303-524-2299</w:t>
      </w:r>
    </w:p>
    <w:p w:rsidR="00ED403A" w:rsidRDefault="00ED403A" w:rsidP="00ED403A">
      <w:pPr>
        <w:pStyle w:val="NoSpacing"/>
      </w:pPr>
      <w:hyperlink r:id="rId6" w:history="1">
        <w:r w:rsidRPr="00E331A9">
          <w:rPr>
            <w:rStyle w:val="Hyperlink"/>
          </w:rPr>
          <w:t>emily.dade@gmail.com</w:t>
        </w:r>
      </w:hyperlink>
    </w:p>
    <w:p w:rsidR="00ED403A" w:rsidRDefault="00ED403A" w:rsidP="00ED403A">
      <w:pPr>
        <w:pStyle w:val="NoSpacing"/>
      </w:pPr>
      <w:hyperlink r:id="rId7" w:history="1">
        <w:r>
          <w:rPr>
            <w:rStyle w:val="Hyperlink"/>
          </w:rPr>
          <w:t>https://www.linkedin.com/in/emily-walters-1147aa5/</w:t>
        </w:r>
      </w:hyperlink>
    </w:p>
    <w:p w:rsidR="001753BF" w:rsidRPr="00ED403A" w:rsidRDefault="001753BF" w:rsidP="00ED403A">
      <w:pPr>
        <w:pStyle w:val="NoSpacing"/>
      </w:pPr>
    </w:p>
    <w:p w:rsidR="00ED403A" w:rsidRPr="00ED403A" w:rsidRDefault="00ED403A" w:rsidP="00ED403A">
      <w:pPr>
        <w:pStyle w:val="NoSpacing"/>
      </w:pPr>
      <w:r w:rsidRPr="00ED403A">
        <w:t>Critical Care RN</w:t>
      </w:r>
    </w:p>
    <w:p w:rsidR="00ED403A" w:rsidRPr="00ED403A" w:rsidRDefault="00ED403A" w:rsidP="00ED403A">
      <w:pPr>
        <w:pStyle w:val="NoSpacing"/>
      </w:pPr>
      <w:r w:rsidRPr="00ED403A">
        <w:t xml:space="preserve">Bon Aqua, Tennessee, United </w:t>
      </w:r>
      <w:proofErr w:type="spellStart"/>
      <w:r w:rsidRPr="00ED403A">
        <w:t>StatesMedical</w:t>
      </w:r>
      <w:proofErr w:type="spellEnd"/>
      <w:r w:rsidRPr="00ED403A">
        <w:t xml:space="preserve"> Practice</w:t>
      </w:r>
    </w:p>
    <w:p w:rsidR="00ED403A" w:rsidRPr="00ED403A" w:rsidRDefault="00ED403A" w:rsidP="00ED403A">
      <w:pPr>
        <w:pStyle w:val="NoSpacing"/>
      </w:pPr>
      <w:r w:rsidRPr="00ED403A">
        <w:t>Previous positions</w:t>
      </w:r>
    </w:p>
    <w:p w:rsidR="00ED403A" w:rsidRPr="00ED403A" w:rsidRDefault="00ED403A" w:rsidP="00ED403A">
      <w:pPr>
        <w:pStyle w:val="NoSpacing"/>
      </w:pPr>
      <w:proofErr w:type="spellStart"/>
      <w:proofErr w:type="gramStart"/>
      <w:r w:rsidRPr="00ED403A">
        <w:t>Icu</w:t>
      </w:r>
      <w:proofErr w:type="spellEnd"/>
      <w:proofErr w:type="gramEnd"/>
      <w:r w:rsidRPr="00ED403A">
        <w:t xml:space="preserve"> </w:t>
      </w:r>
      <w:proofErr w:type="spellStart"/>
      <w:r w:rsidRPr="00ED403A">
        <w:t>rn</w:t>
      </w:r>
      <w:proofErr w:type="spellEnd"/>
      <w:r w:rsidRPr="00ED403A">
        <w:t xml:space="preserve"> at Cross Country Healthcare</w:t>
      </w:r>
    </w:p>
    <w:p w:rsidR="00ED403A" w:rsidRPr="00ED403A" w:rsidRDefault="00ED403A" w:rsidP="00ED403A">
      <w:pPr>
        <w:pStyle w:val="NoSpacing"/>
      </w:pPr>
      <w:r w:rsidRPr="00ED403A">
        <w:t>Education</w:t>
      </w:r>
    </w:p>
    <w:p w:rsidR="00ED403A" w:rsidRPr="00ED403A" w:rsidRDefault="00ED403A" w:rsidP="00ED403A">
      <w:pPr>
        <w:pStyle w:val="NoSpacing"/>
      </w:pPr>
      <w:r w:rsidRPr="00ED403A">
        <w:t>Arizona State University</w:t>
      </w:r>
      <w:proofErr w:type="gramStart"/>
      <w:r w:rsidRPr="00ED403A">
        <w:t>, ,</w:t>
      </w:r>
      <w:proofErr w:type="gramEnd"/>
    </w:p>
    <w:p w:rsidR="00ED403A" w:rsidRPr="00ED403A" w:rsidRDefault="00ED403A" w:rsidP="00ED403A">
      <w:pPr>
        <w:pStyle w:val="NoSpacing"/>
      </w:pPr>
    </w:p>
    <w:p w:rsidR="00ED403A" w:rsidRPr="00ED403A" w:rsidRDefault="00ED403A" w:rsidP="00ED403A">
      <w:pPr>
        <w:pStyle w:val="NoSpacing"/>
      </w:pPr>
      <w:r w:rsidRPr="00ED403A">
        <w:t>Experience</w:t>
      </w:r>
    </w:p>
    <w:p w:rsidR="00ED403A" w:rsidRPr="00ED403A" w:rsidRDefault="00ED403A" w:rsidP="00ED403A">
      <w:pPr>
        <w:pStyle w:val="NoSpacing"/>
      </w:pPr>
      <w:r w:rsidRPr="00ED403A">
        <w:t>Critical Care RN</w:t>
      </w:r>
    </w:p>
    <w:p w:rsidR="00ED403A" w:rsidRPr="00ED403A" w:rsidRDefault="00ED403A" w:rsidP="00ED403A">
      <w:pPr>
        <w:pStyle w:val="NoSpacing"/>
      </w:pPr>
      <w:proofErr w:type="spellStart"/>
      <w:r w:rsidRPr="00ED403A">
        <w:t>Centura</w:t>
      </w:r>
      <w:proofErr w:type="spellEnd"/>
      <w:r w:rsidRPr="00ED403A">
        <w:t xml:space="preserve"> Health</w:t>
      </w:r>
    </w:p>
    <w:p w:rsidR="00ED403A" w:rsidRPr="00ED403A" w:rsidRDefault="00ED403A" w:rsidP="00ED403A">
      <w:pPr>
        <w:pStyle w:val="NoSpacing"/>
      </w:pPr>
      <w:r w:rsidRPr="00ED403A">
        <w:t>2010 – Present</w:t>
      </w:r>
    </w:p>
    <w:p w:rsidR="00ED403A" w:rsidRPr="00ED403A" w:rsidRDefault="00ED403A" w:rsidP="00ED403A">
      <w:pPr>
        <w:pStyle w:val="NoSpacing"/>
      </w:pPr>
    </w:p>
    <w:p w:rsidR="00ED403A" w:rsidRPr="00ED403A" w:rsidRDefault="00ED403A" w:rsidP="00ED403A">
      <w:pPr>
        <w:pStyle w:val="NoSpacing"/>
      </w:pPr>
      <w:r w:rsidRPr="00ED403A">
        <w:t>RN</w:t>
      </w:r>
    </w:p>
    <w:p w:rsidR="00ED403A" w:rsidRPr="00ED403A" w:rsidRDefault="00ED403A" w:rsidP="00ED403A">
      <w:pPr>
        <w:pStyle w:val="NoSpacing"/>
      </w:pPr>
      <w:proofErr w:type="gramStart"/>
      <w:r w:rsidRPr="00ED403A">
        <w:t>cross</w:t>
      </w:r>
      <w:proofErr w:type="gramEnd"/>
      <w:r w:rsidRPr="00ED403A">
        <w:t xml:space="preserve"> country</w:t>
      </w:r>
    </w:p>
    <w:p w:rsidR="00ED403A" w:rsidRPr="00ED403A" w:rsidRDefault="00ED403A" w:rsidP="00ED403A">
      <w:pPr>
        <w:pStyle w:val="NoSpacing"/>
      </w:pPr>
      <w:r w:rsidRPr="00ED403A">
        <w:t>Present</w:t>
      </w:r>
    </w:p>
    <w:p w:rsidR="00ED403A" w:rsidRPr="00ED403A" w:rsidRDefault="00ED403A" w:rsidP="00ED403A">
      <w:pPr>
        <w:pStyle w:val="NoSpacing"/>
      </w:pPr>
    </w:p>
    <w:p w:rsidR="00ED403A" w:rsidRPr="00ED403A" w:rsidRDefault="00ED403A" w:rsidP="00ED403A">
      <w:pPr>
        <w:pStyle w:val="NoSpacing"/>
      </w:pPr>
      <w:r>
        <w:t xml:space="preserve">ICU </w:t>
      </w:r>
      <w:r w:rsidRPr="00ED403A">
        <w:t>RN</w:t>
      </w:r>
    </w:p>
    <w:p w:rsidR="00ED403A" w:rsidRPr="00ED403A" w:rsidRDefault="00ED403A" w:rsidP="00ED403A">
      <w:pPr>
        <w:pStyle w:val="NoSpacing"/>
      </w:pPr>
      <w:r w:rsidRPr="00ED403A">
        <w:t>Cross Country Healthcare</w:t>
      </w:r>
    </w:p>
    <w:p w:rsidR="00ED403A" w:rsidRPr="00ED403A" w:rsidRDefault="00ED403A" w:rsidP="00ED403A">
      <w:pPr>
        <w:pStyle w:val="NoSpacing"/>
      </w:pPr>
      <w:r w:rsidRPr="00ED403A">
        <w:t>August 2017 – 2017(-7 month)</w:t>
      </w:r>
    </w:p>
    <w:p w:rsidR="00ED403A" w:rsidRPr="00ED403A" w:rsidRDefault="00ED403A" w:rsidP="00ED403A">
      <w:pPr>
        <w:pStyle w:val="NoSpacing"/>
      </w:pPr>
    </w:p>
    <w:p w:rsidR="00ED403A" w:rsidRPr="00ED403A" w:rsidRDefault="00ED403A" w:rsidP="00ED403A">
      <w:pPr>
        <w:pStyle w:val="NoSpacing"/>
      </w:pPr>
      <w:r w:rsidRPr="00ED403A">
        <w:t>Vanderbilt</w:t>
      </w:r>
    </w:p>
    <w:p w:rsidR="00ED403A" w:rsidRPr="00ED403A" w:rsidRDefault="00ED403A" w:rsidP="00ED403A">
      <w:pPr>
        <w:pStyle w:val="NoSpacing"/>
      </w:pPr>
    </w:p>
    <w:p w:rsidR="00ED403A" w:rsidRPr="00ED403A" w:rsidRDefault="00ED403A" w:rsidP="00ED403A">
      <w:pPr>
        <w:pStyle w:val="NoSpacing"/>
      </w:pPr>
      <w:r w:rsidRPr="00ED403A">
        <w:t>Education</w:t>
      </w:r>
    </w:p>
    <w:p w:rsidR="00ED403A" w:rsidRPr="00ED403A" w:rsidRDefault="00ED403A" w:rsidP="00ED403A">
      <w:pPr>
        <w:pStyle w:val="NoSpacing"/>
      </w:pPr>
      <w:r w:rsidRPr="00ED403A">
        <w:t>Arizona State University</w:t>
      </w:r>
    </w:p>
    <w:p w:rsidR="00645D80" w:rsidRPr="00ED403A" w:rsidRDefault="00ED403A" w:rsidP="00ED403A">
      <w:pPr>
        <w:pStyle w:val="NoSpacing"/>
      </w:pPr>
      <w:r w:rsidRPr="00ED403A">
        <w:t>2001 – 2005</w:t>
      </w:r>
    </w:p>
    <w:sectPr w:rsidR="00645D80" w:rsidRPr="00ED403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3A" w:rsidRDefault="00ED403A" w:rsidP="00ED403A">
      <w:pPr>
        <w:spacing w:after="0" w:line="240" w:lineRule="auto"/>
      </w:pPr>
      <w:r>
        <w:separator/>
      </w:r>
    </w:p>
  </w:endnote>
  <w:endnote w:type="continuationSeparator" w:id="0">
    <w:p w:rsidR="00ED403A" w:rsidRDefault="00ED403A" w:rsidP="00ED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3A" w:rsidRDefault="00ED403A" w:rsidP="00ED403A">
      <w:pPr>
        <w:spacing w:after="0" w:line="240" w:lineRule="auto"/>
      </w:pPr>
      <w:r>
        <w:separator/>
      </w:r>
    </w:p>
  </w:footnote>
  <w:footnote w:type="continuationSeparator" w:id="0">
    <w:p w:rsidR="00ED403A" w:rsidRDefault="00ED403A" w:rsidP="00ED4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03A"/>
    <w:rsid w:val="001753BF"/>
    <w:rsid w:val="002F04E4"/>
    <w:rsid w:val="00387C98"/>
    <w:rsid w:val="005F4BD5"/>
    <w:rsid w:val="0078140E"/>
    <w:rsid w:val="009B6D3E"/>
    <w:rsid w:val="00AC66AC"/>
    <w:rsid w:val="00AD0517"/>
    <w:rsid w:val="00B0715D"/>
    <w:rsid w:val="00BE7011"/>
    <w:rsid w:val="00C26FE6"/>
    <w:rsid w:val="00C329E1"/>
    <w:rsid w:val="00E943ED"/>
    <w:rsid w:val="00ED403A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0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0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D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03A"/>
  </w:style>
  <w:style w:type="paragraph" w:styleId="Footer">
    <w:name w:val="footer"/>
    <w:basedOn w:val="Normal"/>
    <w:link w:val="FooterChar"/>
    <w:uiPriority w:val="99"/>
    <w:semiHidden/>
    <w:unhideWhenUsed/>
    <w:rsid w:val="00ED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1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6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7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6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emily-walters-1147aa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.dad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2020-01-17T08:46:00Z</dcterms:created>
  <dcterms:modified xsi:type="dcterms:W3CDTF">2020-01-17T08:48:00Z</dcterms:modified>
</cp:coreProperties>
</file>