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22DBF" w:rsidRPr="00022DBF" w:rsidTr="00022D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Marie Greco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my2ndjorny@gmail.com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US-MD-Westernport-21562 ()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8/28/2019 7:35:17 AM</w:t>
            </w:r>
          </w:p>
        </w:tc>
      </w:tr>
    </w:tbl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22DBF" w:rsidRPr="00022DBF" w:rsidRDefault="00022DBF" w:rsidP="00022D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22DBF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038"/>
        <w:gridCol w:w="2183"/>
      </w:tblGrid>
      <w:tr w:rsidR="00022DBF" w:rsidRPr="00022DBF" w:rsidTr="00022D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RN Healthcare Specialist Potomac </w:t>
            </w:r>
            <w:proofErr w:type="spellStart"/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 Romney, WV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07/01/2014 - Present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SUPERVISOR/INSTRUCTOR</w:t>
            </w:r>
          </w:p>
        </w:tc>
      </w:tr>
      <w:tr w:rsidR="00022DBF" w:rsidRPr="00022DBF" w:rsidTr="00022D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22DBF" w:rsidRPr="00022DBF" w:rsidTr="00022D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Potomac Valley Hospital - Keyser, WV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01/01/1900 - 04/12/2016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Home Health Nurse</w:t>
            </w:r>
          </w:p>
        </w:tc>
      </w:tr>
      <w:tr w:rsidR="00022DBF" w:rsidRPr="00022DBF" w:rsidTr="00022D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22DBF" w:rsidRPr="00022DBF" w:rsidTr="00022D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Potomac Valley Hospital - Keyser, WV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10/01/1999 - 02/29/2012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022DBF" w:rsidRPr="00022DBF" w:rsidTr="00022D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22DBF" w:rsidRPr="00022DBF" w:rsidRDefault="00022DBF" w:rsidP="00022D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22DBF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5027"/>
        <w:gridCol w:w="1660"/>
        <w:gridCol w:w="6"/>
      </w:tblGrid>
      <w:tr w:rsidR="00022DBF" w:rsidRPr="00022DBF" w:rsidTr="00022D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Phoenix -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022DBF" w:rsidRPr="00022DBF" w:rsidTr="00022D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Alleghany Community College - Cumberland, MD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22DBF" w:rsidRPr="00022DBF" w:rsidRDefault="00022DBF" w:rsidP="00022D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22DBF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022DBF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022DBF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542"/>
        <w:gridCol w:w="1908"/>
        <w:gridCol w:w="771"/>
      </w:tblGrid>
      <w:tr w:rsidR="00022DBF" w:rsidRPr="00022DBF" w:rsidTr="00022D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SUPERVISOR/INSTRUCTOR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22DBF" w:rsidRPr="00022DBF" w:rsidRDefault="00022DBF" w:rsidP="00022D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22DBF">
        <w:rPr>
          <w:rFonts w:ascii="Times New Roman" w:hAnsi="Times New Roman" w:cs="Times New Roman"/>
          <w:sz w:val="24"/>
          <w:szCs w:val="24"/>
          <w:lang w:eastAsia="en-IN"/>
        </w:rPr>
        <w:lastRenderedPageBreak/>
        <w:t> Desired Position</w:t>
      </w:r>
    </w:p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022DBF" w:rsidRPr="00022DBF" w:rsidTr="00022D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22DBF" w:rsidRPr="00022DBF" w:rsidTr="00022D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22DBF" w:rsidRPr="00022DBF" w:rsidRDefault="00022DBF" w:rsidP="00022DB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22DBF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022DBF" w:rsidRPr="00022DBF" w:rsidRDefault="00022DBF" w:rsidP="00022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022DBF" w:rsidRPr="00022DBF" w:rsidTr="00022DBF">
        <w:tc>
          <w:tcPr>
            <w:tcW w:w="0" w:type="auto"/>
            <w:shd w:val="clear" w:color="auto" w:fill="FFFFFF"/>
            <w:vAlign w:val="center"/>
            <w:hideMark/>
          </w:tcPr>
          <w:p w:rsidR="00022DBF" w:rsidRPr="00022DBF" w:rsidRDefault="00022DBF" w:rsidP="0002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Marie Greco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Romney, WV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my2ndjorny@gmail.com - 3048135038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 have been in the health care field for 27 years. I have worked with a diverse range of population. I am always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looking for new challenges in my career.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Authorized to work in the US for any employer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 Healthcare Specialist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Potomac </w:t>
            </w:r>
            <w:proofErr w:type="spellStart"/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 Romney, WV - July 2014 to Present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Responsibilities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AMAP SUPERVISOR/INSTRUCTOR OVER SEE 16 AMAP'S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Responsible for 16 individuals appointments, medication, assessments, work closely with team members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including MD and Psychiatrist, managing their plan of care. On call every 3rd week.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Accomplishments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AMAP SUPERVISOR.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 Used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 administration.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Assessments.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Treatments.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Knowledge of Health care issues and acting on.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Computer knowledge.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Potomac Valley Hospital - Keyser, WV - October 1999 to February 2012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Responsibilities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Supervisor, ER, ICU, Med Surg. Worked as a Registered Nurse in each department.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Accomplishments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Manager skills.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  <w:t>Skills Used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skills, management skills.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Home Health Nurse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Potomac Valley Hospital - Keyser, WV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Responsibilities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Education, IV skills, wound care, safety awareness in the home setting, patient and family teaching. Blood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draws.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Accomplishments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Collaborated care plan with patients family, Doctors, social services, therapy.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 Used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Teaching, IV skills, Foley care, Peg tube, Diabetes, Central line skills, medication administration.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Working on BSN in Nursing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Phoenix - Arizona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2006 to 2014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AA in Nursing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Alleghany Community College - Cumberland, MD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1986 to 1989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</w:t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Basic Nursing skills to high tech nursing skills. Worked as </w:t>
            </w:r>
            <w:proofErr w:type="gramStart"/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 floor nurse in many departments also have</w:t>
            </w:r>
            <w:proofErr w:type="gramEnd"/>
            <w:r w:rsidRPr="00022DB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worked in management of the nursing field.</w:t>
            </w:r>
          </w:p>
        </w:tc>
      </w:tr>
    </w:tbl>
    <w:p w:rsidR="00AB213B" w:rsidRPr="00022DBF" w:rsidRDefault="00AB213B">
      <w:pPr>
        <w:rPr>
          <w:rFonts w:ascii="Times New Roman" w:hAnsi="Times New Roman" w:cs="Times New Roman"/>
          <w:sz w:val="24"/>
          <w:szCs w:val="24"/>
        </w:rPr>
      </w:pPr>
    </w:p>
    <w:sectPr w:rsidR="00AB213B" w:rsidRPr="00022DBF" w:rsidSect="00AB2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DBF"/>
    <w:rsid w:val="00022DBF"/>
    <w:rsid w:val="00A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74351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56539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4639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18164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2020-03-12T05:30:00Z</dcterms:created>
  <dcterms:modified xsi:type="dcterms:W3CDTF">2020-03-12T05:31:00Z</dcterms:modified>
</cp:coreProperties>
</file>