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37AC" w14:textId="268EEFB9" w:rsidR="003D49B5" w:rsidRPr="004C71AA" w:rsidRDefault="003D49B5" w:rsidP="003D49B5">
      <w:pPr>
        <w:pStyle w:val="NormalWeb"/>
        <w:jc w:val="center"/>
      </w:pPr>
      <w:r>
        <w:rPr>
          <w:b/>
          <w:bCs/>
          <w:sz w:val="27"/>
          <w:szCs w:val="27"/>
        </w:rPr>
        <w:t>Theodora Badu, LP</w:t>
      </w:r>
      <w:r w:rsidRPr="004C71AA">
        <w:rPr>
          <w:b/>
          <w:bCs/>
          <w:sz w:val="27"/>
          <w:szCs w:val="27"/>
        </w:rPr>
        <w:t>N</w:t>
      </w:r>
    </w:p>
    <w:p w14:paraId="0F14B16E" w14:textId="33361610" w:rsidR="003D49B5" w:rsidRPr="00DC7DE2" w:rsidRDefault="003D49B5" w:rsidP="003D49B5">
      <w:pPr>
        <w:pStyle w:val="NormalWeb"/>
        <w:jc w:val="center"/>
        <w:rPr>
          <w:sz w:val="20"/>
          <w:szCs w:val="20"/>
        </w:rPr>
      </w:pPr>
      <w:r>
        <w:rPr>
          <w:sz w:val="20"/>
          <w:szCs w:val="20"/>
        </w:rPr>
        <w:t>3503 Grass Lake Dr, Joliet, IL 60435</w:t>
      </w:r>
      <w:r>
        <w:rPr>
          <w:sz w:val="20"/>
          <w:szCs w:val="20"/>
        </w:rPr>
        <w:br/>
        <w:t>(773) 971-3</w:t>
      </w:r>
      <w:r w:rsidRPr="004C71AA">
        <w:rPr>
          <w:sz w:val="20"/>
          <w:szCs w:val="20"/>
        </w:rPr>
        <w:t>7</w:t>
      </w:r>
      <w:r>
        <w:rPr>
          <w:sz w:val="20"/>
          <w:szCs w:val="20"/>
        </w:rPr>
        <w:t>60</w:t>
      </w:r>
      <w:r>
        <w:rPr>
          <w:sz w:val="20"/>
          <w:szCs w:val="20"/>
        </w:rPr>
        <w:br/>
        <w:t>theodoransiah3@gmail.com</w:t>
      </w:r>
    </w:p>
    <w:p w14:paraId="27E78AD3" w14:textId="539A3EAF" w:rsidR="003D49B5" w:rsidRPr="00000778" w:rsidRDefault="003D49B5" w:rsidP="003D49B5">
      <w:pPr>
        <w:pStyle w:val="NormalWeb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LICENSED PRACTICAL</w:t>
      </w:r>
      <w:r w:rsidRPr="009D200B">
        <w:rPr>
          <w:b/>
          <w:bCs/>
          <w:sz w:val="26"/>
          <w:szCs w:val="26"/>
        </w:rPr>
        <w:t xml:space="preserve"> NURSE</w:t>
      </w:r>
      <w:r w:rsidR="00CD202D">
        <w:rPr>
          <w:noProof/>
        </w:rPr>
      </w:r>
      <w:r w:rsidR="00CD202D">
        <w:rPr>
          <w:noProof/>
        </w:rPr>
        <w:pict w14:anchorId="51C3C8E7">
          <v:rect id="_x0000_i1025" alt="" style="width:468pt;height:.05pt;mso-width-percent:0;mso-height-percent:0;mso-width-percent:0;mso-height-percent:0" o:hralign="center" o:hrstd="t" o:hr="t" fillcolor="gray" stroked="f"/>
        </w:pict>
      </w:r>
    </w:p>
    <w:p w14:paraId="78C58D87" w14:textId="77777777" w:rsidR="003D49B5" w:rsidRPr="005957A5" w:rsidRDefault="003D49B5" w:rsidP="003D49B5">
      <w:pPr>
        <w:pStyle w:val="NormalWeb"/>
        <w:numPr>
          <w:ilvl w:val="0"/>
          <w:numId w:val="3"/>
        </w:numPr>
        <w:spacing w:before="36" w:beforeAutospacing="0" w:after="0" w:afterAutospacing="0"/>
      </w:pPr>
      <w:r w:rsidRPr="005957A5">
        <w:t xml:space="preserve">Advocate for patients’ rights; strive to </w:t>
      </w:r>
      <w:r>
        <w:t>understand</w:t>
      </w:r>
      <w:r w:rsidRPr="005957A5">
        <w:t xml:space="preserve"> patient’s needs and concerns.</w:t>
      </w:r>
    </w:p>
    <w:p w14:paraId="4DD35BD1" w14:textId="77777777" w:rsidR="003D49B5" w:rsidRPr="005957A5" w:rsidRDefault="003D49B5" w:rsidP="003D49B5">
      <w:pPr>
        <w:pStyle w:val="NormalWeb"/>
        <w:numPr>
          <w:ilvl w:val="0"/>
          <w:numId w:val="3"/>
        </w:numPr>
        <w:spacing w:before="36" w:beforeAutospacing="0" w:after="0" w:afterAutospacing="0"/>
      </w:pPr>
      <w:r w:rsidRPr="005957A5">
        <w:t xml:space="preserve">Hardworking and energetic; flexible; adapt easily to change of environment and work schedule. </w:t>
      </w:r>
    </w:p>
    <w:p w14:paraId="407650CB" w14:textId="77777777" w:rsidR="003D49B5" w:rsidRPr="005957A5" w:rsidRDefault="003D49B5" w:rsidP="003D49B5">
      <w:pPr>
        <w:pStyle w:val="NormalWeb"/>
        <w:numPr>
          <w:ilvl w:val="0"/>
          <w:numId w:val="3"/>
        </w:numPr>
        <w:spacing w:before="36" w:beforeAutospacing="0" w:after="0" w:afterAutospacing="0"/>
      </w:pPr>
      <w:r w:rsidRPr="005957A5">
        <w:t xml:space="preserve">Maintain critical thinking skills essential to providing competent and dignified patient care. </w:t>
      </w:r>
    </w:p>
    <w:p w14:paraId="16065CDB" w14:textId="77777777" w:rsidR="003D49B5" w:rsidRPr="005957A5" w:rsidRDefault="003D49B5" w:rsidP="003D49B5">
      <w:pPr>
        <w:pStyle w:val="NormalWeb"/>
        <w:numPr>
          <w:ilvl w:val="0"/>
          <w:numId w:val="3"/>
        </w:numPr>
        <w:spacing w:before="36" w:beforeAutospacing="0" w:after="0" w:afterAutospacing="0"/>
      </w:pPr>
      <w:r>
        <w:t>Personable; interact</w:t>
      </w:r>
      <w:r w:rsidRPr="005957A5">
        <w:t xml:space="preserve"> effectively with patients, families, and nursing staff. </w:t>
      </w:r>
    </w:p>
    <w:p w14:paraId="0D25009F" w14:textId="77777777" w:rsidR="003D49B5" w:rsidRDefault="003D49B5" w:rsidP="003D49B5">
      <w:pPr>
        <w:pStyle w:val="NormalWeb"/>
        <w:numPr>
          <w:ilvl w:val="0"/>
          <w:numId w:val="3"/>
        </w:numPr>
        <w:spacing w:before="36" w:beforeAutospacing="0" w:after="0" w:afterAutospacing="0"/>
      </w:pPr>
      <w:r w:rsidRPr="005957A5">
        <w:t>Proven ability to create a positive working environment that uplifts patients’ spirits</w:t>
      </w:r>
      <w:r>
        <w:t xml:space="preserve"> and colleagues</w:t>
      </w:r>
      <w:r w:rsidRPr="005957A5">
        <w:t xml:space="preserve">. </w:t>
      </w:r>
    </w:p>
    <w:p w14:paraId="5F959D0A" w14:textId="77777777" w:rsidR="003D49B5" w:rsidRPr="005957A5" w:rsidRDefault="003D49B5" w:rsidP="003D49B5">
      <w:pPr>
        <w:pStyle w:val="NormalWeb"/>
        <w:numPr>
          <w:ilvl w:val="0"/>
          <w:numId w:val="3"/>
        </w:numPr>
        <w:spacing w:before="36" w:beforeAutospacing="0" w:after="0" w:afterAutospacing="0"/>
      </w:pPr>
      <w:r>
        <w:t>Proven leadership ability and can function independently within scope of clinical practice.</w:t>
      </w:r>
    </w:p>
    <w:p w14:paraId="09B67B34" w14:textId="77777777" w:rsidR="003D49B5" w:rsidRPr="005957A5" w:rsidRDefault="003D49B5" w:rsidP="003D49B5">
      <w:pPr>
        <w:spacing w:after="0"/>
        <w:rPr>
          <w:sz w:val="24"/>
          <w:szCs w:val="24"/>
        </w:rPr>
      </w:pPr>
    </w:p>
    <w:p w14:paraId="38A122F4" w14:textId="77777777" w:rsidR="003D49B5" w:rsidRDefault="003D49B5" w:rsidP="003D49B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QUALIFICATIONS</w:t>
      </w:r>
    </w:p>
    <w:p w14:paraId="18C6B2CD" w14:textId="502BF5E5" w:rsidR="003D49B5" w:rsidRDefault="003D49B5" w:rsidP="003D49B5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An experienced nurse licensed in the State of Illinois since October 2008; BLS certified. Worked in Home Health care setting for over several years; excellent communication,  good interpersonal, and superb customer service skills. </w:t>
      </w:r>
      <w:r w:rsidR="00C847F0">
        <w:rPr>
          <w:sz w:val="24"/>
          <w:szCs w:val="24"/>
        </w:rPr>
        <w:t>S</w:t>
      </w:r>
      <w:r>
        <w:rPr>
          <w:sz w:val="24"/>
          <w:szCs w:val="24"/>
        </w:rPr>
        <w:t>trong</w:t>
      </w:r>
      <w:r w:rsidR="00C847F0">
        <w:rPr>
          <w:sz w:val="24"/>
          <w:szCs w:val="24"/>
        </w:rPr>
        <w:t xml:space="preserve"> ability to work independently and as part of a team. Strong computer skills; proficient in Microsoft word, excel, power point etc.</w:t>
      </w:r>
      <w:r>
        <w:rPr>
          <w:sz w:val="24"/>
          <w:szCs w:val="24"/>
        </w:rPr>
        <w:t xml:space="preserve"> </w:t>
      </w:r>
    </w:p>
    <w:p w14:paraId="19C612E1" w14:textId="77777777" w:rsidR="003D49B5" w:rsidRDefault="003D49B5" w:rsidP="003D49B5">
      <w:pPr>
        <w:spacing w:after="0"/>
        <w:rPr>
          <w:sz w:val="24"/>
          <w:szCs w:val="24"/>
        </w:rPr>
      </w:pPr>
    </w:p>
    <w:p w14:paraId="5ECF0240" w14:textId="69869AA9" w:rsidR="003D49B5" w:rsidRPr="00A92564" w:rsidRDefault="003D49B5" w:rsidP="003D49B5">
      <w:pPr>
        <w:spacing w:after="0"/>
        <w:rPr>
          <w:sz w:val="24"/>
          <w:szCs w:val="24"/>
        </w:rPr>
      </w:pPr>
      <w:r w:rsidRPr="00215A76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DUCATION</w:t>
      </w:r>
      <w:r>
        <w:rPr>
          <w:b/>
          <w:sz w:val="24"/>
          <w:szCs w:val="24"/>
        </w:rPr>
        <w:tab/>
      </w:r>
      <w:r w:rsidR="00C847F0">
        <w:rPr>
          <w:b/>
          <w:sz w:val="24"/>
          <w:szCs w:val="24"/>
        </w:rPr>
        <w:t>Kennedy King College</w:t>
      </w:r>
      <w:r>
        <w:rPr>
          <w:b/>
          <w:sz w:val="24"/>
          <w:szCs w:val="24"/>
        </w:rPr>
        <w:t>,</w:t>
      </w:r>
      <w:r w:rsidR="00C847F0">
        <w:rPr>
          <w:b/>
          <w:sz w:val="24"/>
          <w:szCs w:val="24"/>
        </w:rPr>
        <w:t xml:space="preserve"> Chicago</w:t>
      </w:r>
      <w:r>
        <w:rPr>
          <w:sz w:val="24"/>
          <w:szCs w:val="24"/>
        </w:rPr>
        <w:t>, I</w:t>
      </w:r>
      <w:r w:rsidR="00C847F0">
        <w:rPr>
          <w:sz w:val="24"/>
          <w:szCs w:val="24"/>
        </w:rPr>
        <w:t>L</w:t>
      </w:r>
    </w:p>
    <w:p w14:paraId="46963A26" w14:textId="1CB7C595" w:rsidR="003D49B5" w:rsidRDefault="003D49B5" w:rsidP="003D49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C847F0">
        <w:rPr>
          <w:sz w:val="24"/>
          <w:szCs w:val="24"/>
        </w:rPr>
        <w:t>LPN</w:t>
      </w:r>
      <w:r>
        <w:rPr>
          <w:sz w:val="24"/>
          <w:szCs w:val="24"/>
        </w:rPr>
        <w:t xml:space="preserve"> 3.46 GPA</w:t>
      </w:r>
    </w:p>
    <w:p w14:paraId="0C41A909" w14:textId="53356FDD" w:rsidR="003D49B5" w:rsidRDefault="003D49B5" w:rsidP="003D49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Graduation Date: May 20</w:t>
      </w:r>
      <w:r w:rsidR="00C847F0">
        <w:rPr>
          <w:sz w:val="24"/>
          <w:szCs w:val="24"/>
        </w:rPr>
        <w:t>0</w:t>
      </w:r>
      <w:r w:rsidR="00F565B8">
        <w:rPr>
          <w:sz w:val="24"/>
          <w:szCs w:val="24"/>
        </w:rPr>
        <w:t>8</w:t>
      </w:r>
    </w:p>
    <w:p w14:paraId="4DFE80F5" w14:textId="77777777" w:rsidR="003D49B5" w:rsidRPr="00856C84" w:rsidRDefault="003D49B5" w:rsidP="003D49B5">
      <w:pPr>
        <w:spacing w:after="0"/>
        <w:rPr>
          <w:sz w:val="24"/>
          <w:szCs w:val="24"/>
        </w:rPr>
      </w:pPr>
    </w:p>
    <w:p w14:paraId="37A603CE" w14:textId="3B7DA381" w:rsidR="003D49B5" w:rsidRDefault="00C847F0" w:rsidP="003D49B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Wilbur Wright College</w:t>
      </w:r>
      <w:r w:rsidR="003D49B5">
        <w:rPr>
          <w:sz w:val="24"/>
          <w:szCs w:val="24"/>
        </w:rPr>
        <w:t xml:space="preserve">, Chicago, Illinois    </w:t>
      </w:r>
    </w:p>
    <w:p w14:paraId="76ECD6A4" w14:textId="553B1EF5" w:rsidR="003D49B5" w:rsidRDefault="003D49B5" w:rsidP="003D49B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47F0">
        <w:rPr>
          <w:sz w:val="24"/>
          <w:szCs w:val="24"/>
        </w:rPr>
        <w:t>Associates in Arts</w:t>
      </w:r>
      <w:r>
        <w:rPr>
          <w:sz w:val="24"/>
          <w:szCs w:val="24"/>
        </w:rPr>
        <w:t xml:space="preserve">   3.50 GPA     </w:t>
      </w:r>
    </w:p>
    <w:p w14:paraId="76F3457D" w14:textId="1338A2EE" w:rsidR="003D49B5" w:rsidRPr="003D5A1C" w:rsidRDefault="003D49B5" w:rsidP="003D49B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Graduation Date: May 20</w:t>
      </w:r>
      <w:r w:rsidR="00C847F0">
        <w:rPr>
          <w:sz w:val="24"/>
          <w:szCs w:val="24"/>
        </w:rPr>
        <w:t>06</w:t>
      </w:r>
    </w:p>
    <w:p w14:paraId="6DBDCC9C" w14:textId="77777777" w:rsidR="003D49B5" w:rsidRDefault="003D49B5" w:rsidP="003D49B5">
      <w:pPr>
        <w:spacing w:after="0"/>
        <w:rPr>
          <w:b/>
          <w:sz w:val="24"/>
          <w:szCs w:val="24"/>
        </w:rPr>
      </w:pPr>
      <w:r w:rsidRPr="00FF2B76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XPERIENCE</w:t>
      </w:r>
    </w:p>
    <w:p w14:paraId="255F74C9" w14:textId="3590AA70" w:rsidR="003D49B5" w:rsidRDefault="003D49B5" w:rsidP="003D49B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C847F0">
        <w:rPr>
          <w:b/>
          <w:sz w:val="24"/>
          <w:szCs w:val="24"/>
        </w:rPr>
        <w:t>Nova Care Home Health Services</w:t>
      </w:r>
    </w:p>
    <w:p w14:paraId="5A0FFD16" w14:textId="052A7EDC" w:rsidR="003D49B5" w:rsidRPr="004E2531" w:rsidRDefault="003D49B5" w:rsidP="003D49B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0D5B33">
        <w:rPr>
          <w:sz w:val="24"/>
          <w:szCs w:val="24"/>
        </w:rPr>
        <w:t>4413 Roosevelt Road, Suite 109</w:t>
      </w:r>
    </w:p>
    <w:p w14:paraId="326D2C6E" w14:textId="1ED4A5A4" w:rsidR="003D49B5" w:rsidRPr="004E2531" w:rsidRDefault="003D49B5" w:rsidP="003D49B5">
      <w:pPr>
        <w:spacing w:after="0"/>
        <w:rPr>
          <w:sz w:val="24"/>
          <w:szCs w:val="24"/>
        </w:rPr>
      </w:pPr>
      <w:r w:rsidRPr="004E2531">
        <w:rPr>
          <w:sz w:val="24"/>
          <w:szCs w:val="24"/>
        </w:rPr>
        <w:t xml:space="preserve">                        </w:t>
      </w:r>
      <w:r w:rsidR="000D5B33">
        <w:rPr>
          <w:sz w:val="24"/>
          <w:szCs w:val="24"/>
        </w:rPr>
        <w:t>Hillside</w:t>
      </w:r>
      <w:r w:rsidRPr="004E2531">
        <w:rPr>
          <w:sz w:val="24"/>
          <w:szCs w:val="24"/>
        </w:rPr>
        <w:t>, IL</w:t>
      </w:r>
    </w:p>
    <w:p w14:paraId="3EF6C742" w14:textId="45E6D443" w:rsidR="00D57E10" w:rsidRPr="004E2531" w:rsidRDefault="003D49B5" w:rsidP="003D49B5">
      <w:pPr>
        <w:spacing w:after="0"/>
        <w:rPr>
          <w:sz w:val="24"/>
          <w:szCs w:val="24"/>
        </w:rPr>
      </w:pPr>
      <w:r w:rsidRPr="004E2531">
        <w:rPr>
          <w:sz w:val="24"/>
          <w:szCs w:val="24"/>
        </w:rPr>
        <w:t xml:space="preserve">                        60</w:t>
      </w:r>
      <w:r w:rsidR="000D5B33">
        <w:rPr>
          <w:sz w:val="24"/>
          <w:szCs w:val="24"/>
        </w:rPr>
        <w:t>16</w:t>
      </w:r>
      <w:r w:rsidR="00D57E10">
        <w:rPr>
          <w:sz w:val="24"/>
          <w:szCs w:val="24"/>
        </w:rPr>
        <w:t>2</w:t>
      </w:r>
    </w:p>
    <w:p w14:paraId="51F8D5EC" w14:textId="231231A9" w:rsidR="003D49B5" w:rsidRDefault="003D49B5" w:rsidP="003D49B5">
      <w:pPr>
        <w:spacing w:after="0"/>
        <w:rPr>
          <w:sz w:val="24"/>
          <w:szCs w:val="24"/>
        </w:rPr>
      </w:pPr>
      <w:r w:rsidRPr="004E2531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Staff Nurse, February</w:t>
      </w:r>
      <w:r w:rsidRPr="004E2531">
        <w:rPr>
          <w:sz w:val="24"/>
          <w:szCs w:val="24"/>
        </w:rPr>
        <w:t xml:space="preserve"> 201</w:t>
      </w:r>
      <w:r w:rsidR="000D5B33">
        <w:rPr>
          <w:sz w:val="24"/>
          <w:szCs w:val="24"/>
        </w:rPr>
        <w:t>7</w:t>
      </w:r>
      <w:r w:rsidRPr="004E2531">
        <w:rPr>
          <w:sz w:val="24"/>
          <w:szCs w:val="24"/>
        </w:rPr>
        <w:t>-Present</w:t>
      </w:r>
    </w:p>
    <w:p w14:paraId="7D25F081" w14:textId="7B2C2C9E" w:rsidR="000D5B33" w:rsidRDefault="003D49B5" w:rsidP="000D5B33">
      <w:pPr>
        <w:spacing w:after="0"/>
        <w:rPr>
          <w:sz w:val="24"/>
          <w:szCs w:val="24"/>
        </w:rPr>
        <w:sectPr w:rsidR="000D5B33" w:rsidSect="00AC59F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4"/>
          <w:szCs w:val="24"/>
        </w:rPr>
        <w:t xml:space="preserve">                        Duties; ventilator care, </w:t>
      </w:r>
      <w:r w:rsidR="000D5B33">
        <w:rPr>
          <w:sz w:val="24"/>
          <w:szCs w:val="24"/>
        </w:rPr>
        <w:t xml:space="preserve"> G Tube care, medication administration,  ongoing assessments, admission assessments, doctor’s appointments</w:t>
      </w:r>
      <w:r w:rsidR="00F565B8">
        <w:rPr>
          <w:sz w:val="24"/>
          <w:szCs w:val="24"/>
        </w:rPr>
        <w:t>, trach care,</w:t>
      </w:r>
      <w:r w:rsidR="000D5B33">
        <w:rPr>
          <w:sz w:val="24"/>
          <w:szCs w:val="24"/>
        </w:rPr>
        <w:t xml:space="preserve"> etc.</w:t>
      </w:r>
    </w:p>
    <w:p w14:paraId="5C98C0EE" w14:textId="7D1A7F18" w:rsidR="003D49B5" w:rsidRDefault="00D57E10" w:rsidP="003D49B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Peko Home Health Consulting</w:t>
      </w:r>
    </w:p>
    <w:p w14:paraId="0C0B41C5" w14:textId="28B48366" w:rsidR="003D49B5" w:rsidRDefault="00D57E10" w:rsidP="003D49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4986 Gibson Street</w:t>
      </w:r>
    </w:p>
    <w:p w14:paraId="3021AA4F" w14:textId="1D6F8B56" w:rsidR="00D57E10" w:rsidRDefault="00D57E10" w:rsidP="003D49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Matteson, IL</w:t>
      </w:r>
    </w:p>
    <w:p w14:paraId="5B412EF8" w14:textId="3B78F5B0" w:rsidR="00D57E10" w:rsidRDefault="00D57E10" w:rsidP="003D49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60443</w:t>
      </w:r>
    </w:p>
    <w:p w14:paraId="26E6E495" w14:textId="2FCBBD0C" w:rsidR="003D49B5" w:rsidRDefault="003D49B5" w:rsidP="003D49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D57E10">
        <w:rPr>
          <w:sz w:val="24"/>
          <w:szCs w:val="24"/>
        </w:rPr>
        <w:t xml:space="preserve">Staff </w:t>
      </w:r>
      <w:r>
        <w:rPr>
          <w:sz w:val="24"/>
          <w:szCs w:val="24"/>
        </w:rPr>
        <w:t>Nurse, August 201</w:t>
      </w:r>
      <w:r w:rsidR="00D57E10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="00D57E10">
        <w:rPr>
          <w:sz w:val="24"/>
          <w:szCs w:val="24"/>
        </w:rPr>
        <w:t>January 2017</w:t>
      </w:r>
    </w:p>
    <w:p w14:paraId="5ECDC927" w14:textId="463BE2EB" w:rsidR="003D49B5" w:rsidRPr="005766E8" w:rsidRDefault="003D49B5" w:rsidP="00D57E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Duties:</w:t>
      </w:r>
      <w:r w:rsidR="00D57E10">
        <w:rPr>
          <w:sz w:val="24"/>
          <w:szCs w:val="24"/>
        </w:rPr>
        <w:t xml:space="preserve"> </w:t>
      </w:r>
      <w:r>
        <w:rPr>
          <w:sz w:val="24"/>
          <w:szCs w:val="24"/>
        </w:rPr>
        <w:t>G Tube</w:t>
      </w:r>
      <w:r w:rsidR="00D57E10">
        <w:rPr>
          <w:sz w:val="24"/>
          <w:szCs w:val="24"/>
        </w:rPr>
        <w:t xml:space="preserve"> care, ventilator care, supervision, medication administration, ongoing assessments, </w:t>
      </w:r>
      <w:r w:rsidR="00F565B8">
        <w:rPr>
          <w:sz w:val="24"/>
          <w:szCs w:val="24"/>
        </w:rPr>
        <w:t>admission assessments, trach care, wound care, doctor’s appointments, etc.</w:t>
      </w:r>
    </w:p>
    <w:p w14:paraId="17AAC745" w14:textId="77777777" w:rsidR="003D49B5" w:rsidRDefault="003D49B5" w:rsidP="003D49B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9083792" w14:textId="68B8A57A" w:rsidR="003D49B5" w:rsidRPr="00F565B8" w:rsidRDefault="003D49B5" w:rsidP="003D49B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14:paraId="0B48B8CE" w14:textId="77777777" w:rsidR="003D49B5" w:rsidRDefault="003D49B5" w:rsidP="003D49B5">
      <w:pPr>
        <w:spacing w:after="0"/>
        <w:rPr>
          <w:sz w:val="24"/>
          <w:szCs w:val="24"/>
        </w:rPr>
      </w:pPr>
    </w:p>
    <w:p w14:paraId="7FE6655D" w14:textId="77777777" w:rsidR="003D49B5" w:rsidRPr="00AC6F55" w:rsidRDefault="003D49B5" w:rsidP="003D49B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References Available Upon Request</w:t>
      </w:r>
    </w:p>
    <w:p w14:paraId="44CB9945" w14:textId="77777777" w:rsidR="003D49B5" w:rsidRPr="003C4F9F" w:rsidRDefault="003D49B5" w:rsidP="003D49B5">
      <w:pPr>
        <w:spacing w:after="0"/>
        <w:rPr>
          <w:b/>
          <w:sz w:val="24"/>
          <w:szCs w:val="24"/>
        </w:rPr>
      </w:pPr>
    </w:p>
    <w:p w14:paraId="604C54BE" w14:textId="77777777" w:rsidR="00D11AE7" w:rsidRDefault="000237FD"/>
    <w:sectPr w:rsidR="00D11AE7" w:rsidSect="006D5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A1BFC"/>
    <w:multiLevelType w:val="multilevel"/>
    <w:tmpl w:val="76E49B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B5B04"/>
    <w:multiLevelType w:val="hybridMultilevel"/>
    <w:tmpl w:val="04BCFE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DA8448C"/>
    <w:multiLevelType w:val="hybridMultilevel"/>
    <w:tmpl w:val="BBDA4E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7833194"/>
    <w:multiLevelType w:val="multilevel"/>
    <w:tmpl w:val="8786BC1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B5"/>
    <w:rsid w:val="000D5B33"/>
    <w:rsid w:val="003D49B5"/>
    <w:rsid w:val="006D51EC"/>
    <w:rsid w:val="00902D6B"/>
    <w:rsid w:val="00C847F0"/>
    <w:rsid w:val="00CD202D"/>
    <w:rsid w:val="00D57E10"/>
    <w:rsid w:val="00DB5822"/>
    <w:rsid w:val="00F5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08D783"/>
  <w14:defaultImageDpi w14:val="32767"/>
  <w15:chartTrackingRefBased/>
  <w15:docId w15:val="{45484E61-EB61-C24B-9006-36B53835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49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D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badu</dc:creator>
  <cp:keywords/>
  <dc:description/>
  <cp:lastModifiedBy>Guest User</cp:lastModifiedBy>
  <cp:revision>2</cp:revision>
  <dcterms:created xsi:type="dcterms:W3CDTF">2021-10-19T11:46:00Z</dcterms:created>
  <dcterms:modified xsi:type="dcterms:W3CDTF">2021-10-19T11:46:00Z</dcterms:modified>
</cp:coreProperties>
</file>