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A6309" w:rsidRDefault="002575D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Brianna Banowetz</w:t>
      </w:r>
    </w:p>
    <w:p w14:paraId="00000002" w14:textId="78F6F712" w:rsidR="002A6309" w:rsidRDefault="00214B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1255 2</w:t>
      </w:r>
      <w:r w:rsidRPr="00214B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St, </w:t>
      </w:r>
      <w:r w:rsidR="002575D3">
        <w:rPr>
          <w:rFonts w:ascii="Times New Roman" w:eastAsia="Times New Roman" w:hAnsi="Times New Roman" w:cs="Times New Roman"/>
          <w:sz w:val="24"/>
          <w:szCs w:val="24"/>
        </w:rPr>
        <w:t>Coralville IA, 52241</w:t>
      </w:r>
    </w:p>
    <w:p w14:paraId="00000003" w14:textId="77777777" w:rsidR="002A6309" w:rsidRDefault="002575D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(815) 871-9942</w:t>
      </w:r>
    </w:p>
    <w:p w14:paraId="00000004" w14:textId="77777777" w:rsidR="002A6309" w:rsidRDefault="00B5251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4">
        <w:r w:rsidR="002575D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briabano1@gmail.com</w:t>
        </w:r>
      </w:hyperlink>
    </w:p>
    <w:p w14:paraId="00000005" w14:textId="61BA2E82" w:rsidR="002A6309" w:rsidRDefault="002575D3">
      <w:pPr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OBJECTIVE: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am currently enrolled at the University of Iowa and am majoring in Human Physiology on the Pre-Physician Assistant track, with a minor in </w:t>
      </w:r>
      <w:r w:rsidR="009D7F98">
        <w:rPr>
          <w:rFonts w:ascii="Times New Roman" w:eastAsia="Times New Roman" w:hAnsi="Times New Roman" w:cs="Times New Roman"/>
          <w:sz w:val="24"/>
          <w:szCs w:val="24"/>
        </w:rPr>
        <w:t>Human Relations</w:t>
      </w:r>
      <w:r>
        <w:rPr>
          <w:rFonts w:ascii="Times New Roman" w:eastAsia="Times New Roman" w:hAnsi="Times New Roman" w:cs="Times New Roman"/>
          <w:sz w:val="24"/>
          <w:szCs w:val="24"/>
        </w:rPr>
        <w:t>.  Eventually, I would like to attend a grad</w:t>
      </w:r>
      <w:r w:rsidR="009D7F98">
        <w:rPr>
          <w:rFonts w:ascii="Times New Roman" w:eastAsia="Times New Roman" w:hAnsi="Times New Roman" w:cs="Times New Roman"/>
          <w:sz w:val="24"/>
          <w:szCs w:val="24"/>
        </w:rPr>
        <w:t>uate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school to become a Physician's Assistant.</w:t>
      </w:r>
    </w:p>
    <w:p w14:paraId="00000006" w14:textId="3F95DA7A" w:rsidR="002A6309" w:rsidRDefault="002575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EDUCATION: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Clinton Community College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May 2019</w:t>
      </w:r>
    </w:p>
    <w:p w14:paraId="72EB5A27" w14:textId="2FC32CCC" w:rsidR="009D7F98" w:rsidRDefault="009D7F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Associate of Art</w:t>
      </w:r>
    </w:p>
    <w:p w14:paraId="00000007" w14:textId="6D9A5E35" w:rsidR="002A6309" w:rsidRDefault="002575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G.P.A 3.807</w:t>
      </w:r>
    </w:p>
    <w:p w14:paraId="561CF7C3" w14:textId="77777777" w:rsidR="009D7F98" w:rsidRDefault="009D7F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14EAC4" w14:textId="67932AAC" w:rsidR="009D7F98" w:rsidRDefault="002575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Maquoketa High School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May 2019</w:t>
      </w:r>
      <w:r w:rsidR="009D7F9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7DA7B74" w14:textId="33BECB10" w:rsidR="009D7F98" w:rsidRDefault="009D7F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High School Diploma </w:t>
      </w:r>
    </w:p>
    <w:p w14:paraId="00000009" w14:textId="3980E7F3" w:rsidR="002A6309" w:rsidRDefault="002575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G.P.A. 3.931</w:t>
      </w:r>
    </w:p>
    <w:p w14:paraId="214F2587" w14:textId="77777777" w:rsidR="009D7F98" w:rsidRDefault="009D7F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70D16A" w14:textId="159D439A" w:rsidR="009D7F98" w:rsidRDefault="009D7F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University of Iowa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Expected Graduation Date: May 2023</w:t>
      </w:r>
    </w:p>
    <w:p w14:paraId="4D37301B" w14:textId="07B325C0" w:rsidR="009D7F98" w:rsidRDefault="009D7F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Bachelor of Science in Human Physiology </w:t>
      </w:r>
    </w:p>
    <w:p w14:paraId="5CD7800A" w14:textId="7EBBDFC5" w:rsidR="009D7F98" w:rsidRDefault="009D7F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Minor in Human Relations</w:t>
      </w:r>
    </w:p>
    <w:p w14:paraId="088486C9" w14:textId="39E8402C" w:rsidR="009D7F98" w:rsidRDefault="009D7F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G.P.A. 3.43</w:t>
      </w:r>
    </w:p>
    <w:p w14:paraId="1DF2AAEF" w14:textId="77777777" w:rsidR="009D7F98" w:rsidRDefault="009D7F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2A6309" w:rsidRDefault="002575D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HONORS &amp;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0B" w14:textId="6453461C" w:rsidR="002A6309" w:rsidRDefault="002575D3">
      <w:pPr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ACTIVITIES: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Soccer 9 </w:t>
      </w:r>
      <w:r w:rsidR="00214B5F">
        <w:rPr>
          <w:rFonts w:ascii="Times New Roman" w:eastAsia="Times New Roman" w:hAnsi="Times New Roman" w:cs="Times New Roman"/>
          <w:sz w:val="24"/>
          <w:szCs w:val="24"/>
        </w:rPr>
        <w:t>-12;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Varsity Letter 2016-2018, Large Group Speech State Competitor 2018; Division I Recipient, Student Senate 9-12; Class Representative </w:t>
      </w:r>
      <w:r w:rsidR="00214B5F">
        <w:rPr>
          <w:rFonts w:ascii="Times New Roman" w:eastAsia="Times New Roman" w:hAnsi="Times New Roman" w:cs="Times New Roman"/>
          <w:sz w:val="24"/>
          <w:szCs w:val="24"/>
        </w:rPr>
        <w:t>9-10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Secretary </w:t>
      </w:r>
      <w:r w:rsidR="00214B5F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, President</w:t>
      </w:r>
      <w:r w:rsidR="00214B5F">
        <w:rPr>
          <w:rFonts w:ascii="Times New Roman" w:eastAsia="Times New Roman" w:hAnsi="Times New Roman" w:cs="Times New Roman"/>
          <w:sz w:val="24"/>
          <w:szCs w:val="24"/>
        </w:rPr>
        <w:t xml:space="preserve"> 12,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Varsity Letter</w:t>
      </w:r>
      <w:r w:rsidR="00214B5F">
        <w:rPr>
          <w:rFonts w:ascii="Times New Roman" w:eastAsia="Times New Roman" w:hAnsi="Times New Roman" w:cs="Times New Roman"/>
          <w:sz w:val="24"/>
          <w:szCs w:val="24"/>
        </w:rPr>
        <w:t xml:space="preserve"> 9-12,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FFA 10, Spanish Club</w:t>
      </w:r>
      <w:r w:rsidR="00214B5F">
        <w:rPr>
          <w:rFonts w:ascii="Times New Roman" w:eastAsia="Times New Roman" w:hAnsi="Times New Roman" w:cs="Times New Roman"/>
          <w:sz w:val="24"/>
          <w:szCs w:val="24"/>
        </w:rPr>
        <w:t xml:space="preserve"> 10-12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Club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(Volunteer Group) 9-12, Drama Club 11-12, National Honors Society 11-12, Clinton Community College Phi Theta Kappa 12, Philanthropy Board of Jackson County 10, SALT (Youth Ministry at U of I) 2019-</w:t>
      </w:r>
      <w:r w:rsidR="00214B5F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eastAsia="Times New Roman" w:hAnsi="Times New Roman" w:cs="Times New Roman"/>
          <w:sz w:val="24"/>
          <w:szCs w:val="24"/>
        </w:rPr>
        <w:t>, Dance Marathon at U of I 2019- present</w:t>
      </w:r>
      <w:r w:rsidR="009D7F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D7F98">
        <w:rPr>
          <w:rFonts w:ascii="Times New Roman" w:eastAsia="Times New Roman" w:hAnsi="Times New Roman" w:cs="Times New Roman"/>
          <w:sz w:val="24"/>
          <w:szCs w:val="24"/>
        </w:rPr>
        <w:t>OnIowa</w:t>
      </w:r>
      <w:proofErr w:type="spellEnd"/>
      <w:r w:rsidR="009D7F98">
        <w:rPr>
          <w:rFonts w:ascii="Times New Roman" w:eastAsia="Times New Roman" w:hAnsi="Times New Roman" w:cs="Times New Roman"/>
          <w:sz w:val="24"/>
          <w:szCs w:val="24"/>
        </w:rPr>
        <w:t xml:space="preserve">! Fall 2020, Global Medical </w:t>
      </w:r>
      <w:r w:rsidR="00214B5F">
        <w:rPr>
          <w:rFonts w:ascii="Times New Roman" w:eastAsia="Times New Roman" w:hAnsi="Times New Roman" w:cs="Times New Roman"/>
          <w:sz w:val="24"/>
          <w:szCs w:val="24"/>
        </w:rPr>
        <w:t>Brigades 2021</w:t>
      </w:r>
      <w:r w:rsidR="009D7F98">
        <w:rPr>
          <w:rFonts w:ascii="Times New Roman" w:eastAsia="Times New Roman" w:hAnsi="Times New Roman" w:cs="Times New Roman"/>
          <w:sz w:val="24"/>
          <w:szCs w:val="24"/>
        </w:rPr>
        <w:t>, Volunteer at Mercy Hospital March 2021- present</w:t>
      </w:r>
      <w:r w:rsidR="00214B5F">
        <w:rPr>
          <w:rFonts w:ascii="Times New Roman" w:eastAsia="Times New Roman" w:hAnsi="Times New Roman" w:cs="Times New Roman"/>
          <w:sz w:val="24"/>
          <w:szCs w:val="24"/>
        </w:rPr>
        <w:t xml:space="preserve">, Camp </w:t>
      </w:r>
      <w:proofErr w:type="spellStart"/>
      <w:r w:rsidR="00214B5F">
        <w:rPr>
          <w:rFonts w:ascii="Times New Roman" w:eastAsia="Times New Roman" w:hAnsi="Times New Roman" w:cs="Times New Roman"/>
          <w:sz w:val="24"/>
          <w:szCs w:val="24"/>
        </w:rPr>
        <w:t>Kese</w:t>
      </w:r>
      <w:r w:rsidR="00B5251F">
        <w:rPr>
          <w:rFonts w:ascii="Times New Roman" w:eastAsia="Times New Roman" w:hAnsi="Times New Roman" w:cs="Times New Roman"/>
          <w:sz w:val="24"/>
          <w:szCs w:val="24"/>
        </w:rPr>
        <w:t>e</w:t>
      </w:r>
      <w:r w:rsidR="00214B5F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="00214B5F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="00B5251F">
        <w:rPr>
          <w:rFonts w:ascii="Times New Roman" w:eastAsia="Times New Roman" w:hAnsi="Times New Roman" w:cs="Times New Roman"/>
          <w:sz w:val="24"/>
          <w:szCs w:val="24"/>
        </w:rPr>
        <w:t>- present, Mercy Guild Member 2021-present</w:t>
      </w:r>
    </w:p>
    <w:p w14:paraId="0000000C" w14:textId="14F42092" w:rsidR="002A6309" w:rsidRDefault="002575D3">
      <w:pPr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SKILLS: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Communication, Responsibility, Customer Service, leadership</w:t>
      </w:r>
      <w:r w:rsidR="009D7F98">
        <w:rPr>
          <w:rFonts w:ascii="Times New Roman" w:eastAsia="Times New Roman" w:hAnsi="Times New Roman" w:cs="Times New Roman"/>
          <w:sz w:val="24"/>
          <w:szCs w:val="24"/>
        </w:rPr>
        <w:t>, Management</w:t>
      </w:r>
    </w:p>
    <w:p w14:paraId="0000000D" w14:textId="77777777" w:rsidR="002A6309" w:rsidRDefault="002575D3">
      <w:pPr>
        <w:spacing w:after="0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EXPIERENCE &amp; </w:t>
      </w:r>
    </w:p>
    <w:p w14:paraId="0000000E" w14:textId="77777777" w:rsidR="002A6309" w:rsidRDefault="002575D3">
      <w:pPr>
        <w:spacing w:after="0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JOBS: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Child Watch at Briggs Elementary School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Maquoketa, IA 52060</w:t>
      </w:r>
    </w:p>
    <w:p w14:paraId="0000000F" w14:textId="77777777" w:rsidR="002A6309" w:rsidRDefault="002575D3">
      <w:pPr>
        <w:spacing w:after="0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October 2015-March 2017, during conferences twice a year</w:t>
      </w:r>
    </w:p>
    <w:p w14:paraId="00000010" w14:textId="77777777" w:rsidR="002A6309" w:rsidRDefault="002575D3">
      <w:pPr>
        <w:spacing w:after="0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Responsibilities: Watch children while parents are in conferences</w:t>
      </w:r>
    </w:p>
    <w:p w14:paraId="00000011" w14:textId="77777777" w:rsidR="002A6309" w:rsidRDefault="002A630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2A6309" w:rsidRDefault="002575D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Dairy Queen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Maquoketa, IA 52060</w:t>
      </w:r>
    </w:p>
    <w:p w14:paraId="00000013" w14:textId="77777777" w:rsidR="002A6309" w:rsidRDefault="002575D3">
      <w:pPr>
        <w:spacing w:after="0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August 2016- July 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4" w14:textId="77777777" w:rsidR="002A6309" w:rsidRDefault="002575D3">
      <w:pPr>
        <w:spacing w:after="0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Responsibilities: Shift leader and Service Coordinator</w:t>
      </w:r>
    </w:p>
    <w:p w14:paraId="00000015" w14:textId="77777777" w:rsidR="002A6309" w:rsidRDefault="002A6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2A6309" w:rsidRDefault="00257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Cornelius Seed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Bellevue, IA 52031</w:t>
      </w:r>
    </w:p>
    <w:p w14:paraId="00000017" w14:textId="77777777" w:rsidR="002A6309" w:rsidRDefault="00257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July 2015-2016, only during the month of July</w:t>
      </w:r>
    </w:p>
    <w:p w14:paraId="00000018" w14:textId="77777777" w:rsidR="002A6309" w:rsidRDefault="00257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Responsibilities: De-tasseling the corn stalks </w:t>
      </w:r>
    </w:p>
    <w:p w14:paraId="00000019" w14:textId="77777777" w:rsidR="002A6309" w:rsidRDefault="00257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A" w14:textId="77777777" w:rsidR="002A6309" w:rsidRDefault="00257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Crestridge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Center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Maquoketa, IA 52060</w:t>
      </w:r>
    </w:p>
    <w:p w14:paraId="0000001B" w14:textId="77777777" w:rsidR="002A6309" w:rsidRDefault="00257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July 2019-July 2020</w:t>
      </w:r>
    </w:p>
    <w:p w14:paraId="0000001C" w14:textId="77777777" w:rsidR="002A6309" w:rsidRDefault="00257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Responsibilities: CNA in Dementia and Sexual and aggressive Units</w:t>
      </w:r>
    </w:p>
    <w:p w14:paraId="0000001D" w14:textId="77777777" w:rsidR="002A6309" w:rsidRDefault="002A6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dbafvzrqx4ea" w:colFirst="0" w:colLast="0"/>
      <w:bookmarkEnd w:id="1"/>
    </w:p>
    <w:p w14:paraId="0000001E" w14:textId="11332A78" w:rsidR="002A6309" w:rsidRDefault="00257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bqyid2m95vco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Maquoketa Care Center</w:t>
      </w:r>
      <w:r w:rsidR="00214B5F">
        <w:rPr>
          <w:rFonts w:ascii="Times New Roman" w:eastAsia="Times New Roman" w:hAnsi="Times New Roman" w:cs="Times New Roman"/>
          <w:sz w:val="24"/>
          <w:szCs w:val="24"/>
        </w:rPr>
        <w:tab/>
      </w:r>
      <w:r w:rsidR="00214B5F">
        <w:rPr>
          <w:rFonts w:ascii="Times New Roman" w:eastAsia="Times New Roman" w:hAnsi="Times New Roman" w:cs="Times New Roman"/>
          <w:sz w:val="24"/>
          <w:szCs w:val="24"/>
        </w:rPr>
        <w:tab/>
      </w:r>
      <w:r w:rsidR="00214B5F">
        <w:rPr>
          <w:rFonts w:ascii="Times New Roman" w:eastAsia="Times New Roman" w:hAnsi="Times New Roman" w:cs="Times New Roman"/>
          <w:sz w:val="24"/>
          <w:szCs w:val="24"/>
        </w:rPr>
        <w:tab/>
        <w:t>Maquoketa, IA 52060</w:t>
      </w:r>
    </w:p>
    <w:p w14:paraId="0000001F" w14:textId="579CE785" w:rsidR="002A6309" w:rsidRDefault="00257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4edqexmwh4zy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March 20</w:t>
      </w:r>
      <w:r w:rsidR="009D7F98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D7F98">
        <w:rPr>
          <w:rFonts w:ascii="Times New Roman" w:eastAsia="Times New Roman" w:hAnsi="Times New Roman" w:cs="Times New Roman"/>
          <w:sz w:val="24"/>
          <w:szCs w:val="24"/>
        </w:rPr>
        <w:t>August 2020</w:t>
      </w:r>
    </w:p>
    <w:p w14:paraId="00000020" w14:textId="6FA34477" w:rsidR="002A6309" w:rsidRDefault="00257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_sjbi4pe0e23a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Responsibilities: </w:t>
      </w:r>
      <w:r w:rsidR="009D7F98">
        <w:rPr>
          <w:rFonts w:ascii="Times New Roman" w:eastAsia="Times New Roman" w:hAnsi="Times New Roman" w:cs="Times New Roman"/>
          <w:sz w:val="24"/>
          <w:szCs w:val="24"/>
        </w:rPr>
        <w:t>CNA</w:t>
      </w:r>
    </w:p>
    <w:p w14:paraId="4D2B79EB" w14:textId="53E343E8" w:rsidR="009D7F98" w:rsidRDefault="009D7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B1084D" w14:textId="55A82C07" w:rsidR="009D7F98" w:rsidRDefault="009D7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Grapetree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Medical Staffing</w:t>
      </w:r>
    </w:p>
    <w:p w14:paraId="2FADE24F" w14:textId="45B4BDD3" w:rsidR="009D7F98" w:rsidRDefault="009D7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August 2020- present </w:t>
      </w:r>
    </w:p>
    <w:p w14:paraId="41E32B3B" w14:textId="529C6D37" w:rsidR="009D7F98" w:rsidRDefault="009D7F98" w:rsidP="009D7F98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Responsibilities: CNA, ability to adapt, move from facility to facility</w:t>
      </w:r>
    </w:p>
    <w:p w14:paraId="00000021" w14:textId="77777777" w:rsidR="002A6309" w:rsidRDefault="002A6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2A6309" w:rsidRDefault="002A6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2A6309" w:rsidRDefault="002A63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4" w14:textId="77777777" w:rsidR="002A6309" w:rsidRDefault="002A63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5" w14:textId="77777777" w:rsidR="002A6309" w:rsidRDefault="002A63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A630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309"/>
    <w:rsid w:val="00214B5F"/>
    <w:rsid w:val="002575D3"/>
    <w:rsid w:val="002A6309"/>
    <w:rsid w:val="009D7F98"/>
    <w:rsid w:val="00B5251F"/>
    <w:rsid w:val="00DE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4847A7"/>
  <w15:docId w15:val="{C07CED5D-97DB-3B4A-86CF-B5D3846F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iabano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2021-06-11T16:25:00Z</dcterms:created>
  <dcterms:modified xsi:type="dcterms:W3CDTF">2021-12-20T20:53:00Z</dcterms:modified>
</cp:coreProperties>
</file>