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168CB" w14:textId="61444C56" w:rsidR="00C45F2E" w:rsidRPr="00050B22" w:rsidRDefault="00D8474F" w:rsidP="00050B22">
      <w:pPr>
        <w:pStyle w:val="Name"/>
        <w:rPr>
          <w:rFonts w:ascii="Times New Roman" w:hAnsi="Times New Roman" w:cs="Times New Roman"/>
          <w:color w:val="auto"/>
          <w:sz w:val="40"/>
          <w:szCs w:val="40"/>
        </w:rPr>
      </w:pPr>
      <w:r w:rsidRPr="000D74A2">
        <w:rPr>
          <w:rFonts w:ascii="Times New Roman" w:hAnsi="Times New Roman" w:cs="Times New Roman"/>
          <w:color w:val="auto"/>
          <w:sz w:val="40"/>
          <w:szCs w:val="40"/>
        </w:rPr>
        <w:t>Augustina luong</w:t>
      </w:r>
    </w:p>
    <w:p w14:paraId="720288CA" w14:textId="732214AC" w:rsidR="007A5B85" w:rsidRPr="000D74A2" w:rsidRDefault="00774702">
      <w:pPr>
        <w:pStyle w:val="ContactInfo"/>
        <w:rPr>
          <w:rFonts w:ascii="Times New Roman" w:hAnsi="Times New Roman" w:cs="Times New Roman"/>
          <w:color w:val="auto"/>
        </w:rPr>
      </w:pPr>
      <w:r w:rsidRPr="000D74A2">
        <w:rPr>
          <w:rFonts w:ascii="Times New Roman" w:hAnsi="Times New Roman" w:cs="Times New Roman"/>
          <w:color w:val="auto"/>
        </w:rPr>
        <w:t>1674 S Balsam street Lakewood 80232</w:t>
      </w:r>
      <w:r w:rsidR="007A5B85" w:rsidRPr="000D74A2">
        <w:rPr>
          <w:rFonts w:ascii="Times New Roman" w:hAnsi="Times New Roman" w:cs="Times New Roman"/>
          <w:color w:val="auto"/>
        </w:rPr>
        <w:t xml:space="preserve"> </w:t>
      </w:r>
    </w:p>
    <w:p w14:paraId="7D7FFAE0" w14:textId="77777777" w:rsidR="00DE1F2E" w:rsidRPr="000D74A2" w:rsidRDefault="00DE1F2E">
      <w:pPr>
        <w:pStyle w:val="ContactInfo"/>
        <w:rPr>
          <w:rFonts w:ascii="Times New Roman" w:hAnsi="Times New Roman" w:cs="Times New Roman"/>
          <w:color w:val="auto"/>
        </w:rPr>
      </w:pPr>
    </w:p>
    <w:p w14:paraId="57A887F5" w14:textId="780BBE7F" w:rsidR="00774702" w:rsidRPr="000D74A2" w:rsidRDefault="0048579F">
      <w:pPr>
        <w:pStyle w:val="ContactInfo"/>
        <w:rPr>
          <w:rFonts w:ascii="Times New Roman" w:hAnsi="Times New Roman" w:cs="Times New Roman"/>
          <w:color w:val="auto"/>
        </w:rPr>
      </w:pPr>
      <w:r w:rsidRPr="000D74A2">
        <w:rPr>
          <w:rFonts w:ascii="Times New Roman" w:hAnsi="Times New Roman" w:cs="Times New Roman"/>
          <w:b/>
          <w:color w:val="auto"/>
          <w:szCs w:val="24"/>
        </w:rPr>
        <w:t>Phone</w:t>
      </w:r>
      <w:r w:rsidR="008E1246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774702" w:rsidRPr="000D74A2">
        <w:rPr>
          <w:rFonts w:ascii="Times New Roman" w:hAnsi="Times New Roman" w:cs="Times New Roman"/>
          <w:color w:val="auto"/>
        </w:rPr>
        <w:t>(719)</w:t>
      </w:r>
      <w:r w:rsidR="0084737B">
        <w:rPr>
          <w:rFonts w:ascii="Times New Roman" w:hAnsi="Times New Roman" w:cs="Times New Roman"/>
          <w:color w:val="auto"/>
        </w:rPr>
        <w:t xml:space="preserve"> </w:t>
      </w:r>
      <w:r w:rsidR="00774702" w:rsidRPr="000D74A2">
        <w:rPr>
          <w:rFonts w:ascii="Times New Roman" w:hAnsi="Times New Roman" w:cs="Times New Roman"/>
          <w:color w:val="auto"/>
        </w:rPr>
        <w:t>510-9190</w:t>
      </w:r>
      <w:r w:rsidRPr="000D74A2">
        <w:rPr>
          <w:rFonts w:ascii="Times New Roman" w:hAnsi="Times New Roman" w:cs="Times New Roman"/>
          <w:color w:val="auto"/>
        </w:rPr>
        <w:t xml:space="preserve">  </w:t>
      </w:r>
      <w:r w:rsidR="002E39A1">
        <w:rPr>
          <w:rFonts w:ascii="Times New Roman" w:hAnsi="Times New Roman" w:cs="Times New Roman"/>
          <w:color w:val="auto"/>
        </w:rPr>
        <w:t xml:space="preserve">       </w:t>
      </w:r>
      <w:r w:rsidRPr="000D74A2">
        <w:rPr>
          <w:rFonts w:ascii="Times New Roman" w:hAnsi="Times New Roman" w:cs="Times New Roman"/>
          <w:color w:val="auto"/>
        </w:rPr>
        <w:t xml:space="preserve"> </w:t>
      </w:r>
      <w:r w:rsidRPr="008E1246">
        <w:rPr>
          <w:rFonts w:ascii="Times New Roman" w:hAnsi="Times New Roman" w:cs="Times New Roman"/>
          <w:b/>
          <w:bCs/>
          <w:color w:val="auto"/>
        </w:rPr>
        <w:t>Email</w:t>
      </w:r>
      <w:r w:rsidR="008E1246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DE1F2E" w:rsidRPr="008E1246">
        <w:rPr>
          <w:rFonts w:ascii="Times New Roman" w:hAnsi="Times New Roman" w:cs="Times New Roman"/>
          <w:bCs/>
          <w:color w:val="auto"/>
        </w:rPr>
        <w:t>tinaluong2019</w:t>
      </w:r>
      <w:r w:rsidR="00DE1F2E" w:rsidRPr="000D74A2">
        <w:rPr>
          <w:rFonts w:ascii="Times New Roman" w:hAnsi="Times New Roman" w:cs="Times New Roman"/>
          <w:color w:val="auto"/>
        </w:rPr>
        <w:t>@gmail.com</w:t>
      </w:r>
    </w:p>
    <w:p w14:paraId="685F3C67" w14:textId="5CD74FE1" w:rsidR="002F5894" w:rsidRPr="000D74A2" w:rsidRDefault="005641D3" w:rsidP="00BD599C">
      <w:pPr>
        <w:pStyle w:val="Heading1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durable, </w:t>
      </w:r>
      <w:r w:rsidR="00343225" w:rsidRPr="000D74A2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aring</w:t>
      </w:r>
      <w:r w:rsidR="00343225" w:rsidRPr="000D74A2">
        <w:rPr>
          <w:rFonts w:ascii="Times New Roman" w:hAnsi="Times New Roman" w:cs="Times New Roman"/>
          <w:color w:val="auto"/>
        </w:rPr>
        <w:t>, reliabl</w:t>
      </w:r>
      <w:r w:rsidR="002F5894" w:rsidRPr="000D74A2">
        <w:rPr>
          <w:rFonts w:ascii="Times New Roman" w:hAnsi="Times New Roman" w:cs="Times New Roman"/>
          <w:color w:val="auto"/>
        </w:rPr>
        <w:t>e</w:t>
      </w:r>
      <w:r w:rsidR="00C87C22">
        <w:rPr>
          <w:rFonts w:ascii="Times New Roman" w:hAnsi="Times New Roman" w:cs="Times New Roman"/>
          <w:color w:val="auto"/>
        </w:rPr>
        <w:t xml:space="preserve">, </w:t>
      </w:r>
      <w:r w:rsidR="006A2722">
        <w:rPr>
          <w:rFonts w:ascii="Times New Roman" w:hAnsi="Times New Roman" w:cs="Times New Roman"/>
          <w:color w:val="auto"/>
        </w:rPr>
        <w:t xml:space="preserve">flexible </w:t>
      </w:r>
      <w:r>
        <w:rPr>
          <w:rFonts w:ascii="Times New Roman" w:hAnsi="Times New Roman" w:cs="Times New Roman"/>
          <w:color w:val="auto"/>
        </w:rPr>
        <w:t>l</w:t>
      </w:r>
      <w:r w:rsidR="002A1F0E">
        <w:rPr>
          <w:rFonts w:ascii="Times New Roman" w:hAnsi="Times New Roman" w:cs="Times New Roman"/>
          <w:color w:val="auto"/>
        </w:rPr>
        <w:t xml:space="preserve">PN </w:t>
      </w:r>
    </w:p>
    <w:sdt>
      <w:sdtPr>
        <w:rPr>
          <w:rFonts w:ascii="Times New Roman" w:eastAsiaTheme="majorEastAsia" w:hAnsi="Times New Roman" w:cs="Times New Roman"/>
          <w:b/>
          <w:caps/>
          <w:color w:val="auto"/>
          <w:sz w:val="24"/>
          <w:szCs w:val="32"/>
        </w:rPr>
        <w:id w:val="947970016"/>
        <w:placeholder>
          <w:docPart w:val="73472053E756AE4BA377035124F5BDE7"/>
        </w:placeholder>
        <w:temporary/>
        <w:showingPlcHdr/>
      </w:sdtPr>
      <w:sdtEndPr/>
      <w:sdtContent>
        <w:p w14:paraId="038001F0" w14:textId="77777777" w:rsidR="00C45EC5" w:rsidRPr="00C45EC5" w:rsidRDefault="00C45EC5" w:rsidP="00C45EC5">
          <w:pPr>
            <w:keepNext/>
            <w:keepLines/>
            <w:pBdr>
              <w:top w:val="single" w:sz="24" w:space="5" w:color="262626" w:themeColor="text1" w:themeTint="D9"/>
              <w:bottom w:val="single" w:sz="8" w:space="5" w:color="7F7F7F" w:themeColor="text1" w:themeTint="80"/>
            </w:pBdr>
            <w:spacing w:before="240" w:after="160" w:line="360" w:lineRule="auto"/>
            <w:outlineLvl w:val="0"/>
            <w:rPr>
              <w:rFonts w:ascii="Times New Roman" w:eastAsiaTheme="majorEastAsia" w:hAnsi="Times New Roman" w:cs="Times New Roman"/>
              <w:b/>
              <w:caps/>
              <w:color w:val="auto"/>
              <w:sz w:val="24"/>
              <w:szCs w:val="32"/>
            </w:rPr>
          </w:pPr>
          <w:r w:rsidRPr="00170114">
            <w:rPr>
              <w:rFonts w:ascii="Times New Roman" w:eastAsiaTheme="majorEastAsia" w:hAnsi="Times New Roman" w:cs="Times New Roman"/>
              <w:b/>
              <w:caps/>
              <w:color w:val="auto"/>
              <w:sz w:val="28"/>
              <w:szCs w:val="28"/>
            </w:rPr>
            <w:t>Education</w:t>
          </w:r>
        </w:p>
      </w:sdtContent>
    </w:sdt>
    <w:p w14:paraId="35A1072C" w14:textId="77777777" w:rsidR="00C45EC5" w:rsidRPr="00C45EC5" w:rsidRDefault="00C45EC5" w:rsidP="00C45EC5">
      <w:pPr>
        <w:spacing w:line="360" w:lineRule="auto"/>
        <w:ind w:left="1"/>
        <w:rPr>
          <w:rFonts w:ascii="Times New Roman" w:hAnsi="Times New Roman" w:cs="Times New Roman"/>
          <w:color w:val="auto"/>
          <w:sz w:val="24"/>
          <w:szCs w:val="24"/>
        </w:rPr>
      </w:pPr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Can </w:t>
      </w:r>
      <w:proofErr w:type="spellStart"/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>tho</w:t>
      </w:r>
      <w:proofErr w:type="spellEnd"/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Medicine and </w:t>
      </w:r>
      <w:proofErr w:type="gramStart"/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>pharmacy</w:t>
      </w:r>
      <w:proofErr w:type="gramEnd"/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University in Vietnam</w:t>
      </w:r>
      <w:r w:rsidRPr="00C45EC5">
        <w:rPr>
          <w:rFonts w:ascii="Times New Roman" w:hAnsi="Times New Roman" w:cs="Times New Roman"/>
          <w:color w:val="auto"/>
          <w:sz w:val="24"/>
          <w:szCs w:val="24"/>
        </w:rPr>
        <w:t>: bachelor in medicine degree:</w:t>
      </w:r>
      <w:r w:rsidRPr="00C45E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45EC5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</w:t>
      </w:r>
    </w:p>
    <w:p w14:paraId="7D9CE272" w14:textId="362968C9" w:rsidR="00C45EC5" w:rsidRPr="00C45EC5" w:rsidRDefault="00C45EC5" w:rsidP="00C45EC5">
      <w:pPr>
        <w:spacing w:line="360" w:lineRule="auto"/>
        <w:ind w:left="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45EC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45E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1990 – 1996                              </w:t>
      </w:r>
    </w:p>
    <w:p w14:paraId="06A829DA" w14:textId="09BC76EB" w:rsidR="00C45EC5" w:rsidRPr="00C45EC5" w:rsidRDefault="00C45EC5" w:rsidP="00C45EC5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Pikes </w:t>
      </w:r>
      <w:proofErr w:type="gramStart"/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>peak</w:t>
      </w:r>
      <w:proofErr w:type="gramEnd"/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community college</w:t>
      </w:r>
      <w:r w:rsidRPr="00C45EC5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C45EC5">
        <w:rPr>
          <w:rFonts w:ascii="Times New Roman" w:hAnsi="Times New Roman" w:cs="Times New Roman"/>
          <w:color w:val="auto"/>
          <w:sz w:val="24"/>
          <w:szCs w:val="24"/>
        </w:rPr>
        <w:t xml:space="preserve"> associate in science                                                     </w:t>
      </w:r>
      <w:r w:rsidRPr="00C45EC5">
        <w:rPr>
          <w:rFonts w:ascii="Times New Roman" w:hAnsi="Times New Roman" w:cs="Times New Roman"/>
          <w:bCs/>
          <w:color w:val="auto"/>
          <w:sz w:val="24"/>
          <w:szCs w:val="24"/>
        </w:rPr>
        <w:t>1999 – 2005</w:t>
      </w:r>
    </w:p>
    <w:p w14:paraId="7C5A3C2D" w14:textId="6AB87AE1" w:rsidR="00C45EC5" w:rsidRPr="00C45EC5" w:rsidRDefault="00C45EC5" w:rsidP="00C45EC5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>University of Colorado in Colorado Springs</w:t>
      </w:r>
      <w:r w:rsidRPr="00C45EC5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C45EC5">
        <w:rPr>
          <w:rFonts w:ascii="Times New Roman" w:hAnsi="Times New Roman" w:cs="Times New Roman"/>
          <w:color w:val="auto"/>
          <w:sz w:val="24"/>
          <w:szCs w:val="24"/>
        </w:rPr>
        <w:t xml:space="preserve"> some more credits in science: chemistry, biolog</w:t>
      </w:r>
      <w:r w:rsidRPr="00426225">
        <w:rPr>
          <w:rFonts w:ascii="Times New Roman" w:hAnsi="Times New Roman" w:cs="Times New Roman"/>
          <w:color w:val="auto"/>
          <w:sz w:val="24"/>
          <w:szCs w:val="24"/>
        </w:rPr>
        <w:t>y…</w:t>
      </w:r>
      <w:r w:rsidRPr="00C45EC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2003 – 2005</w:t>
      </w:r>
    </w:p>
    <w:p w14:paraId="2CC37C17" w14:textId="6D207583" w:rsidR="00C45EC5" w:rsidRPr="00C45EC5" w:rsidRDefault="00C45EC5" w:rsidP="00C45EC5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Pacific College: </w:t>
      </w:r>
      <w:r w:rsidRPr="00C45E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License of CNA and CPR (American heart Association) </w:t>
      </w:r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</w:t>
      </w:r>
      <w:r w:rsidRPr="00C45E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November 2015                                                                                                                                       </w:t>
      </w:r>
    </w:p>
    <w:p w14:paraId="627C4E01" w14:textId="3E24935B" w:rsidR="00C45EC5" w:rsidRPr="00C45EC5" w:rsidRDefault="00C45EC5" w:rsidP="00C45EC5">
      <w:pPr>
        <w:spacing w:line="360" w:lineRule="auto"/>
        <w:rPr>
          <w:rFonts w:ascii="Times New Roman" w:hAnsi="Times New Roman" w:cs="Times New Roman"/>
          <w:color w:val="auto"/>
        </w:rPr>
      </w:pPr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>Red Rock Community College</w:t>
      </w:r>
      <w:r w:rsidRPr="00C45EC5">
        <w:rPr>
          <w:rFonts w:ascii="Times New Roman" w:hAnsi="Times New Roman" w:cs="Times New Roman"/>
          <w:b/>
          <w:color w:val="auto"/>
        </w:rPr>
        <w:t>:</w:t>
      </w:r>
      <w:r w:rsidRPr="00C45EC5">
        <w:rPr>
          <w:rFonts w:ascii="Times New Roman" w:hAnsi="Times New Roman" w:cs="Times New Roman"/>
          <w:color w:val="auto"/>
        </w:rPr>
        <w:t xml:space="preserve"> </w:t>
      </w:r>
      <w:r w:rsidRPr="00C45EC5">
        <w:rPr>
          <w:rFonts w:ascii="Times New Roman" w:hAnsi="Times New Roman" w:cs="Times New Roman"/>
          <w:color w:val="auto"/>
          <w:sz w:val="24"/>
          <w:szCs w:val="24"/>
        </w:rPr>
        <w:t>refresh biology classes which are older than 10 years old for prerequisites of nursing health career</w:t>
      </w:r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</w:t>
      </w:r>
      <w:r w:rsidRPr="00C45E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2015 – 2017                                                                                                                                           </w:t>
      </w:r>
    </w:p>
    <w:p w14:paraId="55C9596C" w14:textId="58EAF1F1" w:rsidR="00C45EC5" w:rsidRPr="00C45EC5" w:rsidRDefault="00C45EC5" w:rsidP="00C45EC5">
      <w:pPr>
        <w:spacing w:line="360" w:lineRule="auto"/>
        <w:rPr>
          <w:rFonts w:ascii="Times New Roman" w:hAnsi="Times New Roman" w:cs="Times New Roman"/>
          <w:color w:val="auto"/>
        </w:rPr>
      </w:pPr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>Regis University</w:t>
      </w:r>
      <w:r w:rsidRPr="00C45EC5">
        <w:rPr>
          <w:rFonts w:ascii="Times New Roman" w:hAnsi="Times New Roman" w:cs="Times New Roman"/>
          <w:b/>
          <w:bCs/>
          <w:color w:val="auto"/>
        </w:rPr>
        <w:t>:</w:t>
      </w:r>
      <w:r w:rsidRPr="00C45EC5">
        <w:rPr>
          <w:rFonts w:ascii="Times New Roman" w:hAnsi="Times New Roman" w:cs="Times New Roman"/>
          <w:color w:val="auto"/>
        </w:rPr>
        <w:t xml:space="preserve"> </w:t>
      </w:r>
      <w:r w:rsidRPr="00C45EC5">
        <w:rPr>
          <w:rFonts w:ascii="Times New Roman" w:hAnsi="Times New Roman" w:cs="Times New Roman"/>
          <w:color w:val="auto"/>
          <w:sz w:val="24"/>
          <w:szCs w:val="24"/>
        </w:rPr>
        <w:t>Finished</w:t>
      </w:r>
      <w:r w:rsidRPr="00C45EC5">
        <w:rPr>
          <w:rFonts w:ascii="Times New Roman" w:hAnsi="Times New Roman" w:cs="Times New Roman"/>
          <w:color w:val="auto"/>
        </w:rPr>
        <w:t xml:space="preserve"> </w:t>
      </w:r>
      <w:r w:rsidRPr="00C45EC5">
        <w:rPr>
          <w:rFonts w:ascii="Times New Roman" w:hAnsi="Times New Roman" w:cs="Times New Roman"/>
          <w:color w:val="auto"/>
          <w:sz w:val="24"/>
          <w:szCs w:val="24"/>
        </w:rPr>
        <w:t>junior year of BSN nursing program</w:t>
      </w:r>
      <w:r w:rsidRPr="00C45EC5">
        <w:rPr>
          <w:rFonts w:ascii="Times New Roman" w:hAnsi="Times New Roman" w:cs="Times New Roman"/>
          <w:b/>
          <w:color w:val="auto"/>
        </w:rPr>
        <w:t xml:space="preserve">                                          </w:t>
      </w:r>
      <w:r w:rsidRPr="00C45EC5">
        <w:rPr>
          <w:rFonts w:ascii="Times New Roman" w:hAnsi="Times New Roman" w:cs="Times New Roman"/>
          <w:bCs/>
          <w:color w:val="auto"/>
          <w:sz w:val="24"/>
          <w:szCs w:val="24"/>
        </w:rPr>
        <w:t>2017 – 2019</w:t>
      </w:r>
    </w:p>
    <w:p w14:paraId="28787501" w14:textId="58017350" w:rsidR="00C45EC5" w:rsidRDefault="00C45EC5" w:rsidP="00C45EC5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45EC5">
        <w:rPr>
          <w:rFonts w:ascii="Times New Roman" w:hAnsi="Times New Roman" w:cs="Times New Roman"/>
          <w:b/>
          <w:color w:val="auto"/>
          <w:sz w:val="24"/>
          <w:szCs w:val="24"/>
        </w:rPr>
        <w:t>Oquirrh Mountain Phlebotomy school</w:t>
      </w:r>
      <w:r w:rsidRPr="00C45EC5">
        <w:rPr>
          <w:rFonts w:ascii="Times New Roman" w:hAnsi="Times New Roman" w:cs="Times New Roman"/>
          <w:b/>
          <w:color w:val="auto"/>
        </w:rPr>
        <w:t xml:space="preserve">: </w:t>
      </w:r>
      <w:r w:rsidRPr="00C45EC5">
        <w:rPr>
          <w:rFonts w:ascii="Times New Roman" w:hAnsi="Times New Roman" w:cs="Times New Roman"/>
          <w:color w:val="auto"/>
          <w:sz w:val="24"/>
          <w:szCs w:val="24"/>
        </w:rPr>
        <w:t>License Phlebotomist and IV certificate</w:t>
      </w:r>
      <w:r w:rsidRPr="00C45EC5">
        <w:rPr>
          <w:rFonts w:ascii="Times New Roman" w:hAnsi="Times New Roman" w:cs="Times New Roman"/>
          <w:color w:val="auto"/>
        </w:rPr>
        <w:t xml:space="preserve">             </w:t>
      </w:r>
      <w:r w:rsidRPr="00C45EC5">
        <w:rPr>
          <w:rFonts w:ascii="Times New Roman" w:hAnsi="Times New Roman" w:cs="Times New Roman"/>
          <w:bCs/>
          <w:color w:val="auto"/>
          <w:sz w:val="24"/>
          <w:szCs w:val="24"/>
        </w:rPr>
        <w:t>June 2019</w:t>
      </w:r>
    </w:p>
    <w:p w14:paraId="37ED76DC" w14:textId="1C370AC1" w:rsidR="00FE68E4" w:rsidRPr="00C45EC5" w:rsidRDefault="00FE68E4" w:rsidP="00C45EC5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3278D">
        <w:rPr>
          <w:rFonts w:ascii="Times New Roman" w:hAnsi="Times New Roman" w:cs="Times New Roman"/>
          <w:b/>
          <w:bCs/>
          <w:color w:val="auto"/>
          <w:sz w:val="24"/>
          <w:szCs w:val="24"/>
        </w:rPr>
        <w:t>Community College of Denver – PN program</w:t>
      </w:r>
      <w:r w:rsidRPr="00FE68E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May 2020 – May 2021</w:t>
      </w:r>
    </w:p>
    <w:p w14:paraId="62EC5966" w14:textId="373DC8C0" w:rsidR="00C45F2E" w:rsidRPr="00170114" w:rsidRDefault="009B5099" w:rsidP="00BD599C">
      <w:pPr>
        <w:pStyle w:val="Heading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70114">
        <w:rPr>
          <w:rFonts w:ascii="Times New Roman" w:hAnsi="Times New Roman" w:cs="Times New Roman"/>
          <w:color w:val="auto"/>
          <w:sz w:val="28"/>
          <w:szCs w:val="28"/>
        </w:rPr>
        <w:t>Employments</w:t>
      </w:r>
      <w:r w:rsidR="0063325A" w:rsidRPr="00170114">
        <w:rPr>
          <w:rFonts w:ascii="Times New Roman" w:hAnsi="Times New Roman" w:cs="Times New Roman"/>
          <w:color w:val="auto"/>
          <w:sz w:val="28"/>
          <w:szCs w:val="28"/>
        </w:rPr>
        <w:t xml:space="preserve"> hISTORY</w:t>
      </w:r>
    </w:p>
    <w:p w14:paraId="4DE37DED" w14:textId="694C4ECE" w:rsidR="0076666D" w:rsidRPr="00A77B4A" w:rsidRDefault="0076666D" w:rsidP="00852816">
      <w:p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74A2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="001D4BB0">
        <w:rPr>
          <w:rFonts w:ascii="Times New Roman" w:hAnsi="Times New Roman" w:cs="Times New Roman"/>
          <w:b/>
          <w:color w:val="auto"/>
          <w:sz w:val="24"/>
          <w:szCs w:val="24"/>
        </w:rPr>
        <w:t>enver</w:t>
      </w:r>
      <w:r w:rsidRPr="000D74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H</w:t>
      </w:r>
      <w:r w:rsidR="001D4BB0">
        <w:rPr>
          <w:rFonts w:ascii="Times New Roman" w:hAnsi="Times New Roman" w:cs="Times New Roman"/>
          <w:b/>
          <w:color w:val="auto"/>
          <w:sz w:val="24"/>
          <w:szCs w:val="24"/>
        </w:rPr>
        <w:t>ealth</w:t>
      </w:r>
      <w:r w:rsidRPr="000D74A2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852816" w:rsidRPr="00852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852816" w:rsidRPr="008528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Patient safety care attendant: </w:t>
      </w:r>
      <w:r w:rsidR="00852816" w:rsidRPr="008528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ADLs, blood sugar level check, VS check, monitor suicidal risk patients, </w:t>
      </w:r>
      <w:r w:rsidR="00852816" w:rsidRPr="008528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telemetry</w:t>
      </w:r>
      <w:r w:rsidR="00852816" w:rsidRPr="008528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monitoring</w:t>
      </w:r>
      <w:r w:rsidR="00317707" w:rsidRPr="000D74A2">
        <w:rPr>
          <w:rFonts w:ascii="Times New Roman" w:hAnsi="Times New Roman" w:cs="Times New Roman"/>
          <w:b/>
          <w:color w:val="auto"/>
        </w:rPr>
        <w:t xml:space="preserve">                 </w:t>
      </w:r>
      <w:r w:rsidR="00676FEF">
        <w:rPr>
          <w:rFonts w:ascii="Times New Roman" w:hAnsi="Times New Roman" w:cs="Times New Roman"/>
          <w:b/>
          <w:color w:val="auto"/>
        </w:rPr>
        <w:t xml:space="preserve">         </w:t>
      </w:r>
      <w:r w:rsidR="00BE1C1D">
        <w:rPr>
          <w:rFonts w:ascii="Times New Roman" w:hAnsi="Times New Roman" w:cs="Times New Roman"/>
          <w:b/>
          <w:color w:val="auto"/>
        </w:rPr>
        <w:t xml:space="preserve">                             </w:t>
      </w:r>
      <w:r w:rsidR="008263E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October 14, </w:t>
      </w:r>
      <w:r w:rsidR="00624625" w:rsidRPr="00A77B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2018 </w:t>
      </w:r>
      <w:r w:rsidR="00F60C20"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="00624625" w:rsidRPr="00A77B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current</w:t>
      </w:r>
    </w:p>
    <w:p w14:paraId="2108A2BC" w14:textId="70518972" w:rsidR="00BE1C1D" w:rsidRPr="000D74A2" w:rsidRDefault="001D4BB0" w:rsidP="005E7D2C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Brookdale </w:t>
      </w:r>
      <w:r w:rsidR="00B01135" w:rsidRPr="000D74A2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enior</w:t>
      </w:r>
      <w:r w:rsidR="00B01135" w:rsidRPr="000D74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iving</w:t>
      </w:r>
      <w:r w:rsidR="006510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BE1C1D" w:rsidRPr="000D74A2">
        <w:rPr>
          <w:rFonts w:ascii="Times New Roman" w:hAnsi="Times New Roman" w:cs="Times New Roman"/>
          <w:color w:val="auto"/>
          <w:sz w:val="24"/>
          <w:szCs w:val="24"/>
        </w:rPr>
        <w:t>Long term care for senior. Helped senior with ADLs.</w:t>
      </w:r>
    </w:p>
    <w:p w14:paraId="587FB2A3" w14:textId="3080BEDA" w:rsidR="00B01135" w:rsidRPr="000D74A2" w:rsidRDefault="00BE1C1D" w:rsidP="00BD599C">
      <w:pPr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01135" w:rsidRPr="000D74A2">
        <w:rPr>
          <w:rFonts w:ascii="Times New Roman" w:hAnsi="Times New Roman" w:cs="Times New Roman"/>
          <w:b/>
          <w:color w:val="auto"/>
        </w:rPr>
        <w:t xml:space="preserve">                           </w:t>
      </w:r>
      <w:r w:rsidR="000D74A2">
        <w:rPr>
          <w:rFonts w:ascii="Times New Roman" w:hAnsi="Times New Roman" w:cs="Times New Roman"/>
          <w:b/>
          <w:color w:val="auto"/>
        </w:rPr>
        <w:t xml:space="preserve">                          </w:t>
      </w:r>
      <w:r w:rsidR="00676FEF">
        <w:rPr>
          <w:rFonts w:ascii="Times New Roman" w:hAnsi="Times New Roman" w:cs="Times New Roman"/>
          <w:b/>
          <w:color w:val="auto"/>
        </w:rPr>
        <w:t xml:space="preserve"> </w:t>
      </w:r>
      <w:r w:rsidR="006510CA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</w:t>
      </w:r>
      <w:r w:rsidR="00676FEF">
        <w:rPr>
          <w:rFonts w:ascii="Times New Roman" w:hAnsi="Times New Roman" w:cs="Times New Roman"/>
          <w:b/>
          <w:color w:val="auto"/>
        </w:rPr>
        <w:t xml:space="preserve"> </w:t>
      </w:r>
      <w:r w:rsidR="009A2E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January 1, </w:t>
      </w:r>
      <w:r w:rsidR="00B01135" w:rsidRPr="00A77B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2018 </w:t>
      </w:r>
      <w:r w:rsidR="00EC0656"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="00B01135" w:rsidRPr="00A77B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A2E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July 1, </w:t>
      </w:r>
      <w:r w:rsidR="00B01135" w:rsidRPr="00A77B4A">
        <w:rPr>
          <w:rFonts w:ascii="Times New Roman" w:hAnsi="Times New Roman" w:cs="Times New Roman"/>
          <w:bCs/>
          <w:color w:val="auto"/>
          <w:sz w:val="24"/>
          <w:szCs w:val="24"/>
        </w:rPr>
        <w:t>2018</w:t>
      </w:r>
    </w:p>
    <w:p w14:paraId="0CD7AF47" w14:textId="1C49B121" w:rsidR="00F83C5F" w:rsidRPr="00A77B4A" w:rsidRDefault="00D27814" w:rsidP="00BD599C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77B4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Li</w:t>
      </w:r>
      <w:r w:rsidR="00C314E0" w:rsidRPr="00A77B4A">
        <w:rPr>
          <w:rFonts w:ascii="Times New Roman" w:hAnsi="Times New Roman" w:cs="Times New Roman"/>
          <w:b/>
          <w:color w:val="auto"/>
          <w:sz w:val="24"/>
          <w:szCs w:val="24"/>
        </w:rPr>
        <w:t>fe care centers of America:</w:t>
      </w:r>
      <w:r w:rsidR="007F1DD0" w:rsidRPr="00A77B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</w:t>
      </w:r>
      <w:r w:rsidR="000D74A2" w:rsidRPr="00A77B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</w:t>
      </w:r>
      <w:r w:rsidR="007F1DD0" w:rsidRPr="00A77B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BB1D7F" w:rsidRPr="00A77B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D74A2" w:rsidRPr="00A77B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F25D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December 21, </w:t>
      </w:r>
      <w:r w:rsidR="00F83C5F" w:rsidRPr="00A77B4A">
        <w:rPr>
          <w:rFonts w:ascii="Times New Roman" w:hAnsi="Times New Roman" w:cs="Times New Roman"/>
          <w:bCs/>
          <w:color w:val="auto"/>
          <w:sz w:val="24"/>
          <w:szCs w:val="24"/>
        </w:rPr>
        <w:t>2015</w:t>
      </w:r>
      <w:r w:rsidR="0019005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EC0656"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="0019005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25D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May </w:t>
      </w:r>
      <w:r w:rsidR="007F1DD0" w:rsidRPr="00A77B4A">
        <w:rPr>
          <w:rFonts w:ascii="Times New Roman" w:hAnsi="Times New Roman" w:cs="Times New Roman"/>
          <w:bCs/>
          <w:color w:val="auto"/>
          <w:sz w:val="24"/>
          <w:szCs w:val="24"/>
        </w:rPr>
        <w:t>2016</w:t>
      </w:r>
    </w:p>
    <w:p w14:paraId="612F2DF6" w14:textId="598E3046" w:rsidR="00036310" w:rsidRPr="000D74A2" w:rsidRDefault="009366A8" w:rsidP="00BD599C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D74A2">
        <w:rPr>
          <w:rFonts w:ascii="Times New Roman" w:hAnsi="Times New Roman" w:cs="Times New Roman"/>
          <w:color w:val="auto"/>
          <w:sz w:val="24"/>
          <w:szCs w:val="24"/>
        </w:rPr>
        <w:t>Help residents with ADL</w:t>
      </w:r>
      <w:r w:rsidR="00CB2386" w:rsidRPr="000D74A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74A2">
        <w:rPr>
          <w:rFonts w:ascii="Times New Roman" w:hAnsi="Times New Roman" w:cs="Times New Roman"/>
          <w:color w:val="auto"/>
          <w:sz w:val="24"/>
          <w:szCs w:val="24"/>
        </w:rPr>
        <w:t>: bed mobility, transfer, wheel</w:t>
      </w:r>
      <w:r w:rsidR="002A1F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D74A2">
        <w:rPr>
          <w:rFonts w:ascii="Times New Roman" w:hAnsi="Times New Roman" w:cs="Times New Roman"/>
          <w:color w:val="auto"/>
          <w:sz w:val="24"/>
          <w:szCs w:val="24"/>
        </w:rPr>
        <w:t xml:space="preserve">chair, </w:t>
      </w:r>
      <w:r w:rsidR="00AD3461" w:rsidRPr="000D74A2">
        <w:rPr>
          <w:rFonts w:ascii="Times New Roman" w:hAnsi="Times New Roman" w:cs="Times New Roman"/>
          <w:color w:val="auto"/>
          <w:sz w:val="24"/>
          <w:szCs w:val="24"/>
        </w:rPr>
        <w:t>feeding, b</w:t>
      </w:r>
      <w:r w:rsidR="0045416F" w:rsidRPr="000D74A2">
        <w:rPr>
          <w:rFonts w:ascii="Times New Roman" w:hAnsi="Times New Roman" w:cs="Times New Roman"/>
          <w:color w:val="auto"/>
          <w:sz w:val="24"/>
          <w:szCs w:val="24"/>
        </w:rPr>
        <w:t xml:space="preserve">athing, oxygen filling, hygiene, bed pan, toilet, </w:t>
      </w:r>
      <w:r w:rsidR="00343225" w:rsidRPr="000D74A2">
        <w:rPr>
          <w:rFonts w:ascii="Times New Roman" w:hAnsi="Times New Roman" w:cs="Times New Roman"/>
          <w:color w:val="auto"/>
          <w:sz w:val="24"/>
          <w:szCs w:val="24"/>
        </w:rPr>
        <w:t xml:space="preserve">showering, </w:t>
      </w:r>
      <w:r w:rsidR="0045416F" w:rsidRPr="000D74A2">
        <w:rPr>
          <w:rFonts w:ascii="Times New Roman" w:hAnsi="Times New Roman" w:cs="Times New Roman"/>
          <w:color w:val="auto"/>
          <w:sz w:val="24"/>
          <w:szCs w:val="24"/>
        </w:rPr>
        <w:t>call lights response</w:t>
      </w:r>
      <w:r w:rsidR="002A2673" w:rsidRPr="000D74A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21537">
        <w:rPr>
          <w:rFonts w:ascii="Times New Roman" w:hAnsi="Times New Roman" w:cs="Times New Roman"/>
          <w:color w:val="auto"/>
          <w:sz w:val="24"/>
          <w:szCs w:val="24"/>
        </w:rPr>
        <w:t xml:space="preserve">vital </w:t>
      </w:r>
      <w:r w:rsidR="00AD3461" w:rsidRPr="000D74A2">
        <w:rPr>
          <w:rFonts w:ascii="Times New Roman" w:hAnsi="Times New Roman" w:cs="Times New Roman"/>
          <w:color w:val="auto"/>
          <w:sz w:val="24"/>
          <w:szCs w:val="24"/>
        </w:rPr>
        <w:t>signs</w:t>
      </w:r>
    </w:p>
    <w:p w14:paraId="064DD516" w14:textId="4AB8A563" w:rsidR="00C45F2E" w:rsidRPr="000D74A2" w:rsidRDefault="00D30F02" w:rsidP="00BD599C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D74A2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="001D4BB0">
        <w:rPr>
          <w:rFonts w:ascii="Times New Roman" w:hAnsi="Times New Roman" w:cs="Times New Roman"/>
          <w:b/>
          <w:color w:val="auto"/>
          <w:sz w:val="24"/>
          <w:szCs w:val="24"/>
        </w:rPr>
        <w:t>aints</w:t>
      </w:r>
      <w:r w:rsidRPr="000D74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</w:t>
      </w:r>
      <w:r w:rsidR="001D4BB0">
        <w:rPr>
          <w:rFonts w:ascii="Times New Roman" w:hAnsi="Times New Roman" w:cs="Times New Roman"/>
          <w:b/>
          <w:color w:val="auto"/>
          <w:sz w:val="24"/>
          <w:szCs w:val="24"/>
        </w:rPr>
        <w:t>nthony</w:t>
      </w:r>
      <w:r w:rsidRPr="000D74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H</w:t>
      </w:r>
      <w:r w:rsidR="001D4BB0">
        <w:rPr>
          <w:rFonts w:ascii="Times New Roman" w:hAnsi="Times New Roman" w:cs="Times New Roman"/>
          <w:b/>
          <w:color w:val="auto"/>
          <w:sz w:val="24"/>
          <w:szCs w:val="24"/>
        </w:rPr>
        <w:t>ospital</w:t>
      </w:r>
      <w:r w:rsidR="005C7AB8" w:rsidRPr="000D74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C7AB8" w:rsidRPr="003A47DC">
        <w:rPr>
          <w:rFonts w:ascii="Times New Roman" w:hAnsi="Times New Roman" w:cs="Times New Roman"/>
          <w:b/>
          <w:color w:val="auto"/>
          <w:sz w:val="24"/>
          <w:szCs w:val="24"/>
        </w:rPr>
        <w:t>and 9N</w:t>
      </w:r>
      <w:r w:rsidR="00DD73DC" w:rsidRPr="003A47DC">
        <w:rPr>
          <w:rFonts w:ascii="Times New Roman" w:hAnsi="Times New Roman" w:cs="Times New Roman"/>
          <w:b/>
          <w:color w:val="auto"/>
          <w:sz w:val="24"/>
          <w:szCs w:val="24"/>
        </w:rPr>
        <w:t>ews</w:t>
      </w:r>
      <w:r w:rsidRPr="00DD73DC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DB4895" w:rsidRPr="000D74A2">
        <w:rPr>
          <w:rFonts w:ascii="Times New Roman" w:hAnsi="Times New Roman" w:cs="Times New Roman"/>
          <w:color w:val="auto"/>
        </w:rPr>
        <w:t xml:space="preserve"> </w:t>
      </w:r>
      <w:r w:rsidR="00D92E3F" w:rsidRPr="000D74A2">
        <w:rPr>
          <w:rFonts w:ascii="Times New Roman" w:hAnsi="Times New Roman" w:cs="Times New Roman"/>
          <w:color w:val="auto"/>
          <w:sz w:val="24"/>
          <w:szCs w:val="24"/>
        </w:rPr>
        <w:t>Volunteer</w:t>
      </w:r>
      <w:r w:rsidR="00E353FE">
        <w:rPr>
          <w:rFonts w:ascii="Times New Roman" w:hAnsi="Times New Roman" w:cs="Times New Roman"/>
          <w:color w:val="auto"/>
          <w:sz w:val="24"/>
          <w:szCs w:val="24"/>
        </w:rPr>
        <w:t>ed in</w:t>
      </w:r>
      <w:r w:rsidRPr="000D74A2">
        <w:rPr>
          <w:rFonts w:ascii="Times New Roman" w:hAnsi="Times New Roman" w:cs="Times New Roman"/>
          <w:color w:val="auto"/>
          <w:sz w:val="24"/>
          <w:szCs w:val="24"/>
        </w:rPr>
        <w:t xml:space="preserve"> famil</w:t>
      </w:r>
      <w:r w:rsidR="00E353FE">
        <w:rPr>
          <w:rFonts w:ascii="Times New Roman" w:hAnsi="Times New Roman" w:cs="Times New Roman"/>
          <w:color w:val="auto"/>
          <w:sz w:val="24"/>
          <w:szCs w:val="24"/>
        </w:rPr>
        <w:t xml:space="preserve">y, </w:t>
      </w:r>
      <w:r w:rsidR="00AC6C96" w:rsidRPr="000D74A2">
        <w:rPr>
          <w:rFonts w:ascii="Times New Roman" w:hAnsi="Times New Roman" w:cs="Times New Roman"/>
          <w:color w:val="auto"/>
          <w:sz w:val="24"/>
          <w:szCs w:val="24"/>
        </w:rPr>
        <w:t>patients</w:t>
      </w:r>
      <w:r w:rsidR="00E353FE">
        <w:rPr>
          <w:rFonts w:ascii="Times New Roman" w:hAnsi="Times New Roman" w:cs="Times New Roman"/>
          <w:color w:val="auto"/>
          <w:sz w:val="24"/>
          <w:szCs w:val="24"/>
        </w:rPr>
        <w:t xml:space="preserve">, and </w:t>
      </w:r>
      <w:r w:rsidR="00DB4895" w:rsidRPr="000D74A2">
        <w:rPr>
          <w:rFonts w:ascii="Times New Roman" w:hAnsi="Times New Roman" w:cs="Times New Roman"/>
          <w:color w:val="auto"/>
          <w:sz w:val="24"/>
          <w:szCs w:val="24"/>
        </w:rPr>
        <w:t xml:space="preserve">staff support for </w:t>
      </w:r>
      <w:r w:rsidR="009E4C7C" w:rsidRPr="000D74A2">
        <w:rPr>
          <w:rFonts w:ascii="Times New Roman" w:hAnsi="Times New Roman" w:cs="Times New Roman"/>
          <w:color w:val="auto"/>
          <w:sz w:val="24"/>
          <w:szCs w:val="24"/>
        </w:rPr>
        <w:t>hundred</w:t>
      </w:r>
      <w:r w:rsidR="00DB4895" w:rsidRPr="000D74A2">
        <w:rPr>
          <w:rFonts w:ascii="Times New Roman" w:hAnsi="Times New Roman" w:cs="Times New Roman"/>
          <w:color w:val="auto"/>
          <w:sz w:val="24"/>
          <w:szCs w:val="24"/>
        </w:rPr>
        <w:t xml:space="preserve"> hours; </w:t>
      </w:r>
      <w:r w:rsidR="00AC6C96" w:rsidRPr="000D74A2">
        <w:rPr>
          <w:rFonts w:ascii="Times New Roman" w:hAnsi="Times New Roman" w:cs="Times New Roman"/>
          <w:color w:val="auto"/>
          <w:sz w:val="24"/>
          <w:szCs w:val="24"/>
        </w:rPr>
        <w:t>Volunteer</w:t>
      </w:r>
      <w:r w:rsidR="00E353FE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AC6C96" w:rsidRPr="000D74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4895" w:rsidRPr="000D74A2">
        <w:rPr>
          <w:rFonts w:ascii="Times New Roman" w:hAnsi="Times New Roman" w:cs="Times New Roman"/>
          <w:color w:val="auto"/>
          <w:sz w:val="24"/>
          <w:szCs w:val="24"/>
        </w:rPr>
        <w:t xml:space="preserve">for 9Healthcare couple times; </w:t>
      </w:r>
      <w:r w:rsidR="00B66A0F" w:rsidRPr="000D74A2">
        <w:rPr>
          <w:rFonts w:ascii="Times New Roman" w:hAnsi="Times New Roman" w:cs="Times New Roman"/>
          <w:color w:val="auto"/>
          <w:sz w:val="24"/>
          <w:szCs w:val="24"/>
        </w:rPr>
        <w:t>Volunteer</w:t>
      </w:r>
      <w:r w:rsidR="00BB0A51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B66A0F" w:rsidRPr="000D74A2">
        <w:rPr>
          <w:rFonts w:ascii="Times New Roman" w:hAnsi="Times New Roman" w:cs="Times New Roman"/>
          <w:color w:val="auto"/>
          <w:sz w:val="24"/>
          <w:szCs w:val="24"/>
        </w:rPr>
        <w:t xml:space="preserve"> in Vietnamese community</w:t>
      </w:r>
    </w:p>
    <w:p w14:paraId="4DA319D1" w14:textId="5CCE3310" w:rsidR="009F369F" w:rsidRPr="0043278D" w:rsidRDefault="00DE656E" w:rsidP="0043278D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85F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Worked </w:t>
      </w:r>
      <w:r w:rsidRPr="00773AA7">
        <w:rPr>
          <w:rFonts w:ascii="Times New Roman" w:hAnsi="Times New Roman" w:cs="Times New Roman"/>
          <w:b/>
          <w:color w:val="auto"/>
          <w:sz w:val="24"/>
          <w:szCs w:val="24"/>
        </w:rPr>
        <w:t>in Vietnam</w:t>
      </w:r>
      <w:r w:rsidRPr="00085F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with malnutrition </w:t>
      </w:r>
      <w:r w:rsidR="00722F8C" w:rsidRPr="00085F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kids </w:t>
      </w:r>
      <w:r w:rsidRPr="00085F6B">
        <w:rPr>
          <w:rFonts w:ascii="Times New Roman" w:hAnsi="Times New Roman" w:cs="Times New Roman"/>
          <w:bCs/>
          <w:color w:val="auto"/>
          <w:sz w:val="24"/>
          <w:szCs w:val="24"/>
        </w:rPr>
        <w:t>in Kindergarten</w:t>
      </w:r>
      <w:r w:rsidR="00EC774D" w:rsidRPr="00085F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educate pregnant women </w:t>
      </w:r>
      <w:r w:rsidR="000F475E">
        <w:rPr>
          <w:rFonts w:ascii="Times New Roman" w:hAnsi="Times New Roman" w:cs="Times New Roman"/>
          <w:bCs/>
          <w:color w:val="auto"/>
          <w:sz w:val="24"/>
          <w:szCs w:val="24"/>
        </w:rPr>
        <w:t>prenatal care</w:t>
      </w:r>
      <w:r w:rsidR="00085F6B" w:rsidRPr="00085F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</w:t>
      </w:r>
      <w:r w:rsidRPr="00085F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F5C7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4F5C70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       </w:t>
      </w:r>
      <w:r w:rsidR="002701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85F6B">
        <w:rPr>
          <w:rFonts w:ascii="Times New Roman" w:hAnsi="Times New Roman" w:cs="Times New Roman"/>
          <w:bCs/>
          <w:color w:val="auto"/>
          <w:sz w:val="24"/>
          <w:szCs w:val="24"/>
        </w:rPr>
        <w:t>1996</w:t>
      </w:r>
      <w:r w:rsidR="00EC06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9146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– </w:t>
      </w:r>
      <w:r w:rsidRPr="00085F6B">
        <w:rPr>
          <w:rFonts w:ascii="Times New Roman" w:hAnsi="Times New Roman" w:cs="Times New Roman"/>
          <w:bCs/>
          <w:color w:val="auto"/>
          <w:sz w:val="24"/>
          <w:szCs w:val="24"/>
        </w:rPr>
        <w:t>1997</w:t>
      </w:r>
    </w:p>
    <w:p w14:paraId="5455C60F" w14:textId="2BB97925" w:rsidR="00C45F2E" w:rsidRPr="00170114" w:rsidRDefault="00170114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170114">
        <w:rPr>
          <w:rFonts w:ascii="Times New Roman" w:hAnsi="Times New Roman" w:cs="Times New Roman"/>
          <w:color w:val="auto"/>
          <w:sz w:val="28"/>
          <w:szCs w:val="28"/>
        </w:rPr>
        <w:t>Skills</w:t>
      </w:r>
    </w:p>
    <w:tbl>
      <w:tblPr>
        <w:tblStyle w:val="ListTable7Colorful"/>
        <w:tblW w:w="0" w:type="auto"/>
        <w:tblLook w:val="0600" w:firstRow="0" w:lastRow="0" w:firstColumn="0" w:lastColumn="0" w:noHBand="1" w:noVBand="1"/>
      </w:tblPr>
      <w:tblGrid>
        <w:gridCol w:w="3164"/>
        <w:gridCol w:w="3165"/>
        <w:gridCol w:w="3165"/>
      </w:tblGrid>
      <w:tr w:rsidR="0042082E" w14:paraId="789ABEF5" w14:textId="77777777" w:rsidTr="00BB0DAF">
        <w:tc>
          <w:tcPr>
            <w:tcW w:w="3164" w:type="dxa"/>
          </w:tcPr>
          <w:p w14:paraId="01BB1EE9" w14:textId="77777777" w:rsidR="0042082E" w:rsidRDefault="009051AC" w:rsidP="00A22F63">
            <w:pPr>
              <w:pStyle w:val="ListParagraph"/>
              <w:numPr>
                <w:ilvl w:val="0"/>
                <w:numId w:val="14"/>
              </w:numPr>
              <w:ind w:left="36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Assessment</w:t>
            </w:r>
          </w:p>
          <w:p w14:paraId="17DBFC54" w14:textId="3DE33A75" w:rsidR="00C74605" w:rsidRPr="00AB0176" w:rsidRDefault="00C74605" w:rsidP="00A22F63">
            <w:pPr>
              <w:pStyle w:val="ListParagraph"/>
              <w:numPr>
                <w:ilvl w:val="0"/>
                <w:numId w:val="14"/>
              </w:numPr>
              <w:ind w:left="36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Telemonitoring</w:t>
            </w:r>
          </w:p>
        </w:tc>
        <w:tc>
          <w:tcPr>
            <w:tcW w:w="3165" w:type="dxa"/>
          </w:tcPr>
          <w:p w14:paraId="6F1A5D96" w14:textId="77777777" w:rsidR="0042082E" w:rsidRDefault="0004286C" w:rsidP="00CE042E">
            <w:pPr>
              <w:pStyle w:val="ListParagraph"/>
              <w:numPr>
                <w:ilvl w:val="0"/>
                <w:numId w:val="14"/>
              </w:numPr>
              <w:ind w:left="360" w:firstLine="36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</w:t>
            </w:r>
            <w:r w:rsidR="00F548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atient</w:t>
            </w:r>
            <w:r w:rsidR="00AB017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safety</w:t>
            </w:r>
          </w:p>
          <w:p w14:paraId="6D6BE6C6" w14:textId="234E7BA2" w:rsidR="003F28C5" w:rsidRPr="00AB0176" w:rsidRDefault="00D86999" w:rsidP="00CE042E">
            <w:pPr>
              <w:pStyle w:val="ListParagraph"/>
              <w:numPr>
                <w:ilvl w:val="0"/>
                <w:numId w:val="14"/>
              </w:numPr>
              <w:ind w:left="360" w:firstLine="36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Care plan</w:t>
            </w:r>
          </w:p>
        </w:tc>
        <w:tc>
          <w:tcPr>
            <w:tcW w:w="3165" w:type="dxa"/>
          </w:tcPr>
          <w:p w14:paraId="750F39F3" w14:textId="2D6F5D8F" w:rsidR="0042082E" w:rsidRDefault="00641534" w:rsidP="00C749D1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</w:t>
            </w:r>
            <w:r w:rsidR="00C749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athe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</w:t>
            </w:r>
            <w:r w:rsidR="00C749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erization</w:t>
            </w:r>
          </w:p>
          <w:p w14:paraId="5F8125FA" w14:textId="48ED551E" w:rsidR="00C749D1" w:rsidRPr="00AB0176" w:rsidRDefault="00261754" w:rsidP="00C749D1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</w:t>
            </w:r>
            <w:r w:rsidR="00C749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racheostomy care</w:t>
            </w:r>
          </w:p>
        </w:tc>
      </w:tr>
      <w:tr w:rsidR="0042082E" w14:paraId="2A25F32B" w14:textId="77777777" w:rsidTr="00BB0DAF">
        <w:tc>
          <w:tcPr>
            <w:tcW w:w="3164" w:type="dxa"/>
          </w:tcPr>
          <w:p w14:paraId="587B24E1" w14:textId="77777777" w:rsidR="0042082E" w:rsidRDefault="00261754" w:rsidP="00A22F63">
            <w:pPr>
              <w:pStyle w:val="ListParagraph"/>
              <w:numPr>
                <w:ilvl w:val="0"/>
                <w:numId w:val="14"/>
              </w:numPr>
              <w:ind w:left="36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F5489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edication administration</w:t>
            </w:r>
          </w:p>
          <w:p w14:paraId="639CC6B8" w14:textId="628A24C2" w:rsidR="00342DE8" w:rsidRPr="00F5489F" w:rsidRDefault="00342DE8" w:rsidP="00A22F63">
            <w:pPr>
              <w:pStyle w:val="ListParagraph"/>
              <w:numPr>
                <w:ilvl w:val="0"/>
                <w:numId w:val="14"/>
              </w:numPr>
              <w:ind w:left="36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 and O monitoring</w:t>
            </w:r>
          </w:p>
        </w:tc>
        <w:tc>
          <w:tcPr>
            <w:tcW w:w="3165" w:type="dxa"/>
          </w:tcPr>
          <w:p w14:paraId="49F7E1C8" w14:textId="77777777" w:rsidR="0042082E" w:rsidRDefault="0004286C" w:rsidP="00CE042E">
            <w:pPr>
              <w:pStyle w:val="ListParagraph"/>
              <w:numPr>
                <w:ilvl w:val="0"/>
                <w:numId w:val="14"/>
              </w:numPr>
              <w:ind w:left="360" w:firstLine="36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W</w:t>
            </w:r>
            <w:r w:rsidR="007A03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ound care</w:t>
            </w:r>
          </w:p>
          <w:p w14:paraId="10807BA8" w14:textId="1FEFB4CD" w:rsidR="000B6B24" w:rsidRPr="007A0310" w:rsidRDefault="000B6B24" w:rsidP="00960C83">
            <w:pPr>
              <w:pStyle w:val="ListParagraph"/>
              <w:ind w:left="72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165" w:type="dxa"/>
          </w:tcPr>
          <w:p w14:paraId="48F40599" w14:textId="77777777" w:rsidR="0042082E" w:rsidRDefault="00261754" w:rsidP="00C749D1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Priority care</w:t>
            </w:r>
          </w:p>
          <w:p w14:paraId="2C148458" w14:textId="754C36DA" w:rsidR="003C244C" w:rsidRPr="007A0310" w:rsidRDefault="003C244C" w:rsidP="00C749D1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CPR</w:t>
            </w:r>
          </w:p>
        </w:tc>
      </w:tr>
      <w:tr w:rsidR="00164FBF" w14:paraId="08E93243" w14:textId="77777777" w:rsidTr="00CE042E">
        <w:trPr>
          <w:trHeight w:val="80"/>
        </w:trPr>
        <w:tc>
          <w:tcPr>
            <w:tcW w:w="3164" w:type="dxa"/>
          </w:tcPr>
          <w:p w14:paraId="276D096C" w14:textId="1F5ECAC6" w:rsidR="00164FBF" w:rsidRPr="001B7B19" w:rsidRDefault="0004286C" w:rsidP="00A22F63">
            <w:pPr>
              <w:pStyle w:val="ListParagraph"/>
              <w:numPr>
                <w:ilvl w:val="0"/>
                <w:numId w:val="14"/>
              </w:numPr>
              <w:ind w:left="36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VSs, Lab values </w:t>
            </w:r>
            <w:r w:rsidR="000F41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monitoring</w:t>
            </w:r>
          </w:p>
        </w:tc>
        <w:tc>
          <w:tcPr>
            <w:tcW w:w="3165" w:type="dxa"/>
          </w:tcPr>
          <w:p w14:paraId="1D0F4A54" w14:textId="32A9593D" w:rsidR="00164FBF" w:rsidRPr="001B7B19" w:rsidRDefault="0004286C" w:rsidP="00CE042E">
            <w:pPr>
              <w:pStyle w:val="ListParagraph"/>
              <w:numPr>
                <w:ilvl w:val="0"/>
                <w:numId w:val="14"/>
              </w:numPr>
              <w:ind w:left="360" w:firstLine="36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</w:t>
            </w:r>
            <w:r w:rsidR="001B7B1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ilingual</w:t>
            </w:r>
            <w:r w:rsidR="0083559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 fluent in Vietnamese and English</w:t>
            </w:r>
          </w:p>
        </w:tc>
        <w:tc>
          <w:tcPr>
            <w:tcW w:w="3165" w:type="dxa"/>
          </w:tcPr>
          <w:p w14:paraId="6EA3470A" w14:textId="77777777" w:rsidR="00164FBF" w:rsidRPr="00086CC7" w:rsidRDefault="00164FBF" w:rsidP="00086CC7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sdt>
      <w:sdtPr>
        <w:rPr>
          <w:rFonts w:ascii="Times New Roman" w:eastAsiaTheme="majorEastAsia" w:hAnsi="Times New Roman" w:cs="Times New Roman"/>
          <w:b/>
          <w:caps/>
          <w:color w:val="auto"/>
          <w:sz w:val="24"/>
          <w:szCs w:val="32"/>
        </w:rPr>
        <w:id w:val="-978449174"/>
        <w:placeholder>
          <w:docPart w:val="08AA213A58E270419865B76E2D2E237D"/>
        </w:placeholder>
        <w:temporary/>
        <w:showingPlcHdr/>
      </w:sdtPr>
      <w:sdtEndPr/>
      <w:sdtContent>
        <w:p w14:paraId="27F3AABE" w14:textId="77777777" w:rsidR="00011B1B" w:rsidRPr="00011B1B" w:rsidRDefault="00011B1B" w:rsidP="00011B1B">
          <w:pPr>
            <w:keepNext/>
            <w:keepLines/>
            <w:pBdr>
              <w:top w:val="single" w:sz="24" w:space="5" w:color="262626" w:themeColor="text1" w:themeTint="D9"/>
              <w:bottom w:val="single" w:sz="8" w:space="5" w:color="7F7F7F" w:themeColor="text1" w:themeTint="80"/>
            </w:pBdr>
            <w:spacing w:before="240" w:after="160" w:line="240" w:lineRule="auto"/>
            <w:outlineLvl w:val="0"/>
            <w:rPr>
              <w:rFonts w:ascii="Times New Roman" w:eastAsiaTheme="majorEastAsia" w:hAnsi="Times New Roman" w:cs="Times New Roman"/>
              <w:b/>
              <w:caps/>
              <w:color w:val="auto"/>
              <w:sz w:val="24"/>
              <w:szCs w:val="32"/>
            </w:rPr>
          </w:pPr>
          <w:r w:rsidRPr="00011B1B">
            <w:rPr>
              <w:rFonts w:ascii="Times New Roman" w:eastAsiaTheme="majorEastAsia" w:hAnsi="Times New Roman" w:cs="Times New Roman"/>
              <w:b/>
              <w:caps/>
              <w:color w:val="auto"/>
              <w:sz w:val="28"/>
              <w:szCs w:val="28"/>
            </w:rPr>
            <w:t>Awards and Acknowledgements</w:t>
          </w:r>
        </w:p>
      </w:sdtContent>
    </w:sdt>
    <w:p w14:paraId="49E9F5EB" w14:textId="3EB107AB" w:rsidR="00011B1B" w:rsidRPr="00011B1B" w:rsidRDefault="00011B1B" w:rsidP="005A67EA">
      <w:pPr>
        <w:spacing w:after="120" w:line="360" w:lineRule="auto"/>
        <w:ind w:left="216" w:hanging="216"/>
        <w:rPr>
          <w:rFonts w:ascii="Times New Roman" w:hAnsi="Times New Roman" w:cs="Times New Roman"/>
          <w:bCs/>
          <w:color w:val="auto"/>
        </w:rPr>
      </w:pPr>
      <w:r w:rsidRPr="00011B1B">
        <w:rPr>
          <w:rFonts w:ascii="Times New Roman" w:hAnsi="Times New Roman" w:cs="Times New Roman"/>
          <w:color w:val="auto"/>
          <w:sz w:val="24"/>
          <w:szCs w:val="24"/>
        </w:rPr>
        <w:t>Member of Trio association in Red rock community college where being trained and supported by</w:t>
      </w:r>
      <w:r w:rsidR="001701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1B1B">
        <w:rPr>
          <w:rFonts w:ascii="Times New Roman" w:hAnsi="Times New Roman" w:cs="Times New Roman"/>
          <w:color w:val="auto"/>
          <w:sz w:val="24"/>
          <w:szCs w:val="24"/>
        </w:rPr>
        <w:t>scholarship to get along better with American lifestyle</w:t>
      </w: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011B1B">
        <w:rPr>
          <w:rFonts w:ascii="Times New Roman" w:hAnsi="Times New Roman" w:cs="Times New Roman"/>
          <w:bCs/>
          <w:color w:val="auto"/>
        </w:rPr>
        <w:t xml:space="preserve">                                                                      </w:t>
      </w: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>2015</w:t>
      </w:r>
      <w:r w:rsidRPr="00011B1B">
        <w:rPr>
          <w:rFonts w:ascii="Times New Roman" w:hAnsi="Times New Roman" w:cs="Times New Roman"/>
          <w:bCs/>
          <w:color w:val="auto"/>
        </w:rPr>
        <w:t xml:space="preserve">                                    </w:t>
      </w:r>
    </w:p>
    <w:p w14:paraId="2F8C095F" w14:textId="71798C05" w:rsidR="00011B1B" w:rsidRPr="00011B1B" w:rsidRDefault="00011B1B" w:rsidP="00011B1B">
      <w:pPr>
        <w:spacing w:after="120" w:line="360" w:lineRule="auto"/>
        <w:ind w:left="216" w:hanging="21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>Member of Regis nursing association, American of nursing association.</w:t>
      </w:r>
      <w:r w:rsidRPr="00011B1B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2017 – 2018                     </w:t>
      </w:r>
    </w:p>
    <w:p w14:paraId="2A50428D" w14:textId="77777777" w:rsidR="00011B1B" w:rsidRPr="00011B1B" w:rsidRDefault="00011B1B" w:rsidP="00011B1B">
      <w:pPr>
        <w:spacing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>Member of American nursing Association                                                                      2017 – 2019</w:t>
      </w:r>
      <w:r w:rsidRPr="00011B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</w:t>
      </w:r>
    </w:p>
    <w:p w14:paraId="6415E82C" w14:textId="77777777" w:rsidR="00011B1B" w:rsidRPr="00011B1B" w:rsidRDefault="00011B1B" w:rsidP="00011B1B">
      <w:pPr>
        <w:spacing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1B1B">
        <w:rPr>
          <w:rFonts w:ascii="Times New Roman" w:hAnsi="Times New Roman" w:cs="Times New Roman"/>
          <w:color w:val="auto"/>
          <w:sz w:val="24"/>
          <w:szCs w:val="24"/>
        </w:rPr>
        <w:t xml:space="preserve">Member of Colorado welcome back                                                                             </w:t>
      </w: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>2015 – current</w:t>
      </w:r>
    </w:p>
    <w:p w14:paraId="3778CEBB" w14:textId="77777777" w:rsidR="00011B1B" w:rsidRPr="00011B1B" w:rsidRDefault="00011B1B" w:rsidP="00011B1B">
      <w:pPr>
        <w:spacing w:after="12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Member of Phi Theta Kappa Chapter Alpha Mu </w:t>
      </w:r>
      <w:proofErr w:type="spellStart"/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>Mu</w:t>
      </w:r>
      <w:proofErr w:type="spellEnd"/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2021 – current</w:t>
      </w:r>
      <w:bookmarkStart w:id="0" w:name="_GoBack"/>
      <w:bookmarkEnd w:id="0"/>
    </w:p>
    <w:p w14:paraId="309FA13E" w14:textId="77777777" w:rsidR="00011B1B" w:rsidRPr="00011B1B" w:rsidRDefault="00011B1B" w:rsidP="00011B1B">
      <w:pPr>
        <w:spacing w:after="12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>Member of National Society of Leadership and success</w:t>
      </w: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011B1B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                                           2021 – current</w:t>
      </w:r>
    </w:p>
    <w:p w14:paraId="7A3F78CA" w14:textId="77777777" w:rsidR="00711258" w:rsidRPr="00B8690C" w:rsidRDefault="00711258" w:rsidP="006945AA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478178EC" w14:textId="77777777" w:rsidR="00A80C2E" w:rsidRPr="00B8690C" w:rsidRDefault="00A80C2E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sectPr w:rsidR="00A80C2E" w:rsidRPr="00B8690C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5457F" w14:textId="77777777" w:rsidR="00696865" w:rsidRDefault="00696865">
      <w:r>
        <w:separator/>
      </w:r>
    </w:p>
  </w:endnote>
  <w:endnote w:type="continuationSeparator" w:id="0">
    <w:p w14:paraId="6E9C56B3" w14:textId="77777777" w:rsidR="00696865" w:rsidRDefault="0069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014C" w14:textId="3A6D6CCB" w:rsidR="00C45F2E" w:rsidRDefault="0094312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265B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929D3" w14:textId="77777777" w:rsidR="00696865" w:rsidRDefault="00696865">
      <w:r>
        <w:separator/>
      </w:r>
    </w:p>
  </w:footnote>
  <w:footnote w:type="continuationSeparator" w:id="0">
    <w:p w14:paraId="18E036F6" w14:textId="77777777" w:rsidR="00696865" w:rsidRDefault="0069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B8EB" w14:textId="77777777" w:rsidR="00C45F2E" w:rsidRDefault="0094312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5A2F2F" wp14:editId="45D0F00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E09892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6CBB8" w14:textId="77777777" w:rsidR="00C45F2E" w:rsidRDefault="0094312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B95CB41" wp14:editId="3CA387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81FDE1" w14:textId="77777777" w:rsidR="00C45F2E" w:rsidRDefault="00C45F2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B95CB41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881FDE1" w14:textId="77777777" w:rsidR="00C45F2E" w:rsidRDefault="00C45F2E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8624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60173"/>
    <w:multiLevelType w:val="hybridMultilevel"/>
    <w:tmpl w:val="240A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02"/>
    <w:rsid w:val="00000843"/>
    <w:rsid w:val="00011B1B"/>
    <w:rsid w:val="000306D8"/>
    <w:rsid w:val="00036310"/>
    <w:rsid w:val="000365C1"/>
    <w:rsid w:val="00042190"/>
    <w:rsid w:val="0004286C"/>
    <w:rsid w:val="00050B22"/>
    <w:rsid w:val="00064DC2"/>
    <w:rsid w:val="000753C5"/>
    <w:rsid w:val="00085B0A"/>
    <w:rsid w:val="00085F6B"/>
    <w:rsid w:val="00086CC7"/>
    <w:rsid w:val="00086CCC"/>
    <w:rsid w:val="000B181D"/>
    <w:rsid w:val="000B6B24"/>
    <w:rsid w:val="000D6EB3"/>
    <w:rsid w:val="000D74A2"/>
    <w:rsid w:val="000F412E"/>
    <w:rsid w:val="000F475E"/>
    <w:rsid w:val="00102A9B"/>
    <w:rsid w:val="00102D93"/>
    <w:rsid w:val="0011111A"/>
    <w:rsid w:val="00117280"/>
    <w:rsid w:val="00132EFB"/>
    <w:rsid w:val="00150711"/>
    <w:rsid w:val="00154A5C"/>
    <w:rsid w:val="00161860"/>
    <w:rsid w:val="00164FBF"/>
    <w:rsid w:val="00170114"/>
    <w:rsid w:val="00186829"/>
    <w:rsid w:val="0019005A"/>
    <w:rsid w:val="00194450"/>
    <w:rsid w:val="001B7B19"/>
    <w:rsid w:val="001C254F"/>
    <w:rsid w:val="001D4BB0"/>
    <w:rsid w:val="001E022C"/>
    <w:rsid w:val="00215828"/>
    <w:rsid w:val="00250E55"/>
    <w:rsid w:val="00260AB1"/>
    <w:rsid w:val="00261754"/>
    <w:rsid w:val="00264423"/>
    <w:rsid w:val="0026458E"/>
    <w:rsid w:val="00270109"/>
    <w:rsid w:val="00291346"/>
    <w:rsid w:val="002A1F0E"/>
    <w:rsid w:val="002A2673"/>
    <w:rsid w:val="002B17BB"/>
    <w:rsid w:val="002D6979"/>
    <w:rsid w:val="002E1B6F"/>
    <w:rsid w:val="002E2623"/>
    <w:rsid w:val="002E39A1"/>
    <w:rsid w:val="002F5160"/>
    <w:rsid w:val="002F5894"/>
    <w:rsid w:val="0030380F"/>
    <w:rsid w:val="00317707"/>
    <w:rsid w:val="00323294"/>
    <w:rsid w:val="00325F74"/>
    <w:rsid w:val="00335C0F"/>
    <w:rsid w:val="00337979"/>
    <w:rsid w:val="00342DE8"/>
    <w:rsid w:val="00343225"/>
    <w:rsid w:val="00350B48"/>
    <w:rsid w:val="00377BA1"/>
    <w:rsid w:val="003A47DC"/>
    <w:rsid w:val="003A6E56"/>
    <w:rsid w:val="003B1502"/>
    <w:rsid w:val="003B6185"/>
    <w:rsid w:val="003C244C"/>
    <w:rsid w:val="003C6EDF"/>
    <w:rsid w:val="003D7254"/>
    <w:rsid w:val="003F28C5"/>
    <w:rsid w:val="003F5CE6"/>
    <w:rsid w:val="00406FAA"/>
    <w:rsid w:val="0042082E"/>
    <w:rsid w:val="00426225"/>
    <w:rsid w:val="0043278D"/>
    <w:rsid w:val="00446FC0"/>
    <w:rsid w:val="00451543"/>
    <w:rsid w:val="0045416F"/>
    <w:rsid w:val="00464CF7"/>
    <w:rsid w:val="004746CF"/>
    <w:rsid w:val="0048579F"/>
    <w:rsid w:val="00487725"/>
    <w:rsid w:val="004B0FD0"/>
    <w:rsid w:val="004B75F2"/>
    <w:rsid w:val="004C762B"/>
    <w:rsid w:val="004E21F9"/>
    <w:rsid w:val="004F5C70"/>
    <w:rsid w:val="00503A17"/>
    <w:rsid w:val="0053255F"/>
    <w:rsid w:val="00540D61"/>
    <w:rsid w:val="00542BCF"/>
    <w:rsid w:val="005641D3"/>
    <w:rsid w:val="0057600C"/>
    <w:rsid w:val="005A1B56"/>
    <w:rsid w:val="005A67EA"/>
    <w:rsid w:val="005B255B"/>
    <w:rsid w:val="005C4402"/>
    <w:rsid w:val="005C7AB8"/>
    <w:rsid w:val="005E1C4D"/>
    <w:rsid w:val="005E3719"/>
    <w:rsid w:val="005E65AD"/>
    <w:rsid w:val="00601940"/>
    <w:rsid w:val="00605047"/>
    <w:rsid w:val="00610A8C"/>
    <w:rsid w:val="00621537"/>
    <w:rsid w:val="006233F8"/>
    <w:rsid w:val="00624625"/>
    <w:rsid w:val="0063325A"/>
    <w:rsid w:val="006402CC"/>
    <w:rsid w:val="00641534"/>
    <w:rsid w:val="006510CA"/>
    <w:rsid w:val="00652B5E"/>
    <w:rsid w:val="00660727"/>
    <w:rsid w:val="00666FAC"/>
    <w:rsid w:val="00676FEF"/>
    <w:rsid w:val="006875E8"/>
    <w:rsid w:val="006945AA"/>
    <w:rsid w:val="00696865"/>
    <w:rsid w:val="006A2722"/>
    <w:rsid w:val="006B385E"/>
    <w:rsid w:val="006D3F1D"/>
    <w:rsid w:val="006D710B"/>
    <w:rsid w:val="006E2243"/>
    <w:rsid w:val="006E6E16"/>
    <w:rsid w:val="007077EA"/>
    <w:rsid w:val="00711258"/>
    <w:rsid w:val="00712BD4"/>
    <w:rsid w:val="00722F8C"/>
    <w:rsid w:val="00724073"/>
    <w:rsid w:val="00752435"/>
    <w:rsid w:val="0076439A"/>
    <w:rsid w:val="0076666D"/>
    <w:rsid w:val="00772110"/>
    <w:rsid w:val="00772299"/>
    <w:rsid w:val="00773AA7"/>
    <w:rsid w:val="00774702"/>
    <w:rsid w:val="0078457F"/>
    <w:rsid w:val="00795540"/>
    <w:rsid w:val="007A0310"/>
    <w:rsid w:val="007A5B85"/>
    <w:rsid w:val="007D0E38"/>
    <w:rsid w:val="007E4251"/>
    <w:rsid w:val="007F04A0"/>
    <w:rsid w:val="007F146F"/>
    <w:rsid w:val="007F1DD0"/>
    <w:rsid w:val="007F2B36"/>
    <w:rsid w:val="0080593C"/>
    <w:rsid w:val="008263EC"/>
    <w:rsid w:val="00835599"/>
    <w:rsid w:val="0084737B"/>
    <w:rsid w:val="00852816"/>
    <w:rsid w:val="00864B24"/>
    <w:rsid w:val="00873611"/>
    <w:rsid w:val="0087405D"/>
    <w:rsid w:val="0088675C"/>
    <w:rsid w:val="00895629"/>
    <w:rsid w:val="008A429E"/>
    <w:rsid w:val="008A6403"/>
    <w:rsid w:val="008C16E1"/>
    <w:rsid w:val="008E0847"/>
    <w:rsid w:val="008E1246"/>
    <w:rsid w:val="008E1BA6"/>
    <w:rsid w:val="008E470F"/>
    <w:rsid w:val="00901EFA"/>
    <w:rsid w:val="009040A4"/>
    <w:rsid w:val="009051AC"/>
    <w:rsid w:val="00924FE7"/>
    <w:rsid w:val="009273E9"/>
    <w:rsid w:val="00935F38"/>
    <w:rsid w:val="009365D5"/>
    <w:rsid w:val="009366A8"/>
    <w:rsid w:val="0094312C"/>
    <w:rsid w:val="00946A99"/>
    <w:rsid w:val="00960C83"/>
    <w:rsid w:val="0096298B"/>
    <w:rsid w:val="009641F6"/>
    <w:rsid w:val="00974D7A"/>
    <w:rsid w:val="00976F71"/>
    <w:rsid w:val="0098483D"/>
    <w:rsid w:val="00993E85"/>
    <w:rsid w:val="009A2ED9"/>
    <w:rsid w:val="009B5099"/>
    <w:rsid w:val="009E4C7C"/>
    <w:rsid w:val="009E7613"/>
    <w:rsid w:val="009F369F"/>
    <w:rsid w:val="009F514A"/>
    <w:rsid w:val="00A0360D"/>
    <w:rsid w:val="00A074CB"/>
    <w:rsid w:val="00A111B2"/>
    <w:rsid w:val="00A22F63"/>
    <w:rsid w:val="00A441E7"/>
    <w:rsid w:val="00A77B4A"/>
    <w:rsid w:val="00A80C2E"/>
    <w:rsid w:val="00A83D86"/>
    <w:rsid w:val="00A948C8"/>
    <w:rsid w:val="00AB0176"/>
    <w:rsid w:val="00AC6C96"/>
    <w:rsid w:val="00AD3461"/>
    <w:rsid w:val="00AE2A13"/>
    <w:rsid w:val="00AE30FC"/>
    <w:rsid w:val="00AE382C"/>
    <w:rsid w:val="00B01135"/>
    <w:rsid w:val="00B0117C"/>
    <w:rsid w:val="00B128D7"/>
    <w:rsid w:val="00B34726"/>
    <w:rsid w:val="00B5762D"/>
    <w:rsid w:val="00B66A0F"/>
    <w:rsid w:val="00B74A0F"/>
    <w:rsid w:val="00B8690C"/>
    <w:rsid w:val="00B91E71"/>
    <w:rsid w:val="00BB0A51"/>
    <w:rsid w:val="00BB0DAF"/>
    <w:rsid w:val="00BB1D7F"/>
    <w:rsid w:val="00BB7C8D"/>
    <w:rsid w:val="00BC2829"/>
    <w:rsid w:val="00BD599C"/>
    <w:rsid w:val="00BE1C1D"/>
    <w:rsid w:val="00BE26F2"/>
    <w:rsid w:val="00BE6369"/>
    <w:rsid w:val="00C12B3B"/>
    <w:rsid w:val="00C15D02"/>
    <w:rsid w:val="00C23A61"/>
    <w:rsid w:val="00C314E0"/>
    <w:rsid w:val="00C42231"/>
    <w:rsid w:val="00C45EC5"/>
    <w:rsid w:val="00C45F2E"/>
    <w:rsid w:val="00C61ED0"/>
    <w:rsid w:val="00C61F97"/>
    <w:rsid w:val="00C67BD8"/>
    <w:rsid w:val="00C74605"/>
    <w:rsid w:val="00C749D1"/>
    <w:rsid w:val="00C74A6D"/>
    <w:rsid w:val="00C83F0E"/>
    <w:rsid w:val="00C875D0"/>
    <w:rsid w:val="00C87C22"/>
    <w:rsid w:val="00CB2386"/>
    <w:rsid w:val="00CB5D97"/>
    <w:rsid w:val="00CC7719"/>
    <w:rsid w:val="00CC7CCC"/>
    <w:rsid w:val="00CE042E"/>
    <w:rsid w:val="00CE3D55"/>
    <w:rsid w:val="00D00F0C"/>
    <w:rsid w:val="00D010BC"/>
    <w:rsid w:val="00D020DB"/>
    <w:rsid w:val="00D2249F"/>
    <w:rsid w:val="00D25DB4"/>
    <w:rsid w:val="00D27814"/>
    <w:rsid w:val="00D30F02"/>
    <w:rsid w:val="00D41494"/>
    <w:rsid w:val="00D53724"/>
    <w:rsid w:val="00D63546"/>
    <w:rsid w:val="00D71A59"/>
    <w:rsid w:val="00D72179"/>
    <w:rsid w:val="00D8474F"/>
    <w:rsid w:val="00D86999"/>
    <w:rsid w:val="00D870FB"/>
    <w:rsid w:val="00D92E3F"/>
    <w:rsid w:val="00DB4895"/>
    <w:rsid w:val="00DD5E61"/>
    <w:rsid w:val="00DD73DC"/>
    <w:rsid w:val="00DE1F2E"/>
    <w:rsid w:val="00DE656E"/>
    <w:rsid w:val="00E00591"/>
    <w:rsid w:val="00E168E4"/>
    <w:rsid w:val="00E353FE"/>
    <w:rsid w:val="00E3773D"/>
    <w:rsid w:val="00E5395E"/>
    <w:rsid w:val="00E648B2"/>
    <w:rsid w:val="00E90EF1"/>
    <w:rsid w:val="00E96EC8"/>
    <w:rsid w:val="00EA022A"/>
    <w:rsid w:val="00EA56CE"/>
    <w:rsid w:val="00EA660A"/>
    <w:rsid w:val="00EB26C6"/>
    <w:rsid w:val="00EC0656"/>
    <w:rsid w:val="00EC774D"/>
    <w:rsid w:val="00EE6EC4"/>
    <w:rsid w:val="00F2042D"/>
    <w:rsid w:val="00F25DE0"/>
    <w:rsid w:val="00F265B6"/>
    <w:rsid w:val="00F4421F"/>
    <w:rsid w:val="00F4620F"/>
    <w:rsid w:val="00F5489F"/>
    <w:rsid w:val="00F60C20"/>
    <w:rsid w:val="00F83C5F"/>
    <w:rsid w:val="00F90E68"/>
    <w:rsid w:val="00F91458"/>
    <w:rsid w:val="00F91464"/>
    <w:rsid w:val="00F94282"/>
    <w:rsid w:val="00FA1514"/>
    <w:rsid w:val="00FA4D54"/>
    <w:rsid w:val="00FD1A96"/>
    <w:rsid w:val="00FE68E4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27CCAD"/>
  <w15:docId w15:val="{701E9C8E-E530-4577-B724-2E6F83BC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4A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4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4A2"/>
    <w:rPr>
      <w:b/>
      <w:bCs/>
    </w:rPr>
  </w:style>
  <w:style w:type="table" w:styleId="TableGrid">
    <w:name w:val="Table Grid"/>
    <w:basedOn w:val="TableNormal"/>
    <w:uiPriority w:val="39"/>
    <w:rsid w:val="0042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64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652B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7Colorful">
    <w:name w:val="List Table 7 Colorful"/>
    <w:basedOn w:val="TableNormal"/>
    <w:uiPriority w:val="52"/>
    <w:rsid w:val="00BB0D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472053E756AE4BA377035124F5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F440-3897-2943-968F-460A87FE737D}"/>
      </w:docPartPr>
      <w:docPartBody>
        <w:p w:rsidR="0064073F" w:rsidRDefault="001411C3" w:rsidP="001411C3">
          <w:pPr>
            <w:pStyle w:val="73472053E756AE4BA377035124F5BDE7"/>
          </w:pPr>
          <w:r>
            <w:t>Education</w:t>
          </w:r>
        </w:p>
      </w:docPartBody>
    </w:docPart>
    <w:docPart>
      <w:docPartPr>
        <w:name w:val="08AA213A58E270419865B76E2D2E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FAC2-B723-0149-AEC2-7D3087F197E1}"/>
      </w:docPartPr>
      <w:docPartBody>
        <w:p w:rsidR="00A26E1E" w:rsidRDefault="0064073F" w:rsidP="0064073F">
          <w:pPr>
            <w:pStyle w:val="08AA213A58E270419865B76E2D2E237D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3F"/>
    <w:rsid w:val="001411C3"/>
    <w:rsid w:val="001D4BD3"/>
    <w:rsid w:val="0031523F"/>
    <w:rsid w:val="004C14A5"/>
    <w:rsid w:val="0064073F"/>
    <w:rsid w:val="0067099D"/>
    <w:rsid w:val="007C243A"/>
    <w:rsid w:val="007D22AB"/>
    <w:rsid w:val="008E0388"/>
    <w:rsid w:val="00A26E1E"/>
    <w:rsid w:val="00A74E4B"/>
    <w:rsid w:val="00B033AC"/>
    <w:rsid w:val="00D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08AA213A58E270419865B76E2D2E237D">
    <w:name w:val="08AA213A58E270419865B76E2D2E237D"/>
    <w:rsid w:val="0064073F"/>
    <w:rPr>
      <w:sz w:val="22"/>
      <w:szCs w:val="22"/>
    </w:rPr>
  </w:style>
  <w:style w:type="paragraph" w:customStyle="1" w:styleId="73472053E756AE4BA377035124F5BDE7">
    <w:name w:val="73472053E756AE4BA377035124F5BDE7"/>
    <w:rsid w:val="001411C3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4540-2948-4F3C-9E7A-AE7F95E7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Luong, Augustina</dc:creator>
  <cp:lastModifiedBy>Patron CL</cp:lastModifiedBy>
  <cp:revision>3</cp:revision>
  <cp:lastPrinted>2016-05-17T22:51:00Z</cp:lastPrinted>
  <dcterms:created xsi:type="dcterms:W3CDTF">2021-08-10T16:53:00Z</dcterms:created>
  <dcterms:modified xsi:type="dcterms:W3CDTF">2021-08-10T16:53:00Z</dcterms:modified>
</cp:coreProperties>
</file>