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FBC2" w14:textId="77777777" w:rsidR="007816BD" w:rsidRPr="007816BD" w:rsidRDefault="007816BD" w:rsidP="007816BD">
      <w:pPr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781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Myarka</w:t>
      </w:r>
      <w:proofErr w:type="spellEnd"/>
      <w:r w:rsidRPr="00781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Williams</w:t>
      </w:r>
    </w:p>
    <w:p w14:paraId="72741DB6" w14:textId="77777777" w:rsidR="007816BD" w:rsidRPr="007816BD" w:rsidRDefault="007816BD" w:rsidP="007816BD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color w:val="000000"/>
          <w:sz w:val="20"/>
          <w:szCs w:val="20"/>
        </w:rPr>
        <w:t>myarkafostine@yahoo.com / 860-597-4936/ Lee’s Summit, MO 64063</w:t>
      </w:r>
    </w:p>
    <w:p w14:paraId="6BA4BFF5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2A650920" w14:textId="77777777" w:rsidR="007816BD" w:rsidRPr="007816BD" w:rsidRDefault="007816BD" w:rsidP="007816BD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</w:rPr>
        <w:t>CAREER SUMMARY</w:t>
      </w:r>
    </w:p>
    <w:p w14:paraId="011BD27E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2366D24A" w14:textId="77777777" w:rsidR="007816BD" w:rsidRPr="007816BD" w:rsidRDefault="007816BD" w:rsidP="007816BD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I am currently a multi-lingual, multi-state PCCN registered nurse with over 10 years of experience, who continuously seeks to increase my nursing knowledge and scope of Practice so that I can better put in good use my nursing education, experience, and critical thinking skills to care for and impact the lives of people.</w:t>
      </w:r>
    </w:p>
    <w:p w14:paraId="3A9E224C" w14:textId="77777777" w:rsidR="007816BD" w:rsidRPr="007816BD" w:rsidRDefault="007816BD" w:rsidP="007816BD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7816BD">
        <w:rPr>
          <w:rFonts w:ascii="Times New Roman" w:eastAsia="Times New Roman" w:hAnsi="Times New Roman" w:cs="Times New Roman"/>
          <w:color w:val="000000"/>
        </w:rPr>
        <w:t>I hold a Bachelor in Nursing from Pensacola Christian College, Pensacola Florida</w:t>
      </w:r>
    </w:p>
    <w:p w14:paraId="5F96928A" w14:textId="77777777" w:rsidR="007816BD" w:rsidRPr="007816BD" w:rsidRDefault="007816BD" w:rsidP="007816BD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I am a Registered</w:t>
      </w:r>
      <w:r w:rsidRPr="007816BD">
        <w:rPr>
          <w:rFonts w:ascii="Times New Roman" w:eastAsia="Times New Roman" w:hAnsi="Times New Roman" w:cs="Times New Roman"/>
          <w:color w:val="000000"/>
        </w:rPr>
        <w:t xml:space="preserve"> nurse licensed for the states of New Jersey, New York, California, Florida, Texas, Kansas, and Missouri.</w:t>
      </w:r>
    </w:p>
    <w:p w14:paraId="2E80A0E2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17A8D565" w14:textId="4C91576A" w:rsidR="007816BD" w:rsidRDefault="007816BD" w:rsidP="007816BD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</w:rPr>
        <w:t>PROFESSIONAL EXPERIENCE</w:t>
      </w:r>
    </w:p>
    <w:p w14:paraId="7ED35818" w14:textId="037E5C36" w:rsidR="00772972" w:rsidRDefault="00772972" w:rsidP="00772972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St Mary’s Medical Center                                               </w:t>
      </w:r>
      <w:r w:rsidR="002C04E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RN contracts</w:t>
      </w:r>
    </w:p>
    <w:p w14:paraId="6F3349C4" w14:textId="1CBED09A" w:rsidR="00772972" w:rsidRPr="00772972" w:rsidRDefault="00772972" w:rsidP="0077297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2C04E8">
        <w:rPr>
          <w:rFonts w:ascii="Times New Roman" w:eastAsia="Times New Roman" w:hAnsi="Times New Roman" w:cs="Times New Roman"/>
          <w:b/>
          <w:bCs/>
          <w:color w:val="000000"/>
        </w:rPr>
        <w:t>Intensive Care Unite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</w:t>
      </w:r>
      <w:r w:rsidRPr="00772972">
        <w:rPr>
          <w:rFonts w:ascii="Times New Roman" w:eastAsia="Times New Roman" w:hAnsi="Times New Roman" w:cs="Times New Roman"/>
          <w:color w:val="000000"/>
        </w:rPr>
        <w:t>January 2022</w:t>
      </w:r>
      <w:r>
        <w:rPr>
          <w:rFonts w:ascii="Times New Roman" w:eastAsia="Times New Roman" w:hAnsi="Times New Roman" w:cs="Times New Roman"/>
          <w:color w:val="000000"/>
        </w:rPr>
        <w:t>-Present</w:t>
      </w:r>
    </w:p>
    <w:p w14:paraId="430F4E9F" w14:textId="4FA282E0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</w:rPr>
        <w:t>Lee’s Summit Medical Center                                             Staff RN</w:t>
      </w:r>
    </w:p>
    <w:p w14:paraId="7FD1E2E1" w14:textId="0F4EC4BB" w:rsidR="002C04E8" w:rsidRPr="002C04E8" w:rsidRDefault="007816BD" w:rsidP="002C04E8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</w:rPr>
        <w:t xml:space="preserve">Medical/Surgical Telemetry                                             </w:t>
      </w:r>
      <w:r w:rsidR="00772972">
        <w:rPr>
          <w:rFonts w:ascii="Times New Roman" w:eastAsia="Times New Roman" w:hAnsi="Times New Roman" w:cs="Times New Roman"/>
          <w:color w:val="000000"/>
        </w:rPr>
        <w:t>J</w:t>
      </w:r>
      <w:r w:rsidRPr="007816BD">
        <w:rPr>
          <w:rFonts w:ascii="Times New Roman" w:eastAsia="Times New Roman" w:hAnsi="Times New Roman" w:cs="Times New Roman"/>
          <w:color w:val="000000"/>
        </w:rPr>
        <w:t>anuary 2020-</w:t>
      </w:r>
      <w:r w:rsidR="00772972">
        <w:rPr>
          <w:rFonts w:ascii="Times New Roman" w:eastAsia="Times New Roman" w:hAnsi="Times New Roman" w:cs="Times New Roman"/>
          <w:color w:val="000000"/>
        </w:rPr>
        <w:t>January 2022</w:t>
      </w:r>
      <w:r w:rsidRPr="007816BD">
        <w:rPr>
          <w:rFonts w:ascii="Times New Roman" w:eastAsia="Times New Roman" w:hAnsi="Times New Roman" w:cs="Times New Roman"/>
          <w:color w:val="000000"/>
        </w:rPr>
        <w:t xml:space="preserve"> (Full time)</w:t>
      </w:r>
      <w:r w:rsidR="002C04E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1F9C534" w14:textId="0CE2D8CE" w:rsidR="002C04E8" w:rsidRPr="007004E6" w:rsidRDefault="002C04E8" w:rsidP="002C04E8">
      <w:pPr>
        <w:rPr>
          <w:rFonts w:ascii="Times New Roman" w:eastAsia="Times New Roman" w:hAnsi="Times New Roman" w:cs="Times New Roman"/>
          <w:color w:val="000000"/>
        </w:rPr>
      </w:pPr>
      <w:r w:rsidRPr="007004E6">
        <w:rPr>
          <w:rFonts w:ascii="Times New Roman" w:eastAsia="Times New Roman" w:hAnsi="Times New Roman" w:cs="Times New Roman"/>
          <w:b/>
          <w:bCs/>
          <w:color w:val="000000"/>
        </w:rPr>
        <w:t>Intensive Care Unit (</w:t>
      </w:r>
      <w:proofErr w:type="gramStart"/>
      <w:r w:rsidRPr="007004E6">
        <w:rPr>
          <w:rFonts w:ascii="Times New Roman" w:eastAsia="Times New Roman" w:hAnsi="Times New Roman" w:cs="Times New Roman"/>
          <w:b/>
          <w:bCs/>
          <w:color w:val="000000"/>
        </w:rPr>
        <w:t>ICU)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October</w:t>
      </w:r>
      <w:r w:rsidRPr="007004E6">
        <w:rPr>
          <w:rFonts w:ascii="Times New Roman" w:eastAsia="Times New Roman" w:hAnsi="Times New Roman" w:cs="Times New Roman"/>
          <w:color w:val="000000"/>
        </w:rPr>
        <w:t xml:space="preserve"> 2020-</w:t>
      </w:r>
      <w:r>
        <w:rPr>
          <w:rFonts w:ascii="Times New Roman" w:eastAsia="Times New Roman" w:hAnsi="Times New Roman" w:cs="Times New Roman"/>
          <w:color w:val="000000"/>
        </w:rPr>
        <w:t>January 2022</w:t>
      </w:r>
    </w:p>
    <w:p w14:paraId="6D56B664" w14:textId="77777777" w:rsidR="002C04E8" w:rsidRDefault="002C04E8" w:rsidP="007816BD">
      <w:pPr>
        <w:rPr>
          <w:rFonts w:ascii="Times New Roman" w:eastAsia="Times New Roman" w:hAnsi="Times New Roman" w:cs="Times New Roman"/>
          <w:color w:val="000000"/>
        </w:rPr>
      </w:pPr>
    </w:p>
    <w:p w14:paraId="0CAE146B" w14:textId="5BDDF6ED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University of Kansas City Hospital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Staff RN</w:t>
      </w:r>
    </w:p>
    <w:p w14:paraId="0D51F6E9" w14:textId="6A9497B6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Progressive Care Medical Telemetry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October 2016-April 2020 (full time 36 hours/week)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14:paraId="1C79F84D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0E376988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Valley Hospital, Ridgewood, NJ                                                 Staff RN/Relief charge RN</w:t>
      </w:r>
    </w:p>
    <w:p w14:paraId="7ED84BC9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Post-open heart/Cardiac telemetry/Step down unit</w:t>
      </w: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 xml:space="preserve">           </w:t>
      </w: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March 2012-March 2013(full time)</w:t>
      </w:r>
    </w:p>
    <w:p w14:paraId="73C40972" w14:textId="77777777" w:rsidR="007816BD" w:rsidRDefault="007816BD" w:rsidP="007816BD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March 2013-2014 (Per Diem at least 200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</w:t>
      </w:r>
    </w:p>
    <w:p w14:paraId="4AE065DD" w14:textId="403AC0D4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hours/year)</w:t>
      </w:r>
    </w:p>
    <w:p w14:paraId="3ECFE676" w14:textId="20DA4FE8" w:rsidR="007816BD" w:rsidRDefault="007816BD" w:rsidP="007816BD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</w:t>
      </w: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anuary 2014-September 2016 (PRN: 36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1DB0B544" w14:textId="315A0060" w:rsidR="007816BD" w:rsidRDefault="007816BD" w:rsidP="007816BD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77297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hours/week)</w:t>
      </w:r>
    </w:p>
    <w:p w14:paraId="7198BEB9" w14:textId="3A56DC9B" w:rsidR="00772972" w:rsidRPr="007816BD" w:rsidRDefault="00772972" w:rsidP="00772972">
      <w:pPr>
        <w:ind w:left="72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Relief charge nurse </w:t>
      </w:r>
    </w:p>
    <w:p w14:paraId="26B8680E" w14:textId="0BD9C170" w:rsidR="00772972" w:rsidRPr="007816BD" w:rsidRDefault="00772972" w:rsidP="007816BD">
      <w:pPr>
        <w:rPr>
          <w:rFonts w:ascii="Times New Roman" w:eastAsia="Times New Roman" w:hAnsi="Times New Roman" w:cs="Times New Roman"/>
          <w:color w:val="000000"/>
        </w:rPr>
      </w:pPr>
    </w:p>
    <w:p w14:paraId="57726BE6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5BA245AC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TRAVEL ASSIGNMENTS</w:t>
      </w:r>
    </w:p>
    <w:p w14:paraId="7B57BFA2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705F961F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Parallon Health Care</w:t>
      </w:r>
    </w:p>
    <w:p w14:paraId="1E0F0F3C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color w:val="000000"/>
        </w:rPr>
        <w:t>Methodist Hospital, TX                                                        November 2013-January 2014 (travel contract)</w:t>
      </w:r>
    </w:p>
    <w:p w14:paraId="42C840E5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176E71B4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American Mobile Network</w:t>
      </w:r>
    </w:p>
    <w:p w14:paraId="030CB812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color w:val="000000"/>
        </w:rPr>
        <w:t>University of California in Los Angeles, CA                       July 2013-October 2013 (travel contract)</w:t>
      </w:r>
    </w:p>
    <w:p w14:paraId="19FE4E6D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color w:val="000000"/>
        </w:rPr>
        <w:t>Kaiser Permanente South Sacramento, CA                          April 2013-July 2013 (travel contract)</w:t>
      </w:r>
    </w:p>
    <w:p w14:paraId="4C1374CE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2174DF13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Nightingale Agency</w:t>
      </w:r>
    </w:p>
    <w:p w14:paraId="1B9EA662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color w:val="000000"/>
        </w:rPr>
        <w:t>Kimball Medical Center, NJ                                                 February 2013 –March 2013 (travel contract)</w:t>
      </w:r>
    </w:p>
    <w:p w14:paraId="3061C635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31FDB978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>Sacred Heart Hospital, Pensacola, FL</w:t>
      </w:r>
    </w:p>
    <w:p w14:paraId="795BCE33" w14:textId="2F5367CA" w:rsidR="007816BD" w:rsidRPr="007816BD" w:rsidRDefault="007816BD" w:rsidP="00772972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General Progressive Care Unit</w:t>
      </w: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 xml:space="preserve">                      </w:t>
      </w: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August 2010 – February 201</w:t>
      </w:r>
    </w:p>
    <w:p w14:paraId="52028538" w14:textId="77777777" w:rsidR="007816BD" w:rsidRPr="007816BD" w:rsidRDefault="007816BD" w:rsidP="007816BD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</w:rPr>
        <w:t>EDUCATION/CERTIFICATIONS</w:t>
      </w:r>
    </w:p>
    <w:p w14:paraId="45BD9793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156CC144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Licensure and Certifications:</w:t>
      </w:r>
    </w:p>
    <w:p w14:paraId="083EFF89" w14:textId="54E8BD2D" w:rsidR="007816BD" w:rsidRPr="007816BD" w:rsidRDefault="007816BD" w:rsidP="007816BD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States licensed: NJ, FL, NY, CA,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TX, KS, MO</w:t>
      </w:r>
    </w:p>
    <w:p w14:paraId="73DDD63A" w14:textId="77777777" w:rsidR="007816BD" w:rsidRPr="007816BD" w:rsidRDefault="007816BD" w:rsidP="007816BD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ACLS: Advanced Cardiovascular Life Support</w:t>
      </w:r>
    </w:p>
    <w:p w14:paraId="20705666" w14:textId="77777777" w:rsidR="007816BD" w:rsidRPr="007816BD" w:rsidRDefault="007816BD" w:rsidP="007816BD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BLS: Basic Life Support</w:t>
      </w:r>
    </w:p>
    <w:p w14:paraId="10AF4D1E" w14:textId="77777777" w:rsidR="007816BD" w:rsidRPr="007816BD" w:rsidRDefault="007816BD" w:rsidP="007816BD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EKG: Heart Rhythm</w:t>
      </w:r>
    </w:p>
    <w:p w14:paraId="302E2502" w14:textId="77777777" w:rsidR="007816BD" w:rsidRPr="007816BD" w:rsidRDefault="007816BD" w:rsidP="007816BD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PCCN: Progressive Care Certified Nurse</w:t>
      </w:r>
    </w:p>
    <w:p w14:paraId="5C9A0E01" w14:textId="1D181468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Pensacola Christian College, Pensacola, FL</w:t>
      </w: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 xml:space="preserve">     </w:t>
      </w:r>
      <w:r w:rsidRPr="007816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 xml:space="preserve">    </w:t>
      </w: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May 2010</w:t>
      </w:r>
    </w:p>
    <w:p w14:paraId="5F59528A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Bachelor of Science in Nursing</w:t>
      </w:r>
    </w:p>
    <w:p w14:paraId="00C0733F" w14:textId="27BE2FA4" w:rsid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Research School of Nursing                                           </w:t>
      </w:r>
    </w:p>
    <w:p w14:paraId="46366F69" w14:textId="2AE043E6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Master in Nursing (MSN)                                              May 2020-Present</w:t>
      </w:r>
    </w:p>
    <w:p w14:paraId="7211D5B5" w14:textId="77777777" w:rsidR="007816BD" w:rsidRPr="007816BD" w:rsidRDefault="007816BD" w:rsidP="007816BD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</w:rPr>
        <w:t>SKILLS</w:t>
      </w:r>
    </w:p>
    <w:p w14:paraId="314065D6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0E8F831C" w14:textId="77777777" w:rsidR="007816BD" w:rsidRPr="007816BD" w:rsidRDefault="007816BD" w:rsidP="007816B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Experience with Cerner, Epic, Meditech, McKesson, GEMS computer charting System</w:t>
      </w:r>
    </w:p>
    <w:p w14:paraId="32A57DC6" w14:textId="77777777" w:rsidR="007816BD" w:rsidRPr="007816BD" w:rsidRDefault="007816BD" w:rsidP="007816B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Experience with Microsoft Word, Excel, and PowerPoint</w:t>
      </w:r>
    </w:p>
    <w:p w14:paraId="11D6DC0A" w14:textId="77777777" w:rsidR="007816BD" w:rsidRPr="007816BD" w:rsidRDefault="007816BD" w:rsidP="007816BD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Fluent in English, French, Creole</w:t>
      </w:r>
    </w:p>
    <w:p w14:paraId="7AC42D91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53150DE2" w14:textId="77777777" w:rsidR="007816BD" w:rsidRPr="007816BD" w:rsidRDefault="007816BD" w:rsidP="007816BD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816BD">
        <w:rPr>
          <w:rFonts w:ascii="Times New Roman" w:eastAsia="Times New Roman" w:hAnsi="Times New Roman" w:cs="Times New Roman"/>
          <w:b/>
          <w:bCs/>
          <w:color w:val="000000"/>
        </w:rPr>
        <w:t>AWARDS/RECOGNITIONS</w:t>
      </w:r>
    </w:p>
    <w:p w14:paraId="69C27AD4" w14:textId="77777777" w:rsidR="007816BD" w:rsidRPr="007816BD" w:rsidRDefault="007816BD" w:rsidP="007816BD">
      <w:pPr>
        <w:rPr>
          <w:rFonts w:ascii="Times New Roman" w:eastAsia="Times New Roman" w:hAnsi="Times New Roman" w:cs="Times New Roman"/>
          <w:color w:val="000000"/>
        </w:rPr>
      </w:pPr>
    </w:p>
    <w:p w14:paraId="6E114401" w14:textId="1ABD6832" w:rsidR="00772972" w:rsidRPr="00772972" w:rsidRDefault="00772972" w:rsidP="00772972">
      <w:pPr>
        <w:numPr>
          <w:ilvl w:val="0"/>
          <w:numId w:val="6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004E6">
        <w:rPr>
          <w:rFonts w:ascii="Times New Roman" w:eastAsia="Times New Roman" w:hAnsi="Times New Roman" w:cs="Times New Roman"/>
          <w:color w:val="000000"/>
          <w:sz w:val="22"/>
          <w:szCs w:val="22"/>
        </w:rPr>
        <w:t>Daisy Award Recognition </w:t>
      </w:r>
    </w:p>
    <w:p w14:paraId="64EF0E26" w14:textId="75919BC1" w:rsidR="007816BD" w:rsidRPr="007816BD" w:rsidRDefault="007816BD" w:rsidP="007816BD">
      <w:pPr>
        <w:numPr>
          <w:ilvl w:val="0"/>
          <w:numId w:val="6"/>
        </w:numP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President’s List (4.0/4.0 GPA) 2 semesters</w:t>
      </w:r>
    </w:p>
    <w:p w14:paraId="41FEC0AA" w14:textId="77777777" w:rsidR="007816BD" w:rsidRPr="007816BD" w:rsidRDefault="007816BD" w:rsidP="007816BD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Dean’s List (minimum 3.0/4.0 GPA) 7 semesters</w:t>
      </w:r>
    </w:p>
    <w:p w14:paraId="65321312" w14:textId="77777777" w:rsidR="007816BD" w:rsidRPr="007816BD" w:rsidRDefault="007816BD" w:rsidP="007816BD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Jude 22 (clinical excellence)</w:t>
      </w:r>
    </w:p>
    <w:p w14:paraId="4D128729" w14:textId="77777777" w:rsidR="007816BD" w:rsidRPr="007816BD" w:rsidRDefault="007816BD" w:rsidP="007816BD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816BD">
        <w:rPr>
          <w:rFonts w:ascii="Times New Roman" w:eastAsia="Times New Roman" w:hAnsi="Times New Roman" w:cs="Times New Roman"/>
          <w:color w:val="000000"/>
          <w:sz w:val="22"/>
          <w:szCs w:val="22"/>
        </w:rPr>
        <w:t>Cum Laude of graduating class 2010</w:t>
      </w:r>
    </w:p>
    <w:p w14:paraId="065E57D1" w14:textId="77777777" w:rsidR="007816BD" w:rsidRDefault="007816BD"/>
    <w:sectPr w:rsidR="00781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1869"/>
    <w:multiLevelType w:val="multilevel"/>
    <w:tmpl w:val="59D8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6654A"/>
    <w:multiLevelType w:val="multilevel"/>
    <w:tmpl w:val="3A30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75C3B"/>
    <w:multiLevelType w:val="multilevel"/>
    <w:tmpl w:val="F9A0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80F2C"/>
    <w:multiLevelType w:val="multilevel"/>
    <w:tmpl w:val="8A124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B1B82"/>
    <w:multiLevelType w:val="multilevel"/>
    <w:tmpl w:val="216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3358F"/>
    <w:multiLevelType w:val="multilevel"/>
    <w:tmpl w:val="BA78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E7095"/>
    <w:multiLevelType w:val="multilevel"/>
    <w:tmpl w:val="900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C4381"/>
    <w:multiLevelType w:val="multilevel"/>
    <w:tmpl w:val="00DA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BD"/>
    <w:rsid w:val="002C04E8"/>
    <w:rsid w:val="00772972"/>
    <w:rsid w:val="007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0D62C"/>
  <w15:chartTrackingRefBased/>
  <w15:docId w15:val="{D33567A3-A12A-AB43-9B43-C6ECD1D9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6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78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myarka williams</dc:creator>
  <cp:keywords/>
  <dc:description/>
  <cp:lastModifiedBy>myarka williams</cp:lastModifiedBy>
  <cp:revision>3</cp:revision>
  <dcterms:created xsi:type="dcterms:W3CDTF">2022-04-06T03:47:00Z</dcterms:created>
  <dcterms:modified xsi:type="dcterms:W3CDTF">2022-04-06T04:02:00Z</dcterms:modified>
</cp:coreProperties>
</file>